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24"/>
        <w:gridCol w:w="6403"/>
        <w:gridCol w:w="1527"/>
      </w:tblGrid>
      <w:tr w:rsidR="007B1AEA" w:rsidRPr="002C31AF" w:rsidTr="00BA0D11">
        <w:tc>
          <w:tcPr>
            <w:tcW w:w="1924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8" o:title="" gain="72818f"/>
                </v:shape>
                <o:OLEObject Type="Embed" ProgID="CorelDRAW.Graphic.9" ShapeID="_x0000_i1025" DrawAspect="Content" ObjectID="_1499167952" r:id="rId9"/>
              </w:objec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Službeni glasnik</w:t>
            </w:r>
          </w:p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527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DF6713">
            <w:pPr>
              <w:spacing w:line="240" w:lineRule="auto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7B1AEA" w:rsidRPr="002C31AF" w:rsidTr="00BA0D11">
        <w:tc>
          <w:tcPr>
            <w:tcW w:w="1924" w:type="dxa"/>
          </w:tcPr>
          <w:p w:rsidR="007B1AEA" w:rsidRPr="002C31AF" w:rsidRDefault="007B1AEA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</w:p>
        </w:tc>
        <w:tc>
          <w:tcPr>
            <w:tcW w:w="6403" w:type="dxa"/>
          </w:tcPr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35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Antunovac, </w:t>
            </w:r>
            <w:r w:rsidR="00351B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14.</w:t>
            </w:r>
            <w:r w:rsidR="001A7FD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="00351B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.2015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godine</w:t>
            </w:r>
          </w:p>
        </w:tc>
        <w:tc>
          <w:tcPr>
            <w:tcW w:w="1527" w:type="dxa"/>
          </w:tcPr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351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Broj </w:t>
            </w:r>
            <w:r w:rsidR="00351B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7B1AEA" w:rsidRDefault="007B1AEA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Default="007B1AEA" w:rsidP="00DF7CB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7B1AEA" w:rsidRDefault="007B1AEA" w:rsidP="00DF7CB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7B1AEA" w:rsidSect="00351BEF">
          <w:footerReference w:type="default" r:id="rId10"/>
          <w:footerReference w:type="first" r:id="rId11"/>
          <w:pgSz w:w="11906" w:h="16838"/>
          <w:pgMar w:top="1134" w:right="1134" w:bottom="1134" w:left="1134" w:header="709" w:footer="709" w:gutter="0"/>
          <w:pgNumType w:start="283"/>
          <w:cols w:space="708"/>
          <w:docGrid w:linePitch="360"/>
        </w:sectPr>
      </w:pPr>
    </w:p>
    <w:p w:rsidR="007B1AEA" w:rsidRPr="007B1AEA" w:rsidRDefault="007B1AEA" w:rsidP="00DF7CB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AKTI OPĆINSKOG VIJEĆA                   Str.</w:t>
      </w:r>
    </w:p>
    <w:p w:rsidR="007B1AEA" w:rsidRPr="007B1AEA" w:rsidRDefault="007B1AEA" w:rsidP="00DF7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B1AEA" w:rsidRPr="007B1AEA" w:rsidSect="001A7FD4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EC0B60" w:rsidRDefault="001A7FD4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351BEF">
        <w:rPr>
          <w:rFonts w:ascii="Times New Roman" w:hAnsi="Times New Roman" w:cs="Times New Roman"/>
          <w:sz w:val="24"/>
          <w:szCs w:val="24"/>
        </w:rPr>
        <w:t>41</w:t>
      </w:r>
      <w:r w:rsidR="00B93029">
        <w:rPr>
          <w:rFonts w:ascii="Times New Roman" w:hAnsi="Times New Roman" w:cs="Times New Roman"/>
          <w:sz w:val="24"/>
          <w:szCs w:val="24"/>
        </w:rPr>
        <w:t>.</w:t>
      </w:r>
      <w:r w:rsidR="00912CDF">
        <w:rPr>
          <w:rFonts w:ascii="Times New Roman" w:hAnsi="Times New Roman" w:cs="Times New Roman"/>
          <w:sz w:val="24"/>
          <w:szCs w:val="24"/>
        </w:rPr>
        <w:t xml:space="preserve"> </w:t>
      </w:r>
      <w:r w:rsidR="00A167E1">
        <w:rPr>
          <w:rFonts w:ascii="Times New Roman" w:hAnsi="Times New Roman" w:cs="Times New Roman"/>
          <w:sz w:val="24"/>
          <w:szCs w:val="24"/>
        </w:rPr>
        <w:t xml:space="preserve">Odluka </w:t>
      </w:r>
      <w:r w:rsidR="00CF3AA1" w:rsidRPr="00CF3AA1">
        <w:rPr>
          <w:rFonts w:ascii="Times New Roman" w:hAnsi="Times New Roman" w:cs="Times New Roman"/>
          <w:sz w:val="24"/>
          <w:szCs w:val="24"/>
        </w:rPr>
        <w:t>o odabiru najpovoljnije ponude u postupku bagatelne nabave,</w:t>
      </w:r>
      <w:r w:rsidR="00CF3AA1">
        <w:rPr>
          <w:rFonts w:ascii="Times New Roman" w:hAnsi="Times New Roman" w:cs="Times New Roman"/>
          <w:sz w:val="24"/>
          <w:szCs w:val="24"/>
        </w:rPr>
        <w:t xml:space="preserve"> </w:t>
      </w:r>
      <w:r w:rsidR="00CF3AA1" w:rsidRPr="00CF3AA1">
        <w:rPr>
          <w:rFonts w:ascii="Times New Roman" w:hAnsi="Times New Roman" w:cs="Times New Roman"/>
          <w:sz w:val="24"/>
          <w:szCs w:val="24"/>
        </w:rPr>
        <w:t xml:space="preserve">za predmet nabave komunalne opreme – </w:t>
      </w:r>
      <w:proofErr w:type="spellStart"/>
      <w:r w:rsidR="00CF3AA1" w:rsidRPr="00CF3AA1">
        <w:rPr>
          <w:rFonts w:ascii="Times New Roman" w:hAnsi="Times New Roman" w:cs="Times New Roman"/>
          <w:sz w:val="24"/>
          <w:szCs w:val="24"/>
        </w:rPr>
        <w:t>kompostera</w:t>
      </w:r>
      <w:proofErr w:type="spellEnd"/>
      <w:r w:rsidR="00CF3AA1" w:rsidRPr="00CF3AA1">
        <w:rPr>
          <w:rFonts w:ascii="Times New Roman" w:hAnsi="Times New Roman" w:cs="Times New Roman"/>
          <w:sz w:val="24"/>
          <w:szCs w:val="24"/>
        </w:rPr>
        <w:t xml:space="preserve"> za sakupljanje otpada</w:t>
      </w:r>
      <w:r w:rsidR="00CF3AA1">
        <w:rPr>
          <w:rFonts w:ascii="Times New Roman" w:hAnsi="Times New Roman" w:cs="Times New Roman"/>
          <w:sz w:val="24"/>
          <w:szCs w:val="24"/>
        </w:rPr>
        <w:t xml:space="preserve"> </w:t>
      </w:r>
      <w:r w:rsidR="00CF3AA1" w:rsidRPr="00CF3AA1">
        <w:rPr>
          <w:rFonts w:ascii="Times New Roman" w:hAnsi="Times New Roman" w:cs="Times New Roman"/>
          <w:sz w:val="24"/>
          <w:szCs w:val="24"/>
        </w:rPr>
        <w:t>na području Općine Antunovac</w:t>
      </w:r>
      <w:r w:rsidR="00CF3AA1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3B5F42">
        <w:rPr>
          <w:rFonts w:ascii="Times New Roman" w:hAnsi="Times New Roman" w:cs="Times New Roman"/>
          <w:sz w:val="24"/>
          <w:szCs w:val="24"/>
        </w:rPr>
        <w:t>…..284</w:t>
      </w:r>
    </w:p>
    <w:p w:rsidR="00CF3AA1" w:rsidRDefault="00A167E1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242.</w:t>
      </w:r>
      <w:r w:rsidR="00CF3AA1">
        <w:rPr>
          <w:rFonts w:ascii="Times New Roman" w:hAnsi="Times New Roman" w:cs="Times New Roman"/>
          <w:sz w:val="24"/>
          <w:szCs w:val="24"/>
        </w:rPr>
        <w:t xml:space="preserve"> Odluka </w:t>
      </w:r>
      <w:r w:rsidR="00CF3AA1" w:rsidRPr="00CF3AA1">
        <w:rPr>
          <w:rFonts w:ascii="Times New Roman" w:hAnsi="Times New Roman" w:cs="Times New Roman"/>
          <w:sz w:val="24"/>
          <w:szCs w:val="24"/>
        </w:rPr>
        <w:t>o odabiru najpovoljnije ponude u postupku bagatelne javne nabave,</w:t>
      </w:r>
      <w:r w:rsidR="00CF3AA1">
        <w:rPr>
          <w:rFonts w:ascii="Times New Roman" w:hAnsi="Times New Roman" w:cs="Times New Roman"/>
          <w:sz w:val="24"/>
          <w:szCs w:val="24"/>
        </w:rPr>
        <w:t xml:space="preserve"> </w:t>
      </w:r>
      <w:r w:rsidR="00CF3AA1" w:rsidRPr="00CF3AA1">
        <w:rPr>
          <w:rFonts w:ascii="Times New Roman" w:hAnsi="Times New Roman" w:cs="Times New Roman"/>
          <w:sz w:val="24"/>
          <w:szCs w:val="24"/>
        </w:rPr>
        <w:t>za predmet Izrada projektne dokumentacije za izgradnju Sportske dvorane Antunovac</w:t>
      </w:r>
      <w:r w:rsidR="00CF3AA1">
        <w:rPr>
          <w:rFonts w:ascii="Times New Roman" w:hAnsi="Times New Roman" w:cs="Times New Roman"/>
          <w:sz w:val="24"/>
          <w:szCs w:val="24"/>
        </w:rPr>
        <w:t xml:space="preserve"> </w:t>
      </w:r>
      <w:r w:rsidR="00CF3AA1" w:rsidRPr="00CF3AA1">
        <w:rPr>
          <w:rFonts w:ascii="Times New Roman" w:hAnsi="Times New Roman" w:cs="Times New Roman"/>
          <w:sz w:val="24"/>
          <w:szCs w:val="24"/>
        </w:rPr>
        <w:t xml:space="preserve">u mjestu </w:t>
      </w:r>
      <w:proofErr w:type="spellStart"/>
      <w:r w:rsidR="00CF3AA1" w:rsidRPr="00CF3AA1">
        <w:rPr>
          <w:rFonts w:ascii="Times New Roman" w:hAnsi="Times New Roman" w:cs="Times New Roman"/>
          <w:sz w:val="24"/>
          <w:szCs w:val="24"/>
        </w:rPr>
        <w:t>Antunovac</w:t>
      </w:r>
      <w:r w:rsidR="003B5F42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="003B5F42">
        <w:rPr>
          <w:rFonts w:ascii="Times New Roman" w:hAnsi="Times New Roman" w:cs="Times New Roman"/>
          <w:sz w:val="24"/>
          <w:szCs w:val="24"/>
        </w:rPr>
        <w:t>.</w:t>
      </w:r>
      <w:r w:rsidR="00CF3AA1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3B5F42">
        <w:rPr>
          <w:rFonts w:ascii="Times New Roman" w:hAnsi="Times New Roman" w:cs="Times New Roman"/>
          <w:sz w:val="24"/>
          <w:szCs w:val="24"/>
        </w:rPr>
        <w:t>285</w:t>
      </w:r>
    </w:p>
    <w:p w:rsidR="00A167E1" w:rsidRPr="00AA15D0" w:rsidRDefault="00A167E1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243. Zaključak</w:t>
      </w:r>
      <w:r w:rsidR="00CF3AA1">
        <w:rPr>
          <w:rFonts w:ascii="Times New Roman" w:hAnsi="Times New Roman" w:cs="Times New Roman"/>
          <w:sz w:val="24"/>
          <w:szCs w:val="24"/>
        </w:rPr>
        <w:t xml:space="preserve"> </w:t>
      </w:r>
      <w:r w:rsidR="00CF3AA1" w:rsidRPr="00CF3AA1">
        <w:rPr>
          <w:rFonts w:ascii="Times New Roman" w:hAnsi="Times New Roman" w:cs="Times New Roman"/>
          <w:sz w:val="24"/>
          <w:szCs w:val="24"/>
        </w:rPr>
        <w:t>povodom razmatranja Izvješća o poslovanju</w:t>
      </w:r>
      <w:r w:rsidR="00CF3AA1">
        <w:rPr>
          <w:rFonts w:ascii="Times New Roman" w:hAnsi="Times New Roman" w:cs="Times New Roman"/>
          <w:sz w:val="24"/>
          <w:szCs w:val="24"/>
        </w:rPr>
        <w:t xml:space="preserve"> </w:t>
      </w:r>
      <w:r w:rsidR="00CF3AA1" w:rsidRPr="00CF3AA1">
        <w:rPr>
          <w:rFonts w:ascii="Times New Roman" w:hAnsi="Times New Roman" w:cs="Times New Roman"/>
          <w:sz w:val="24"/>
          <w:szCs w:val="24"/>
        </w:rPr>
        <w:t>Agencije za održivi razvoj Općine Antunovac – RODA d.o.o.</w:t>
      </w:r>
      <w:r w:rsidR="00CF3AA1">
        <w:rPr>
          <w:rFonts w:ascii="Times New Roman" w:hAnsi="Times New Roman" w:cs="Times New Roman"/>
          <w:sz w:val="24"/>
          <w:szCs w:val="24"/>
        </w:rPr>
        <w:t xml:space="preserve"> </w:t>
      </w:r>
      <w:r w:rsidR="00CF3AA1" w:rsidRPr="00CF3AA1">
        <w:rPr>
          <w:rFonts w:ascii="Times New Roman" w:hAnsi="Times New Roman" w:cs="Times New Roman"/>
          <w:sz w:val="24"/>
          <w:szCs w:val="24"/>
        </w:rPr>
        <w:t>za gospodarski i ruralni razvoj i poticanje poduzetništva</w:t>
      </w:r>
      <w:r w:rsidR="00CF3AA1">
        <w:rPr>
          <w:rFonts w:ascii="Times New Roman" w:hAnsi="Times New Roman" w:cs="Times New Roman"/>
          <w:sz w:val="24"/>
          <w:szCs w:val="24"/>
        </w:rPr>
        <w:t>…………………………</w:t>
      </w:r>
      <w:r w:rsidR="003B5F42">
        <w:rPr>
          <w:rFonts w:ascii="Times New Roman" w:hAnsi="Times New Roman" w:cs="Times New Roman"/>
          <w:sz w:val="24"/>
          <w:szCs w:val="24"/>
        </w:rPr>
        <w:t>…..287</w:t>
      </w:r>
    </w:p>
    <w:p w:rsidR="00AA15D0" w:rsidRDefault="00AA15D0" w:rsidP="009D50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t>AKTI OPĆINSKOG NAČELNIKA          Str.</w:t>
      </w:r>
    </w:p>
    <w:p w:rsidR="00C1599B" w:rsidRDefault="009941F9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244. Odluka </w:t>
      </w:r>
      <w:r w:rsidRPr="009941F9">
        <w:rPr>
          <w:rFonts w:ascii="Times New Roman" w:hAnsi="Times New Roman" w:cs="Times New Roman"/>
          <w:sz w:val="24"/>
          <w:szCs w:val="24"/>
        </w:rPr>
        <w:t xml:space="preserve">o isplati treće rate za nabavu </w:t>
      </w:r>
      <w:proofErr w:type="spellStart"/>
      <w:r w:rsidRPr="009941F9">
        <w:rPr>
          <w:rFonts w:ascii="Times New Roman" w:hAnsi="Times New Roman" w:cs="Times New Roman"/>
          <w:sz w:val="24"/>
          <w:szCs w:val="24"/>
        </w:rPr>
        <w:t>softwerske</w:t>
      </w:r>
      <w:proofErr w:type="spellEnd"/>
      <w:r w:rsidRPr="009941F9">
        <w:rPr>
          <w:rFonts w:ascii="Times New Roman" w:hAnsi="Times New Roman" w:cs="Times New Roman"/>
          <w:sz w:val="24"/>
          <w:szCs w:val="24"/>
        </w:rPr>
        <w:t xml:space="preserve">  opreme na rok od 3 godine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3B5F42">
        <w:rPr>
          <w:rFonts w:ascii="Times New Roman" w:hAnsi="Times New Roman" w:cs="Times New Roman"/>
          <w:sz w:val="24"/>
          <w:szCs w:val="24"/>
        </w:rPr>
        <w:t>..287</w:t>
      </w:r>
    </w:p>
    <w:p w:rsidR="009941F9" w:rsidRDefault="009941F9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245.</w:t>
      </w:r>
      <w:r w:rsidR="00B77D79">
        <w:rPr>
          <w:rFonts w:ascii="Times New Roman" w:hAnsi="Times New Roman" w:cs="Times New Roman"/>
          <w:sz w:val="24"/>
          <w:szCs w:val="24"/>
        </w:rPr>
        <w:t xml:space="preserve"> Odluka </w:t>
      </w:r>
      <w:r w:rsidR="00B77D79" w:rsidRPr="00B77D79">
        <w:rPr>
          <w:rFonts w:ascii="Times New Roman" w:hAnsi="Times New Roman" w:cs="Times New Roman"/>
          <w:sz w:val="24"/>
          <w:szCs w:val="24"/>
        </w:rPr>
        <w:t>o nabavi tračne brusilice</w:t>
      </w:r>
      <w:r w:rsidR="00B77D79">
        <w:rPr>
          <w:rFonts w:ascii="Times New Roman" w:hAnsi="Times New Roman" w:cs="Times New Roman"/>
          <w:sz w:val="24"/>
          <w:szCs w:val="24"/>
        </w:rPr>
        <w:t>……</w:t>
      </w:r>
      <w:r w:rsidR="003B5F42">
        <w:rPr>
          <w:rFonts w:ascii="Times New Roman" w:hAnsi="Times New Roman" w:cs="Times New Roman"/>
          <w:sz w:val="24"/>
          <w:szCs w:val="24"/>
        </w:rPr>
        <w:t>288</w:t>
      </w:r>
    </w:p>
    <w:p w:rsidR="009941F9" w:rsidRDefault="009941F9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246.</w:t>
      </w:r>
      <w:r w:rsidR="00B77D79">
        <w:rPr>
          <w:rFonts w:ascii="Times New Roman" w:hAnsi="Times New Roman" w:cs="Times New Roman"/>
          <w:sz w:val="24"/>
          <w:szCs w:val="24"/>
        </w:rPr>
        <w:t xml:space="preserve"> Izmjena odluke </w:t>
      </w:r>
      <w:r w:rsidR="00B77D79" w:rsidRPr="00B77D79">
        <w:rPr>
          <w:rFonts w:ascii="Times New Roman" w:hAnsi="Times New Roman" w:cs="Times New Roman"/>
          <w:sz w:val="24"/>
          <w:szCs w:val="24"/>
        </w:rPr>
        <w:t>o nabavi usluge stručnog nadzora nad rekonstrukcijom postojeće</w:t>
      </w:r>
      <w:r w:rsidR="00B77D79">
        <w:rPr>
          <w:rFonts w:ascii="Times New Roman" w:hAnsi="Times New Roman" w:cs="Times New Roman"/>
          <w:sz w:val="24"/>
          <w:szCs w:val="24"/>
        </w:rPr>
        <w:t xml:space="preserve"> </w:t>
      </w:r>
      <w:r w:rsidR="00B77D79" w:rsidRPr="00B77D79">
        <w:rPr>
          <w:rFonts w:ascii="Times New Roman" w:hAnsi="Times New Roman" w:cs="Times New Roman"/>
          <w:sz w:val="24"/>
          <w:szCs w:val="24"/>
        </w:rPr>
        <w:t>javne rasvjete u mjestu Antunovac</w:t>
      </w:r>
      <w:r w:rsidR="003B5F42">
        <w:rPr>
          <w:rFonts w:ascii="Times New Roman" w:hAnsi="Times New Roman" w:cs="Times New Roman"/>
          <w:sz w:val="24"/>
          <w:szCs w:val="24"/>
        </w:rPr>
        <w:t>……………..288</w:t>
      </w:r>
    </w:p>
    <w:p w:rsidR="009941F9" w:rsidRDefault="009941F9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247.</w:t>
      </w:r>
      <w:r w:rsidR="00B77D79">
        <w:rPr>
          <w:rFonts w:ascii="Times New Roman" w:hAnsi="Times New Roman" w:cs="Times New Roman"/>
          <w:sz w:val="24"/>
          <w:szCs w:val="24"/>
        </w:rPr>
        <w:t xml:space="preserve"> Odluka </w:t>
      </w:r>
      <w:r w:rsidR="00B77D79" w:rsidRPr="00B77D79">
        <w:rPr>
          <w:rFonts w:ascii="Times New Roman" w:hAnsi="Times New Roman" w:cs="Times New Roman"/>
          <w:sz w:val="24"/>
          <w:szCs w:val="24"/>
        </w:rPr>
        <w:t>o nabavi usluge objave tematskog priloga u dnevnim novinama Glas Slavonije povodom</w:t>
      </w:r>
      <w:r w:rsidR="00B77D79">
        <w:rPr>
          <w:rFonts w:ascii="Times New Roman" w:hAnsi="Times New Roman" w:cs="Times New Roman"/>
          <w:sz w:val="24"/>
          <w:szCs w:val="24"/>
        </w:rPr>
        <w:t xml:space="preserve"> </w:t>
      </w:r>
      <w:r w:rsidR="00B77D79" w:rsidRPr="00B77D79">
        <w:rPr>
          <w:rFonts w:ascii="Times New Roman" w:hAnsi="Times New Roman" w:cs="Times New Roman"/>
          <w:sz w:val="24"/>
          <w:szCs w:val="24"/>
        </w:rPr>
        <w:t>„Dana Općine Antunovac“</w:t>
      </w:r>
      <w:r w:rsidR="003B5F42">
        <w:rPr>
          <w:rFonts w:ascii="Times New Roman" w:hAnsi="Times New Roman" w:cs="Times New Roman"/>
          <w:sz w:val="24"/>
          <w:szCs w:val="24"/>
        </w:rPr>
        <w:t>………………………………289</w:t>
      </w:r>
    </w:p>
    <w:p w:rsidR="00E40354" w:rsidRDefault="009941F9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248.</w:t>
      </w:r>
      <w:r w:rsidR="00E40354">
        <w:rPr>
          <w:rFonts w:ascii="Times New Roman" w:hAnsi="Times New Roman" w:cs="Times New Roman"/>
          <w:sz w:val="24"/>
          <w:szCs w:val="24"/>
        </w:rPr>
        <w:t xml:space="preserve"> Odluka</w:t>
      </w:r>
      <w:r w:rsidR="00E40354" w:rsidRPr="00E40354">
        <w:t xml:space="preserve"> </w:t>
      </w:r>
      <w:r w:rsidR="00E40354" w:rsidRPr="00E40354">
        <w:rPr>
          <w:rFonts w:ascii="Times New Roman" w:hAnsi="Times New Roman" w:cs="Times New Roman"/>
          <w:sz w:val="24"/>
          <w:szCs w:val="24"/>
        </w:rPr>
        <w:t>o nabavi usluge objave čestitke u Glasu Slavonije povodom Dana državnosti</w:t>
      </w:r>
      <w:r w:rsidR="006F1659">
        <w:rPr>
          <w:rFonts w:ascii="Times New Roman" w:hAnsi="Times New Roman" w:cs="Times New Roman"/>
          <w:sz w:val="24"/>
          <w:szCs w:val="24"/>
        </w:rPr>
        <w:t>…………………………</w:t>
      </w:r>
      <w:r w:rsidR="00E40354">
        <w:rPr>
          <w:rFonts w:ascii="Times New Roman" w:hAnsi="Times New Roman" w:cs="Times New Roman"/>
          <w:sz w:val="24"/>
          <w:szCs w:val="24"/>
        </w:rPr>
        <w:t>…</w:t>
      </w:r>
      <w:r w:rsidR="003B5F42">
        <w:rPr>
          <w:rFonts w:ascii="Times New Roman" w:hAnsi="Times New Roman" w:cs="Times New Roman"/>
          <w:sz w:val="24"/>
          <w:szCs w:val="24"/>
        </w:rPr>
        <w:t>…...289</w:t>
      </w:r>
    </w:p>
    <w:p w:rsidR="00E40354" w:rsidRDefault="00E40354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249. Odluka </w:t>
      </w:r>
      <w:r w:rsidRPr="00E40354">
        <w:rPr>
          <w:rFonts w:ascii="Times New Roman" w:hAnsi="Times New Roman" w:cs="Times New Roman"/>
          <w:sz w:val="24"/>
          <w:szCs w:val="24"/>
        </w:rPr>
        <w:t>o nabavi materijala za uređenje NK Vitez</w:t>
      </w:r>
      <w:r w:rsidR="003B5F42">
        <w:rPr>
          <w:rFonts w:ascii="Times New Roman" w:hAnsi="Times New Roman" w:cs="Times New Roman"/>
          <w:sz w:val="24"/>
          <w:szCs w:val="24"/>
        </w:rPr>
        <w:t>…………………………………290</w:t>
      </w:r>
    </w:p>
    <w:p w:rsidR="00794747" w:rsidRPr="00E40354" w:rsidRDefault="00E96654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250. Odluka </w:t>
      </w:r>
      <w:r w:rsidRPr="00E96654">
        <w:rPr>
          <w:rFonts w:ascii="Times New Roman" w:hAnsi="Times New Roman" w:cs="Times New Roman"/>
          <w:sz w:val="24"/>
          <w:szCs w:val="24"/>
        </w:rPr>
        <w:t>o donaciji novčanih sredstava Humanitarnoj udruzi „Rijeka ljubavi“</w:t>
      </w:r>
      <w:r w:rsidR="003B5F42">
        <w:rPr>
          <w:rFonts w:ascii="Times New Roman" w:hAnsi="Times New Roman" w:cs="Times New Roman"/>
          <w:sz w:val="24"/>
          <w:szCs w:val="24"/>
        </w:rPr>
        <w:t>…...290</w:t>
      </w:r>
      <w:r w:rsidR="00794747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9941F9" w:rsidRDefault="00794747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251. Odluka </w:t>
      </w:r>
      <w:r w:rsidRPr="00794747">
        <w:rPr>
          <w:rFonts w:ascii="Times New Roman" w:hAnsi="Times New Roman" w:cs="Times New Roman"/>
          <w:sz w:val="24"/>
          <w:szCs w:val="24"/>
        </w:rPr>
        <w:t>o imenovanju osobe zadužene za sustavno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747">
        <w:rPr>
          <w:rFonts w:ascii="Times New Roman" w:hAnsi="Times New Roman" w:cs="Times New Roman"/>
          <w:sz w:val="24"/>
          <w:szCs w:val="24"/>
        </w:rPr>
        <w:t>gospodarenje energijom u Općini Antunovac</w:t>
      </w:r>
      <w:r w:rsidR="003B5F42">
        <w:rPr>
          <w:rFonts w:ascii="Times New Roman" w:hAnsi="Times New Roman" w:cs="Times New Roman"/>
          <w:sz w:val="24"/>
          <w:szCs w:val="24"/>
        </w:rPr>
        <w:t>………………………………..291</w:t>
      </w:r>
    </w:p>
    <w:p w:rsidR="00D27A68" w:rsidRDefault="00D27A68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252. </w:t>
      </w:r>
      <w:r w:rsidR="00EB0BBB">
        <w:rPr>
          <w:rFonts w:ascii="Times New Roman" w:hAnsi="Times New Roman" w:cs="Times New Roman"/>
          <w:sz w:val="24"/>
          <w:szCs w:val="24"/>
        </w:rPr>
        <w:t xml:space="preserve">Odluka </w:t>
      </w:r>
      <w:r w:rsidR="00EB0BBB" w:rsidRPr="00EB0BBB">
        <w:rPr>
          <w:rFonts w:ascii="Times New Roman" w:hAnsi="Times New Roman" w:cs="Times New Roman"/>
          <w:sz w:val="24"/>
          <w:szCs w:val="24"/>
        </w:rPr>
        <w:t>o nabavi usluge izrade geodetskog projekta</w:t>
      </w:r>
      <w:r w:rsidR="00EB0BBB">
        <w:rPr>
          <w:rFonts w:ascii="Times New Roman" w:hAnsi="Times New Roman" w:cs="Times New Roman"/>
          <w:sz w:val="24"/>
          <w:szCs w:val="24"/>
        </w:rPr>
        <w:t xml:space="preserve"> </w:t>
      </w:r>
      <w:r w:rsidR="00EB0BBB" w:rsidRPr="00EB0BBB">
        <w:rPr>
          <w:rFonts w:ascii="Times New Roman" w:hAnsi="Times New Roman" w:cs="Times New Roman"/>
          <w:sz w:val="24"/>
          <w:szCs w:val="24"/>
        </w:rPr>
        <w:t>u Antunovcu za k.č.br. 538/1 i 538/4</w:t>
      </w:r>
      <w:r w:rsidR="003B5F42">
        <w:rPr>
          <w:rFonts w:ascii="Times New Roman" w:hAnsi="Times New Roman" w:cs="Times New Roman"/>
          <w:sz w:val="24"/>
          <w:szCs w:val="24"/>
        </w:rPr>
        <w:t>…………………………..…291</w:t>
      </w:r>
    </w:p>
    <w:p w:rsidR="00EB0BBB" w:rsidRDefault="00EB0BBB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253. </w:t>
      </w:r>
      <w:r w:rsidR="004C2191">
        <w:rPr>
          <w:rFonts w:ascii="Times New Roman" w:hAnsi="Times New Roman" w:cs="Times New Roman"/>
          <w:sz w:val="24"/>
          <w:szCs w:val="24"/>
        </w:rPr>
        <w:t xml:space="preserve">Odluka </w:t>
      </w:r>
      <w:r w:rsidR="004C2191" w:rsidRPr="004C2191">
        <w:rPr>
          <w:rFonts w:ascii="Times New Roman" w:hAnsi="Times New Roman" w:cs="Times New Roman"/>
          <w:sz w:val="24"/>
          <w:szCs w:val="24"/>
        </w:rPr>
        <w:t xml:space="preserve">o početku postupka bagatelne nabave komunalne opreme – </w:t>
      </w:r>
      <w:proofErr w:type="spellStart"/>
      <w:r w:rsidR="004C2191" w:rsidRPr="004C2191">
        <w:rPr>
          <w:rFonts w:ascii="Times New Roman" w:hAnsi="Times New Roman" w:cs="Times New Roman"/>
          <w:sz w:val="24"/>
          <w:szCs w:val="24"/>
        </w:rPr>
        <w:t>kompostera</w:t>
      </w:r>
      <w:proofErr w:type="spellEnd"/>
      <w:r w:rsidR="004C2191" w:rsidRPr="004C2191">
        <w:rPr>
          <w:rFonts w:ascii="Times New Roman" w:hAnsi="Times New Roman" w:cs="Times New Roman"/>
          <w:sz w:val="24"/>
          <w:szCs w:val="24"/>
        </w:rPr>
        <w:t xml:space="preserve"> za </w:t>
      </w:r>
      <w:r w:rsidR="004C2191" w:rsidRPr="004C2191">
        <w:rPr>
          <w:rFonts w:ascii="Times New Roman" w:hAnsi="Times New Roman" w:cs="Times New Roman"/>
          <w:sz w:val="24"/>
          <w:szCs w:val="24"/>
        </w:rPr>
        <w:lastRenderedPageBreak/>
        <w:t>sakupljanje otpada</w:t>
      </w:r>
      <w:r w:rsidR="004C2191">
        <w:rPr>
          <w:rFonts w:ascii="Times New Roman" w:hAnsi="Times New Roman" w:cs="Times New Roman"/>
          <w:sz w:val="24"/>
          <w:szCs w:val="24"/>
        </w:rPr>
        <w:t xml:space="preserve"> </w:t>
      </w:r>
      <w:r w:rsidR="004C2191" w:rsidRPr="004C2191">
        <w:rPr>
          <w:rFonts w:ascii="Times New Roman" w:hAnsi="Times New Roman" w:cs="Times New Roman"/>
          <w:sz w:val="24"/>
          <w:szCs w:val="24"/>
        </w:rPr>
        <w:t>na području Općine Antunovac</w:t>
      </w:r>
      <w:r w:rsidR="003B5F42">
        <w:rPr>
          <w:rFonts w:ascii="Times New Roman" w:hAnsi="Times New Roman" w:cs="Times New Roman"/>
          <w:sz w:val="24"/>
          <w:szCs w:val="24"/>
        </w:rPr>
        <w:t>………………………………..292</w:t>
      </w:r>
    </w:p>
    <w:p w:rsidR="004C2191" w:rsidRDefault="004C2191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254. </w:t>
      </w:r>
      <w:r w:rsidR="00567FDC">
        <w:rPr>
          <w:rFonts w:ascii="Times New Roman" w:hAnsi="Times New Roman" w:cs="Times New Roman"/>
          <w:sz w:val="24"/>
          <w:szCs w:val="24"/>
        </w:rPr>
        <w:t xml:space="preserve">Odluka </w:t>
      </w:r>
      <w:r w:rsidR="00567FDC" w:rsidRPr="00567FDC">
        <w:rPr>
          <w:rFonts w:ascii="Times New Roman" w:hAnsi="Times New Roman" w:cs="Times New Roman"/>
          <w:sz w:val="24"/>
          <w:szCs w:val="24"/>
        </w:rPr>
        <w:t xml:space="preserve">o nabavi usluge digitalizacije arhivske i </w:t>
      </w:r>
      <w:proofErr w:type="spellStart"/>
      <w:r w:rsidR="00567FDC" w:rsidRPr="00567FDC">
        <w:rPr>
          <w:rFonts w:ascii="Times New Roman" w:hAnsi="Times New Roman" w:cs="Times New Roman"/>
          <w:sz w:val="24"/>
          <w:szCs w:val="24"/>
        </w:rPr>
        <w:t>registraturne</w:t>
      </w:r>
      <w:proofErr w:type="spellEnd"/>
      <w:r w:rsidR="00567FDC" w:rsidRPr="00567FDC">
        <w:rPr>
          <w:rFonts w:ascii="Times New Roman" w:hAnsi="Times New Roman" w:cs="Times New Roman"/>
          <w:sz w:val="24"/>
          <w:szCs w:val="24"/>
        </w:rPr>
        <w:t xml:space="preserve"> građe Općine Antunovac</w:t>
      </w:r>
      <w:r w:rsidR="00567FDC">
        <w:rPr>
          <w:rFonts w:ascii="Times New Roman" w:hAnsi="Times New Roman" w:cs="Times New Roman"/>
          <w:sz w:val="24"/>
          <w:szCs w:val="24"/>
        </w:rPr>
        <w:t>……</w:t>
      </w:r>
      <w:r w:rsidR="003B5F42">
        <w:rPr>
          <w:rFonts w:ascii="Times New Roman" w:hAnsi="Times New Roman" w:cs="Times New Roman"/>
          <w:sz w:val="24"/>
          <w:szCs w:val="24"/>
        </w:rPr>
        <w:t>..</w:t>
      </w:r>
      <w:r w:rsidR="00567FDC">
        <w:rPr>
          <w:rFonts w:ascii="Times New Roman" w:hAnsi="Times New Roman" w:cs="Times New Roman"/>
          <w:sz w:val="24"/>
          <w:szCs w:val="24"/>
        </w:rPr>
        <w:t>…………………………</w:t>
      </w:r>
      <w:r w:rsidR="003B5F42">
        <w:rPr>
          <w:rFonts w:ascii="Times New Roman" w:hAnsi="Times New Roman" w:cs="Times New Roman"/>
          <w:sz w:val="24"/>
          <w:szCs w:val="24"/>
        </w:rPr>
        <w:t>293</w:t>
      </w:r>
    </w:p>
    <w:p w:rsidR="00713860" w:rsidRDefault="00567FDC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255. </w:t>
      </w:r>
      <w:r w:rsidR="00713860">
        <w:rPr>
          <w:rFonts w:ascii="Times New Roman" w:hAnsi="Times New Roman" w:cs="Times New Roman"/>
          <w:sz w:val="24"/>
          <w:szCs w:val="24"/>
        </w:rPr>
        <w:t>Odluka</w:t>
      </w:r>
      <w:r w:rsidR="00713860" w:rsidRPr="00713860">
        <w:t xml:space="preserve"> </w:t>
      </w:r>
      <w:r w:rsidR="00713860" w:rsidRPr="00713860">
        <w:rPr>
          <w:rFonts w:ascii="Times New Roman" w:hAnsi="Times New Roman" w:cs="Times New Roman"/>
          <w:sz w:val="24"/>
          <w:szCs w:val="24"/>
        </w:rPr>
        <w:t>o nabavi knjiga „Renesansni ezoterizam u hrvatskih humanista“</w:t>
      </w:r>
      <w:r w:rsidR="003B5F42">
        <w:rPr>
          <w:rFonts w:ascii="Times New Roman" w:hAnsi="Times New Roman" w:cs="Times New Roman"/>
          <w:sz w:val="24"/>
          <w:szCs w:val="24"/>
        </w:rPr>
        <w:t>………293</w:t>
      </w:r>
    </w:p>
    <w:p w:rsidR="00567FDC" w:rsidRDefault="002F73BD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256. Odluka </w:t>
      </w:r>
      <w:r w:rsidRPr="002F73BD">
        <w:rPr>
          <w:rFonts w:ascii="Times New Roman" w:hAnsi="Times New Roman" w:cs="Times New Roman"/>
          <w:sz w:val="24"/>
          <w:szCs w:val="24"/>
        </w:rPr>
        <w:t>o nabavi radne odjeće</w:t>
      </w:r>
      <w:r w:rsidR="003B5F42">
        <w:rPr>
          <w:rFonts w:ascii="Times New Roman" w:hAnsi="Times New Roman" w:cs="Times New Roman"/>
          <w:sz w:val="24"/>
          <w:szCs w:val="24"/>
        </w:rPr>
        <w:t>………294</w:t>
      </w:r>
    </w:p>
    <w:p w:rsidR="002F73BD" w:rsidRDefault="002F73BD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257. </w:t>
      </w:r>
      <w:r w:rsidR="002E6E35">
        <w:rPr>
          <w:rFonts w:ascii="Times New Roman" w:hAnsi="Times New Roman" w:cs="Times New Roman"/>
          <w:sz w:val="24"/>
          <w:szCs w:val="24"/>
        </w:rPr>
        <w:t xml:space="preserve">Odluka </w:t>
      </w:r>
      <w:r w:rsidR="002E6E35" w:rsidRPr="002E6E35">
        <w:rPr>
          <w:rFonts w:ascii="Times New Roman" w:hAnsi="Times New Roman" w:cs="Times New Roman"/>
          <w:sz w:val="24"/>
          <w:szCs w:val="24"/>
        </w:rPr>
        <w:t xml:space="preserve">o nabavi pozornice i razglasa za </w:t>
      </w:r>
      <w:proofErr w:type="spellStart"/>
      <w:r w:rsidR="002E6E35" w:rsidRPr="002E6E35">
        <w:rPr>
          <w:rFonts w:ascii="Times New Roman" w:hAnsi="Times New Roman" w:cs="Times New Roman"/>
          <w:sz w:val="24"/>
          <w:szCs w:val="24"/>
        </w:rPr>
        <w:t>Antunovačke</w:t>
      </w:r>
      <w:proofErr w:type="spellEnd"/>
      <w:r w:rsidR="002E6E35" w:rsidRPr="002E6E35">
        <w:rPr>
          <w:rFonts w:ascii="Times New Roman" w:hAnsi="Times New Roman" w:cs="Times New Roman"/>
          <w:sz w:val="24"/>
          <w:szCs w:val="24"/>
        </w:rPr>
        <w:t xml:space="preserve"> dane</w:t>
      </w:r>
      <w:r w:rsidR="003B5F42">
        <w:rPr>
          <w:rFonts w:ascii="Times New Roman" w:hAnsi="Times New Roman" w:cs="Times New Roman"/>
          <w:sz w:val="24"/>
          <w:szCs w:val="24"/>
        </w:rPr>
        <w:t>………………………..294</w:t>
      </w:r>
    </w:p>
    <w:p w:rsidR="002E6E35" w:rsidRDefault="002E6E35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258. </w:t>
      </w:r>
      <w:r w:rsidR="004C72D5">
        <w:rPr>
          <w:rFonts w:ascii="Times New Roman" w:hAnsi="Times New Roman" w:cs="Times New Roman"/>
          <w:sz w:val="24"/>
          <w:szCs w:val="24"/>
        </w:rPr>
        <w:t xml:space="preserve">Odluka </w:t>
      </w:r>
      <w:r w:rsidR="004C72D5" w:rsidRPr="004C72D5">
        <w:rPr>
          <w:rFonts w:ascii="Times New Roman" w:hAnsi="Times New Roman" w:cs="Times New Roman"/>
          <w:sz w:val="24"/>
          <w:szCs w:val="24"/>
        </w:rPr>
        <w:t xml:space="preserve">o nabavi RFID </w:t>
      </w:r>
      <w:proofErr w:type="spellStart"/>
      <w:r w:rsidR="004C72D5" w:rsidRPr="004C72D5">
        <w:rPr>
          <w:rFonts w:ascii="Times New Roman" w:hAnsi="Times New Roman" w:cs="Times New Roman"/>
          <w:sz w:val="24"/>
          <w:szCs w:val="24"/>
        </w:rPr>
        <w:t>transpondera</w:t>
      </w:r>
      <w:proofErr w:type="spellEnd"/>
      <w:r w:rsidR="004C72D5" w:rsidRPr="004C72D5">
        <w:rPr>
          <w:rFonts w:ascii="Times New Roman" w:hAnsi="Times New Roman" w:cs="Times New Roman"/>
          <w:sz w:val="24"/>
          <w:szCs w:val="24"/>
        </w:rPr>
        <w:t xml:space="preserve"> za plastične posude –</w:t>
      </w:r>
      <w:r w:rsidR="004C72D5">
        <w:rPr>
          <w:rFonts w:ascii="Times New Roman" w:hAnsi="Times New Roman" w:cs="Times New Roman"/>
          <w:sz w:val="24"/>
          <w:szCs w:val="24"/>
        </w:rPr>
        <w:t xml:space="preserve"> </w:t>
      </w:r>
      <w:r w:rsidR="004C72D5" w:rsidRPr="004C72D5">
        <w:rPr>
          <w:rFonts w:ascii="Times New Roman" w:hAnsi="Times New Roman" w:cs="Times New Roman"/>
          <w:sz w:val="24"/>
          <w:szCs w:val="24"/>
        </w:rPr>
        <w:t>nabava opreme za nadogradnju sustava prikupljanja otpada u pogledu</w:t>
      </w:r>
      <w:r w:rsidR="004C72D5">
        <w:rPr>
          <w:rFonts w:ascii="Times New Roman" w:hAnsi="Times New Roman" w:cs="Times New Roman"/>
          <w:sz w:val="24"/>
          <w:szCs w:val="24"/>
        </w:rPr>
        <w:t xml:space="preserve"> </w:t>
      </w:r>
      <w:r w:rsidR="004C72D5" w:rsidRPr="004C72D5">
        <w:rPr>
          <w:rFonts w:ascii="Times New Roman" w:hAnsi="Times New Roman" w:cs="Times New Roman"/>
          <w:sz w:val="24"/>
          <w:szCs w:val="24"/>
        </w:rPr>
        <w:t>obračuna naplate komunalne usluge odvoza otpada po volumenu ili masi</w:t>
      </w:r>
      <w:r w:rsidR="003B5F42">
        <w:rPr>
          <w:rFonts w:ascii="Times New Roman" w:hAnsi="Times New Roman" w:cs="Times New Roman"/>
          <w:sz w:val="24"/>
          <w:szCs w:val="24"/>
        </w:rPr>
        <w:t>……..295</w:t>
      </w:r>
    </w:p>
    <w:p w:rsidR="00A168E6" w:rsidRDefault="00A168E6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259. </w:t>
      </w:r>
      <w:r w:rsidR="009951FA">
        <w:rPr>
          <w:rFonts w:ascii="Times New Roman" w:hAnsi="Times New Roman" w:cs="Times New Roman"/>
          <w:sz w:val="24"/>
          <w:szCs w:val="24"/>
        </w:rPr>
        <w:t xml:space="preserve">Odluka </w:t>
      </w:r>
      <w:r w:rsidR="009951FA" w:rsidRPr="009951FA">
        <w:rPr>
          <w:rFonts w:ascii="Times New Roman" w:hAnsi="Times New Roman" w:cs="Times New Roman"/>
          <w:sz w:val="24"/>
          <w:szCs w:val="24"/>
        </w:rPr>
        <w:t>o nagrađivanju odličnih učenika OŠ Antunovac</w:t>
      </w:r>
      <w:r w:rsidR="003B5F42">
        <w:rPr>
          <w:rFonts w:ascii="Times New Roman" w:hAnsi="Times New Roman" w:cs="Times New Roman"/>
          <w:sz w:val="24"/>
          <w:szCs w:val="24"/>
        </w:rPr>
        <w:t>……………………………296</w:t>
      </w:r>
    </w:p>
    <w:p w:rsidR="003B5F42" w:rsidRDefault="009951FA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260. </w:t>
      </w:r>
      <w:r w:rsidR="00236397">
        <w:rPr>
          <w:rFonts w:ascii="Times New Roman" w:hAnsi="Times New Roman" w:cs="Times New Roman"/>
          <w:sz w:val="24"/>
          <w:szCs w:val="24"/>
        </w:rPr>
        <w:t xml:space="preserve">Odluka </w:t>
      </w:r>
      <w:r w:rsidR="00236397" w:rsidRPr="00236397">
        <w:rPr>
          <w:rFonts w:ascii="Times New Roman" w:hAnsi="Times New Roman" w:cs="Times New Roman"/>
          <w:sz w:val="24"/>
          <w:szCs w:val="24"/>
        </w:rPr>
        <w:t>o nabavi potrošnog materijala i alata za rad</w:t>
      </w:r>
      <w:r w:rsidR="00236397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3B5F42">
        <w:rPr>
          <w:rFonts w:ascii="Times New Roman" w:hAnsi="Times New Roman" w:cs="Times New Roman"/>
          <w:sz w:val="24"/>
          <w:szCs w:val="24"/>
        </w:rPr>
        <w:t>..296</w:t>
      </w:r>
    </w:p>
    <w:p w:rsidR="003B5F42" w:rsidRDefault="00236397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261. </w:t>
      </w:r>
      <w:r w:rsidR="00844C5A">
        <w:rPr>
          <w:rFonts w:ascii="Times New Roman" w:hAnsi="Times New Roman" w:cs="Times New Roman"/>
          <w:sz w:val="24"/>
          <w:szCs w:val="24"/>
        </w:rPr>
        <w:t xml:space="preserve">Odluka </w:t>
      </w:r>
      <w:r w:rsidR="00844C5A" w:rsidRPr="00844C5A">
        <w:rPr>
          <w:rFonts w:ascii="Times New Roman" w:hAnsi="Times New Roman" w:cs="Times New Roman"/>
          <w:sz w:val="24"/>
          <w:szCs w:val="24"/>
        </w:rPr>
        <w:t xml:space="preserve">o najmu wc kabina za </w:t>
      </w:r>
      <w:proofErr w:type="spellStart"/>
      <w:r w:rsidR="00844C5A" w:rsidRPr="00844C5A">
        <w:rPr>
          <w:rFonts w:ascii="Times New Roman" w:hAnsi="Times New Roman" w:cs="Times New Roman"/>
          <w:sz w:val="24"/>
          <w:szCs w:val="24"/>
        </w:rPr>
        <w:t>Antunovačke</w:t>
      </w:r>
      <w:proofErr w:type="spellEnd"/>
      <w:r w:rsidR="00844C5A" w:rsidRPr="00844C5A">
        <w:rPr>
          <w:rFonts w:ascii="Times New Roman" w:hAnsi="Times New Roman" w:cs="Times New Roman"/>
          <w:sz w:val="24"/>
          <w:szCs w:val="24"/>
        </w:rPr>
        <w:t xml:space="preserve"> dane 05. i 06. lipnja 2015. godine</w:t>
      </w:r>
      <w:r w:rsidR="00844C5A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3B5F42">
        <w:rPr>
          <w:rFonts w:ascii="Times New Roman" w:hAnsi="Times New Roman" w:cs="Times New Roman"/>
          <w:sz w:val="24"/>
          <w:szCs w:val="24"/>
        </w:rPr>
        <w:t>.297</w:t>
      </w:r>
    </w:p>
    <w:p w:rsidR="003B5F42" w:rsidRDefault="00844C5A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262. </w:t>
      </w:r>
      <w:r w:rsidR="0055395B">
        <w:rPr>
          <w:rFonts w:ascii="Times New Roman" w:hAnsi="Times New Roman" w:cs="Times New Roman"/>
          <w:sz w:val="24"/>
          <w:szCs w:val="24"/>
        </w:rPr>
        <w:t xml:space="preserve">Odluka </w:t>
      </w:r>
      <w:r w:rsidR="0055395B" w:rsidRPr="0055395B">
        <w:rPr>
          <w:rFonts w:ascii="Times New Roman" w:hAnsi="Times New Roman" w:cs="Times New Roman"/>
          <w:sz w:val="24"/>
          <w:szCs w:val="24"/>
        </w:rPr>
        <w:t xml:space="preserve">o nabavi prijenosnog računala DELL </w:t>
      </w:r>
      <w:proofErr w:type="spellStart"/>
      <w:r w:rsidR="0055395B" w:rsidRPr="0055395B">
        <w:rPr>
          <w:rFonts w:ascii="Times New Roman" w:hAnsi="Times New Roman" w:cs="Times New Roman"/>
          <w:sz w:val="24"/>
          <w:szCs w:val="24"/>
        </w:rPr>
        <w:t>Inspiron</w:t>
      </w:r>
      <w:proofErr w:type="spellEnd"/>
      <w:r w:rsidR="0055395B" w:rsidRPr="0055395B">
        <w:rPr>
          <w:rFonts w:ascii="Times New Roman" w:hAnsi="Times New Roman" w:cs="Times New Roman"/>
          <w:sz w:val="24"/>
          <w:szCs w:val="24"/>
        </w:rPr>
        <w:t xml:space="preserve"> 5748</w:t>
      </w:r>
      <w:r w:rsidR="0055395B">
        <w:rPr>
          <w:rFonts w:ascii="Times New Roman" w:hAnsi="Times New Roman" w:cs="Times New Roman"/>
          <w:sz w:val="24"/>
          <w:szCs w:val="24"/>
        </w:rPr>
        <w:t>……………………</w:t>
      </w:r>
      <w:r w:rsidR="003B5F42">
        <w:rPr>
          <w:rFonts w:ascii="Times New Roman" w:hAnsi="Times New Roman" w:cs="Times New Roman"/>
          <w:sz w:val="24"/>
          <w:szCs w:val="24"/>
        </w:rPr>
        <w:t>..297</w:t>
      </w:r>
    </w:p>
    <w:p w:rsidR="0055395B" w:rsidRDefault="0055395B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263. </w:t>
      </w:r>
      <w:r w:rsidR="00F421B0">
        <w:rPr>
          <w:rFonts w:ascii="Times New Roman" w:hAnsi="Times New Roman" w:cs="Times New Roman"/>
          <w:sz w:val="24"/>
          <w:szCs w:val="24"/>
        </w:rPr>
        <w:t xml:space="preserve">Odluka </w:t>
      </w:r>
      <w:r w:rsidR="00F421B0" w:rsidRPr="00F421B0">
        <w:rPr>
          <w:rFonts w:ascii="Times New Roman" w:hAnsi="Times New Roman" w:cs="Times New Roman"/>
          <w:sz w:val="24"/>
          <w:szCs w:val="24"/>
        </w:rPr>
        <w:t>o nabavi usluge izrade Glasnika Općine Antunovac</w:t>
      </w:r>
      <w:r w:rsidR="00F421B0">
        <w:rPr>
          <w:rFonts w:ascii="Times New Roman" w:hAnsi="Times New Roman" w:cs="Times New Roman"/>
          <w:sz w:val="24"/>
          <w:szCs w:val="24"/>
        </w:rPr>
        <w:t>………………………</w:t>
      </w:r>
      <w:r w:rsidR="003B5F42">
        <w:rPr>
          <w:rFonts w:ascii="Times New Roman" w:hAnsi="Times New Roman" w:cs="Times New Roman"/>
          <w:sz w:val="24"/>
          <w:szCs w:val="24"/>
        </w:rPr>
        <w:t>..298</w:t>
      </w:r>
    </w:p>
    <w:p w:rsidR="002F6B18" w:rsidRDefault="00F421B0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264. </w:t>
      </w:r>
      <w:r w:rsidR="00B75271">
        <w:rPr>
          <w:rFonts w:ascii="Times New Roman" w:hAnsi="Times New Roman" w:cs="Times New Roman"/>
          <w:sz w:val="24"/>
          <w:szCs w:val="24"/>
        </w:rPr>
        <w:t xml:space="preserve">Odluka </w:t>
      </w:r>
      <w:r w:rsidR="00B75271" w:rsidRPr="00B75271">
        <w:rPr>
          <w:rFonts w:ascii="Times New Roman" w:hAnsi="Times New Roman" w:cs="Times New Roman"/>
          <w:sz w:val="24"/>
          <w:szCs w:val="24"/>
        </w:rPr>
        <w:t>o nabavi radne odjeće</w:t>
      </w:r>
      <w:r w:rsidR="00B75271">
        <w:rPr>
          <w:rFonts w:ascii="Times New Roman" w:hAnsi="Times New Roman" w:cs="Times New Roman"/>
          <w:sz w:val="24"/>
          <w:szCs w:val="24"/>
        </w:rPr>
        <w:t>………</w:t>
      </w:r>
      <w:r w:rsidR="003B5F42">
        <w:rPr>
          <w:rFonts w:ascii="Times New Roman" w:hAnsi="Times New Roman" w:cs="Times New Roman"/>
          <w:sz w:val="24"/>
          <w:szCs w:val="24"/>
        </w:rPr>
        <w:t>298</w:t>
      </w:r>
    </w:p>
    <w:p w:rsidR="00B75271" w:rsidRDefault="00B75271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265.</w:t>
      </w:r>
      <w:r w:rsidR="00EE1583">
        <w:rPr>
          <w:rFonts w:ascii="Times New Roman" w:hAnsi="Times New Roman" w:cs="Times New Roman"/>
          <w:sz w:val="24"/>
          <w:szCs w:val="24"/>
        </w:rPr>
        <w:t xml:space="preserve"> Odluka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583" w:rsidRPr="00EE1583">
        <w:rPr>
          <w:rFonts w:ascii="Times New Roman" w:hAnsi="Times New Roman" w:cs="Times New Roman"/>
          <w:sz w:val="24"/>
          <w:szCs w:val="24"/>
        </w:rPr>
        <w:t>o nabavi koverti s povratnicom</w:t>
      </w:r>
      <w:r w:rsidR="00DF7CBA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3B5F42">
        <w:rPr>
          <w:rFonts w:ascii="Times New Roman" w:hAnsi="Times New Roman" w:cs="Times New Roman"/>
          <w:sz w:val="24"/>
          <w:szCs w:val="24"/>
        </w:rPr>
        <w:t>299</w:t>
      </w:r>
    </w:p>
    <w:p w:rsidR="00EE1583" w:rsidRDefault="00EE1583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266. </w:t>
      </w:r>
      <w:r w:rsidR="000E3988">
        <w:rPr>
          <w:rFonts w:ascii="Times New Roman" w:hAnsi="Times New Roman" w:cs="Times New Roman"/>
          <w:sz w:val="24"/>
          <w:szCs w:val="24"/>
        </w:rPr>
        <w:t xml:space="preserve">Odluka </w:t>
      </w:r>
      <w:r w:rsidR="000E3988" w:rsidRPr="000E3988">
        <w:rPr>
          <w:rFonts w:ascii="Times New Roman" w:hAnsi="Times New Roman" w:cs="Times New Roman"/>
          <w:sz w:val="24"/>
          <w:szCs w:val="24"/>
        </w:rPr>
        <w:t>o nabavi sadnica za javne površine u Općini Antunovac</w:t>
      </w:r>
      <w:r w:rsidR="003B5F42">
        <w:rPr>
          <w:rFonts w:ascii="Times New Roman" w:hAnsi="Times New Roman" w:cs="Times New Roman"/>
          <w:sz w:val="24"/>
          <w:szCs w:val="24"/>
        </w:rPr>
        <w:t>……………299</w:t>
      </w:r>
    </w:p>
    <w:p w:rsidR="000E3988" w:rsidRDefault="000E3988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267. </w:t>
      </w:r>
      <w:r w:rsidR="00886610">
        <w:rPr>
          <w:rFonts w:ascii="Times New Roman" w:hAnsi="Times New Roman" w:cs="Times New Roman"/>
          <w:sz w:val="24"/>
          <w:szCs w:val="24"/>
        </w:rPr>
        <w:t xml:space="preserve">Odluka o nabavi </w:t>
      </w:r>
      <w:proofErr w:type="spellStart"/>
      <w:r w:rsidR="00886610">
        <w:rPr>
          <w:rFonts w:ascii="Times New Roman" w:hAnsi="Times New Roman" w:cs="Times New Roman"/>
          <w:sz w:val="24"/>
          <w:szCs w:val="24"/>
        </w:rPr>
        <w:t>malčera</w:t>
      </w:r>
      <w:proofErr w:type="spellEnd"/>
      <w:r w:rsidR="00886610">
        <w:rPr>
          <w:rFonts w:ascii="Times New Roman" w:hAnsi="Times New Roman" w:cs="Times New Roman"/>
          <w:sz w:val="24"/>
          <w:szCs w:val="24"/>
        </w:rPr>
        <w:t>……………</w:t>
      </w:r>
      <w:r w:rsidR="003B5F42">
        <w:rPr>
          <w:rFonts w:ascii="Times New Roman" w:hAnsi="Times New Roman" w:cs="Times New Roman"/>
          <w:sz w:val="24"/>
          <w:szCs w:val="24"/>
        </w:rPr>
        <w:t>300</w:t>
      </w:r>
    </w:p>
    <w:p w:rsidR="00886610" w:rsidRDefault="00886610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268. </w:t>
      </w:r>
      <w:r w:rsidR="00D823AD">
        <w:rPr>
          <w:rFonts w:ascii="Times New Roman" w:hAnsi="Times New Roman" w:cs="Times New Roman"/>
          <w:sz w:val="24"/>
          <w:szCs w:val="24"/>
        </w:rPr>
        <w:t xml:space="preserve">Odluka </w:t>
      </w:r>
      <w:r w:rsidR="00403227" w:rsidRPr="00403227">
        <w:rPr>
          <w:rFonts w:ascii="Times New Roman" w:hAnsi="Times New Roman" w:cs="Times New Roman"/>
          <w:sz w:val="24"/>
          <w:szCs w:val="24"/>
        </w:rPr>
        <w:t xml:space="preserve">o nabavi usluge najma uređaja </w:t>
      </w:r>
      <w:proofErr w:type="spellStart"/>
      <w:r w:rsidR="00403227" w:rsidRPr="00403227">
        <w:rPr>
          <w:rFonts w:ascii="Times New Roman" w:hAnsi="Times New Roman" w:cs="Times New Roman"/>
          <w:sz w:val="24"/>
          <w:szCs w:val="24"/>
        </w:rPr>
        <w:t>Matra</w:t>
      </w:r>
      <w:proofErr w:type="spellEnd"/>
      <w:r w:rsidR="00403227" w:rsidRPr="00403227">
        <w:rPr>
          <w:rFonts w:ascii="Times New Roman" w:hAnsi="Times New Roman" w:cs="Times New Roman"/>
          <w:sz w:val="24"/>
          <w:szCs w:val="24"/>
        </w:rPr>
        <w:t xml:space="preserve"> 103</w:t>
      </w:r>
      <w:r w:rsidR="003B5F42">
        <w:rPr>
          <w:rFonts w:ascii="Times New Roman" w:hAnsi="Times New Roman" w:cs="Times New Roman"/>
          <w:sz w:val="24"/>
          <w:szCs w:val="24"/>
        </w:rPr>
        <w:t>………………………………...300</w:t>
      </w:r>
    </w:p>
    <w:p w:rsidR="003B5F42" w:rsidRDefault="00403227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269.</w:t>
      </w:r>
      <w:r w:rsidR="00FD450F">
        <w:rPr>
          <w:rFonts w:ascii="Times New Roman" w:hAnsi="Times New Roman" w:cs="Times New Roman"/>
          <w:sz w:val="24"/>
          <w:szCs w:val="24"/>
        </w:rPr>
        <w:t xml:space="preserve"> Odluka </w:t>
      </w:r>
      <w:r w:rsidR="00FD450F" w:rsidRPr="00FD450F">
        <w:rPr>
          <w:rFonts w:ascii="Times New Roman" w:hAnsi="Times New Roman" w:cs="Times New Roman"/>
          <w:sz w:val="24"/>
          <w:szCs w:val="24"/>
        </w:rPr>
        <w:t>o nabavi usluge obrazovanja iz zaštite na radu</w:t>
      </w:r>
      <w:r w:rsidR="00FD450F">
        <w:rPr>
          <w:rFonts w:ascii="Times New Roman" w:hAnsi="Times New Roman" w:cs="Times New Roman"/>
          <w:sz w:val="24"/>
          <w:szCs w:val="24"/>
        </w:rPr>
        <w:t xml:space="preserve"> </w:t>
      </w:r>
      <w:r w:rsidR="00FD450F" w:rsidRPr="00FD450F">
        <w:rPr>
          <w:rFonts w:ascii="Times New Roman" w:hAnsi="Times New Roman" w:cs="Times New Roman"/>
          <w:sz w:val="24"/>
          <w:szCs w:val="24"/>
        </w:rPr>
        <w:t>djelatnika u Vlastitom pogonu Općine Antunovac</w:t>
      </w:r>
      <w:r w:rsidR="00FD450F">
        <w:rPr>
          <w:rFonts w:ascii="Times New Roman" w:hAnsi="Times New Roman" w:cs="Times New Roman"/>
          <w:sz w:val="24"/>
          <w:szCs w:val="24"/>
        </w:rPr>
        <w:t>………………………</w:t>
      </w:r>
      <w:r w:rsidR="003B5F42">
        <w:rPr>
          <w:rFonts w:ascii="Times New Roman" w:hAnsi="Times New Roman" w:cs="Times New Roman"/>
          <w:sz w:val="24"/>
          <w:szCs w:val="24"/>
        </w:rPr>
        <w:t>..301</w:t>
      </w:r>
    </w:p>
    <w:p w:rsidR="00FD450F" w:rsidRDefault="00FD450F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270. </w:t>
      </w:r>
      <w:r w:rsidR="004D2871">
        <w:rPr>
          <w:rFonts w:ascii="Times New Roman" w:hAnsi="Times New Roman" w:cs="Times New Roman"/>
          <w:sz w:val="24"/>
          <w:szCs w:val="24"/>
        </w:rPr>
        <w:t xml:space="preserve">Odluka </w:t>
      </w:r>
      <w:r w:rsidR="00CA77B2" w:rsidRPr="00CA77B2">
        <w:rPr>
          <w:rFonts w:ascii="Times New Roman" w:hAnsi="Times New Roman" w:cs="Times New Roman"/>
          <w:sz w:val="24"/>
          <w:szCs w:val="24"/>
        </w:rPr>
        <w:t>o nabavi usluge mjesečnog održavanja internetske stranice Općine Antunovac</w:t>
      </w:r>
      <w:r w:rsidR="00CA77B2">
        <w:rPr>
          <w:rFonts w:ascii="Times New Roman" w:hAnsi="Times New Roman" w:cs="Times New Roman"/>
          <w:sz w:val="24"/>
          <w:szCs w:val="24"/>
        </w:rPr>
        <w:t>……</w:t>
      </w:r>
      <w:r w:rsidR="004D2871">
        <w:rPr>
          <w:rFonts w:ascii="Times New Roman" w:hAnsi="Times New Roman" w:cs="Times New Roman"/>
          <w:sz w:val="24"/>
          <w:szCs w:val="24"/>
        </w:rPr>
        <w:t>…………………………</w:t>
      </w:r>
      <w:r w:rsidR="003B5F42">
        <w:rPr>
          <w:rFonts w:ascii="Times New Roman" w:hAnsi="Times New Roman" w:cs="Times New Roman"/>
          <w:sz w:val="24"/>
          <w:szCs w:val="24"/>
        </w:rPr>
        <w:t>..302</w:t>
      </w:r>
    </w:p>
    <w:p w:rsidR="00CA77B2" w:rsidRDefault="00CA77B2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271.</w:t>
      </w:r>
      <w:r w:rsidR="004D2871">
        <w:rPr>
          <w:rFonts w:ascii="Times New Roman" w:hAnsi="Times New Roman" w:cs="Times New Roman"/>
          <w:sz w:val="24"/>
          <w:szCs w:val="24"/>
        </w:rPr>
        <w:t xml:space="preserve"> Odluka </w:t>
      </w:r>
      <w:r w:rsidR="004D2871" w:rsidRPr="004D2871">
        <w:rPr>
          <w:rFonts w:ascii="Times New Roman" w:hAnsi="Times New Roman" w:cs="Times New Roman"/>
          <w:sz w:val="24"/>
          <w:szCs w:val="24"/>
        </w:rPr>
        <w:t>o nabavi usluge popravka mobitela</w:t>
      </w:r>
      <w:r w:rsidR="00A67C40">
        <w:rPr>
          <w:rFonts w:ascii="Times New Roman" w:hAnsi="Times New Roman" w:cs="Times New Roman"/>
          <w:sz w:val="24"/>
          <w:szCs w:val="24"/>
        </w:rPr>
        <w:t>…………………………………..302</w:t>
      </w:r>
    </w:p>
    <w:p w:rsidR="00A67C40" w:rsidRDefault="004D2871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272. </w:t>
      </w:r>
      <w:r w:rsidR="00B6433E">
        <w:rPr>
          <w:rFonts w:ascii="Times New Roman" w:hAnsi="Times New Roman" w:cs="Times New Roman"/>
          <w:sz w:val="24"/>
          <w:szCs w:val="24"/>
        </w:rPr>
        <w:t xml:space="preserve">Odluka </w:t>
      </w:r>
      <w:r w:rsidR="00B6433E" w:rsidRPr="00B6433E">
        <w:rPr>
          <w:rFonts w:ascii="Times New Roman" w:hAnsi="Times New Roman" w:cs="Times New Roman"/>
          <w:sz w:val="24"/>
          <w:szCs w:val="24"/>
        </w:rPr>
        <w:t>o nabavi potrošnog materijala i alata za rad</w:t>
      </w:r>
      <w:r w:rsidR="00B6433E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A67C40">
        <w:rPr>
          <w:rFonts w:ascii="Times New Roman" w:hAnsi="Times New Roman" w:cs="Times New Roman"/>
          <w:sz w:val="24"/>
          <w:szCs w:val="24"/>
        </w:rPr>
        <w:t>..302</w:t>
      </w:r>
    </w:p>
    <w:p w:rsidR="00B6433E" w:rsidRDefault="00B6433E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273. </w:t>
      </w:r>
      <w:r w:rsidR="001E142A">
        <w:rPr>
          <w:rFonts w:ascii="Times New Roman" w:hAnsi="Times New Roman" w:cs="Times New Roman"/>
          <w:sz w:val="24"/>
          <w:szCs w:val="24"/>
        </w:rPr>
        <w:t xml:space="preserve">Odluka </w:t>
      </w:r>
      <w:r w:rsidR="001E142A" w:rsidRPr="001E142A">
        <w:rPr>
          <w:rFonts w:ascii="Times New Roman" w:hAnsi="Times New Roman" w:cs="Times New Roman"/>
          <w:sz w:val="24"/>
          <w:szCs w:val="24"/>
        </w:rPr>
        <w:t>o djelomičnom oslobađanju od plaćanja komunalnog doprinosa</w:t>
      </w:r>
      <w:r w:rsidR="001E142A">
        <w:rPr>
          <w:rFonts w:ascii="Times New Roman" w:hAnsi="Times New Roman" w:cs="Times New Roman"/>
          <w:sz w:val="24"/>
          <w:szCs w:val="24"/>
        </w:rPr>
        <w:t xml:space="preserve"> </w:t>
      </w:r>
      <w:r w:rsidR="001E142A" w:rsidRPr="001E142A">
        <w:rPr>
          <w:rFonts w:ascii="Times New Roman" w:hAnsi="Times New Roman" w:cs="Times New Roman"/>
          <w:sz w:val="24"/>
          <w:szCs w:val="24"/>
        </w:rPr>
        <w:t xml:space="preserve">obvezniku Farmi </w:t>
      </w:r>
      <w:proofErr w:type="spellStart"/>
      <w:r w:rsidR="001E142A" w:rsidRPr="001E142A">
        <w:rPr>
          <w:rFonts w:ascii="Times New Roman" w:hAnsi="Times New Roman" w:cs="Times New Roman"/>
          <w:sz w:val="24"/>
          <w:szCs w:val="24"/>
        </w:rPr>
        <w:t>muznih</w:t>
      </w:r>
      <w:proofErr w:type="spellEnd"/>
      <w:r w:rsidR="001E142A" w:rsidRPr="001E142A">
        <w:rPr>
          <w:rFonts w:ascii="Times New Roman" w:hAnsi="Times New Roman" w:cs="Times New Roman"/>
          <w:sz w:val="24"/>
          <w:szCs w:val="24"/>
        </w:rPr>
        <w:t xml:space="preserve"> krava </w:t>
      </w:r>
      <w:proofErr w:type="spellStart"/>
      <w:r w:rsidR="001E142A" w:rsidRPr="001E142A">
        <w:rPr>
          <w:rFonts w:ascii="Times New Roman" w:hAnsi="Times New Roman" w:cs="Times New Roman"/>
          <w:sz w:val="24"/>
          <w:szCs w:val="24"/>
        </w:rPr>
        <w:t>Orlovnjak</w:t>
      </w:r>
      <w:proofErr w:type="spellEnd"/>
      <w:r w:rsidR="001E142A" w:rsidRPr="001E142A">
        <w:rPr>
          <w:rFonts w:ascii="Times New Roman" w:hAnsi="Times New Roman" w:cs="Times New Roman"/>
          <w:sz w:val="24"/>
          <w:szCs w:val="24"/>
        </w:rPr>
        <w:t xml:space="preserve"> d.o.o</w:t>
      </w:r>
      <w:r w:rsidR="001E142A">
        <w:rPr>
          <w:rFonts w:ascii="Times New Roman" w:hAnsi="Times New Roman" w:cs="Times New Roman"/>
          <w:sz w:val="24"/>
          <w:szCs w:val="24"/>
        </w:rPr>
        <w:t>…………</w:t>
      </w:r>
      <w:r w:rsidR="00A67C40">
        <w:rPr>
          <w:rFonts w:ascii="Times New Roman" w:hAnsi="Times New Roman" w:cs="Times New Roman"/>
          <w:sz w:val="24"/>
          <w:szCs w:val="24"/>
        </w:rPr>
        <w:t>……………………………303</w:t>
      </w:r>
    </w:p>
    <w:p w:rsidR="001E142A" w:rsidRDefault="001E142A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274. </w:t>
      </w:r>
      <w:r w:rsidR="0021193F">
        <w:rPr>
          <w:rFonts w:ascii="Times New Roman" w:hAnsi="Times New Roman" w:cs="Times New Roman"/>
          <w:sz w:val="24"/>
          <w:szCs w:val="24"/>
        </w:rPr>
        <w:t xml:space="preserve">Odluka </w:t>
      </w:r>
      <w:r w:rsidR="0021193F" w:rsidRPr="0021193F">
        <w:rPr>
          <w:rFonts w:ascii="Times New Roman" w:hAnsi="Times New Roman" w:cs="Times New Roman"/>
          <w:sz w:val="24"/>
          <w:szCs w:val="24"/>
        </w:rPr>
        <w:t>o djelomičnom oslobađanju od plaćanja komunalnog doprinosa</w:t>
      </w:r>
      <w:r w:rsidR="0021193F">
        <w:rPr>
          <w:rFonts w:ascii="Times New Roman" w:hAnsi="Times New Roman" w:cs="Times New Roman"/>
          <w:sz w:val="24"/>
          <w:szCs w:val="24"/>
        </w:rPr>
        <w:t xml:space="preserve"> </w:t>
      </w:r>
      <w:r w:rsidR="0021193F" w:rsidRPr="0021193F">
        <w:rPr>
          <w:rFonts w:ascii="Times New Roman" w:hAnsi="Times New Roman" w:cs="Times New Roman"/>
          <w:sz w:val="24"/>
          <w:szCs w:val="24"/>
        </w:rPr>
        <w:t xml:space="preserve">obvezniku </w:t>
      </w:r>
      <w:proofErr w:type="spellStart"/>
      <w:r w:rsidR="0021193F" w:rsidRPr="0021193F">
        <w:rPr>
          <w:rFonts w:ascii="Times New Roman" w:hAnsi="Times New Roman" w:cs="Times New Roman"/>
          <w:sz w:val="24"/>
          <w:szCs w:val="24"/>
        </w:rPr>
        <w:t>Argumentum</w:t>
      </w:r>
      <w:proofErr w:type="spellEnd"/>
      <w:r w:rsidR="0021193F" w:rsidRPr="002119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193F" w:rsidRPr="0021193F">
        <w:rPr>
          <w:rFonts w:ascii="Times New Roman" w:hAnsi="Times New Roman" w:cs="Times New Roman"/>
          <w:sz w:val="24"/>
          <w:szCs w:val="24"/>
        </w:rPr>
        <w:t>vitae</w:t>
      </w:r>
      <w:proofErr w:type="spellEnd"/>
      <w:r w:rsidR="0021193F" w:rsidRPr="0021193F">
        <w:rPr>
          <w:rFonts w:ascii="Times New Roman" w:hAnsi="Times New Roman" w:cs="Times New Roman"/>
          <w:sz w:val="24"/>
          <w:szCs w:val="24"/>
        </w:rPr>
        <w:t xml:space="preserve"> d.o.o</w:t>
      </w:r>
      <w:r w:rsidR="00A67C40">
        <w:rPr>
          <w:rFonts w:ascii="Times New Roman" w:hAnsi="Times New Roman" w:cs="Times New Roman"/>
          <w:sz w:val="24"/>
          <w:szCs w:val="24"/>
        </w:rPr>
        <w:t>………………….303</w:t>
      </w:r>
    </w:p>
    <w:p w:rsidR="0021193F" w:rsidRDefault="0021193F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275. </w:t>
      </w:r>
      <w:r w:rsidR="00CF735E">
        <w:rPr>
          <w:rFonts w:ascii="Times New Roman" w:hAnsi="Times New Roman" w:cs="Times New Roman"/>
          <w:sz w:val="24"/>
          <w:szCs w:val="24"/>
        </w:rPr>
        <w:t xml:space="preserve">Odluka </w:t>
      </w:r>
      <w:r w:rsidR="00CF735E" w:rsidRPr="00CF735E">
        <w:rPr>
          <w:rFonts w:ascii="Times New Roman" w:hAnsi="Times New Roman" w:cs="Times New Roman"/>
          <w:sz w:val="24"/>
          <w:szCs w:val="24"/>
        </w:rPr>
        <w:t>o nabavi prometnih znakova</w:t>
      </w:r>
      <w:r w:rsidR="00CF735E">
        <w:rPr>
          <w:rFonts w:ascii="Times New Roman" w:hAnsi="Times New Roman" w:cs="Times New Roman"/>
          <w:sz w:val="24"/>
          <w:szCs w:val="24"/>
        </w:rPr>
        <w:t>…</w:t>
      </w:r>
      <w:r w:rsidR="00DF7CBA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A67C40">
        <w:rPr>
          <w:rFonts w:ascii="Times New Roman" w:hAnsi="Times New Roman" w:cs="Times New Roman"/>
          <w:sz w:val="24"/>
          <w:szCs w:val="24"/>
        </w:rPr>
        <w:t>…...304</w:t>
      </w:r>
    </w:p>
    <w:p w:rsidR="00CF735E" w:rsidRDefault="00CF735E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276. </w:t>
      </w:r>
      <w:r w:rsidR="000C0CC0">
        <w:rPr>
          <w:rFonts w:ascii="Times New Roman" w:hAnsi="Times New Roman" w:cs="Times New Roman"/>
          <w:sz w:val="24"/>
          <w:szCs w:val="24"/>
        </w:rPr>
        <w:t xml:space="preserve">Odluka </w:t>
      </w:r>
      <w:r w:rsidR="000C0CC0" w:rsidRPr="000C0CC0">
        <w:rPr>
          <w:rFonts w:ascii="Times New Roman" w:hAnsi="Times New Roman" w:cs="Times New Roman"/>
          <w:sz w:val="24"/>
          <w:szCs w:val="24"/>
        </w:rPr>
        <w:t>o nabavi najma log poslužitelja i diskovnog prostora</w:t>
      </w:r>
      <w:r w:rsidR="000C0CC0">
        <w:rPr>
          <w:rFonts w:ascii="Times New Roman" w:hAnsi="Times New Roman" w:cs="Times New Roman"/>
          <w:sz w:val="24"/>
          <w:szCs w:val="24"/>
        </w:rPr>
        <w:t xml:space="preserve"> </w:t>
      </w:r>
      <w:r w:rsidR="000C0CC0" w:rsidRPr="000C0CC0">
        <w:rPr>
          <w:rFonts w:ascii="Times New Roman" w:hAnsi="Times New Roman" w:cs="Times New Roman"/>
          <w:sz w:val="24"/>
          <w:szCs w:val="24"/>
        </w:rPr>
        <w:t>za period 06.2015. - 06.2016</w:t>
      </w:r>
      <w:r w:rsidR="00A67C40">
        <w:rPr>
          <w:rFonts w:ascii="Times New Roman" w:hAnsi="Times New Roman" w:cs="Times New Roman"/>
          <w:sz w:val="24"/>
          <w:szCs w:val="24"/>
        </w:rPr>
        <w:t>…………………………………...304</w:t>
      </w:r>
    </w:p>
    <w:p w:rsidR="00A67C40" w:rsidRDefault="000C0CC0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277. </w:t>
      </w:r>
      <w:r w:rsidR="00C91D68">
        <w:rPr>
          <w:rFonts w:ascii="Times New Roman" w:hAnsi="Times New Roman" w:cs="Times New Roman"/>
          <w:sz w:val="24"/>
          <w:szCs w:val="24"/>
        </w:rPr>
        <w:t xml:space="preserve">Odluka </w:t>
      </w:r>
      <w:r w:rsidR="00C91D68" w:rsidRPr="00C91D68">
        <w:rPr>
          <w:rFonts w:ascii="Times New Roman" w:hAnsi="Times New Roman" w:cs="Times New Roman"/>
          <w:sz w:val="24"/>
          <w:szCs w:val="24"/>
        </w:rPr>
        <w:t>o nabavi usluge prijevoza, utovara i istovara betona</w:t>
      </w:r>
      <w:r w:rsidR="00C91D68">
        <w:rPr>
          <w:rFonts w:ascii="Times New Roman" w:hAnsi="Times New Roman" w:cs="Times New Roman"/>
          <w:sz w:val="24"/>
          <w:szCs w:val="24"/>
        </w:rPr>
        <w:t xml:space="preserve"> </w:t>
      </w:r>
      <w:r w:rsidR="00C91D68" w:rsidRPr="00C91D68">
        <w:rPr>
          <w:rFonts w:ascii="Times New Roman" w:hAnsi="Times New Roman" w:cs="Times New Roman"/>
          <w:sz w:val="24"/>
          <w:szCs w:val="24"/>
        </w:rPr>
        <w:t>za dječje igralište u Antunovcu</w:t>
      </w:r>
      <w:r w:rsidR="00C91D68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A67C40">
        <w:rPr>
          <w:rFonts w:ascii="Times New Roman" w:hAnsi="Times New Roman" w:cs="Times New Roman"/>
          <w:sz w:val="24"/>
          <w:szCs w:val="24"/>
        </w:rPr>
        <w:t>..305</w:t>
      </w:r>
    </w:p>
    <w:p w:rsidR="00A67C40" w:rsidRDefault="00C91D68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278. </w:t>
      </w:r>
      <w:r w:rsidR="00DA169F">
        <w:rPr>
          <w:rFonts w:ascii="Times New Roman" w:hAnsi="Times New Roman" w:cs="Times New Roman"/>
          <w:sz w:val="24"/>
          <w:szCs w:val="24"/>
        </w:rPr>
        <w:t xml:space="preserve">Odluka </w:t>
      </w:r>
      <w:r w:rsidR="00DA169F" w:rsidRPr="00DA169F">
        <w:rPr>
          <w:rFonts w:ascii="Times New Roman" w:hAnsi="Times New Roman" w:cs="Times New Roman"/>
          <w:sz w:val="24"/>
          <w:szCs w:val="24"/>
        </w:rPr>
        <w:t>o isplati razlike iznosa jubilarne nagrade</w:t>
      </w:r>
      <w:r w:rsidR="00DA169F">
        <w:rPr>
          <w:rFonts w:ascii="Times New Roman" w:hAnsi="Times New Roman" w:cs="Times New Roman"/>
          <w:sz w:val="24"/>
          <w:szCs w:val="24"/>
        </w:rPr>
        <w:t xml:space="preserve"> </w:t>
      </w:r>
      <w:r w:rsidR="00DA169F" w:rsidRPr="00DA169F">
        <w:rPr>
          <w:rFonts w:ascii="Times New Roman" w:hAnsi="Times New Roman" w:cs="Times New Roman"/>
          <w:sz w:val="24"/>
          <w:szCs w:val="24"/>
        </w:rPr>
        <w:t>službenicima i namještenicima u Općini Antunovac</w:t>
      </w:r>
      <w:r w:rsidR="00DA169F">
        <w:rPr>
          <w:rFonts w:ascii="Times New Roman" w:hAnsi="Times New Roman" w:cs="Times New Roman"/>
          <w:sz w:val="24"/>
          <w:szCs w:val="24"/>
        </w:rPr>
        <w:t>………………………</w:t>
      </w:r>
      <w:r w:rsidR="00A67C40">
        <w:rPr>
          <w:rFonts w:ascii="Times New Roman" w:hAnsi="Times New Roman" w:cs="Times New Roman"/>
          <w:sz w:val="24"/>
          <w:szCs w:val="24"/>
        </w:rPr>
        <w:t>..306</w:t>
      </w:r>
    </w:p>
    <w:p w:rsidR="00DA169F" w:rsidRDefault="00DA169F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279. </w:t>
      </w:r>
      <w:r w:rsidR="008A004C">
        <w:rPr>
          <w:rFonts w:ascii="Times New Roman" w:hAnsi="Times New Roman" w:cs="Times New Roman"/>
          <w:sz w:val="24"/>
          <w:szCs w:val="24"/>
        </w:rPr>
        <w:t xml:space="preserve">Odluka </w:t>
      </w:r>
      <w:r w:rsidR="008A004C" w:rsidRPr="008A004C">
        <w:rPr>
          <w:rFonts w:ascii="Times New Roman" w:hAnsi="Times New Roman" w:cs="Times New Roman"/>
          <w:sz w:val="24"/>
          <w:szCs w:val="24"/>
        </w:rPr>
        <w:t xml:space="preserve">o nabavi hlađenja za </w:t>
      </w:r>
      <w:proofErr w:type="spellStart"/>
      <w:r w:rsidR="008A004C" w:rsidRPr="008A004C">
        <w:rPr>
          <w:rFonts w:ascii="Times New Roman" w:hAnsi="Times New Roman" w:cs="Times New Roman"/>
          <w:sz w:val="24"/>
          <w:szCs w:val="24"/>
        </w:rPr>
        <w:t>notebook</w:t>
      </w:r>
      <w:proofErr w:type="spellEnd"/>
      <w:r w:rsidR="008A004C" w:rsidRPr="008A004C">
        <w:rPr>
          <w:rFonts w:ascii="Times New Roman" w:hAnsi="Times New Roman" w:cs="Times New Roman"/>
          <w:sz w:val="24"/>
          <w:szCs w:val="24"/>
        </w:rPr>
        <w:t xml:space="preserve"> COOLERMASTER </w:t>
      </w:r>
      <w:proofErr w:type="spellStart"/>
      <w:r w:rsidR="008A004C" w:rsidRPr="008A004C">
        <w:rPr>
          <w:rFonts w:ascii="Times New Roman" w:hAnsi="Times New Roman" w:cs="Times New Roman"/>
          <w:sz w:val="24"/>
          <w:szCs w:val="24"/>
        </w:rPr>
        <w:t>NotePal</w:t>
      </w:r>
      <w:proofErr w:type="spellEnd"/>
      <w:r w:rsidR="008A004C" w:rsidRPr="008A004C">
        <w:rPr>
          <w:rFonts w:ascii="Times New Roman" w:hAnsi="Times New Roman" w:cs="Times New Roman"/>
          <w:sz w:val="24"/>
          <w:szCs w:val="24"/>
        </w:rPr>
        <w:t xml:space="preserve"> U3 Plus</w:t>
      </w:r>
      <w:r w:rsidR="008A004C">
        <w:rPr>
          <w:rFonts w:ascii="Times New Roman" w:hAnsi="Times New Roman" w:cs="Times New Roman"/>
          <w:sz w:val="24"/>
          <w:szCs w:val="24"/>
        </w:rPr>
        <w:t xml:space="preserve"> </w:t>
      </w:r>
      <w:r w:rsidR="008A004C" w:rsidRPr="008A004C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8A004C" w:rsidRPr="008A004C">
        <w:rPr>
          <w:rFonts w:ascii="Times New Roman" w:hAnsi="Times New Roman" w:cs="Times New Roman"/>
          <w:sz w:val="24"/>
          <w:szCs w:val="24"/>
        </w:rPr>
        <w:t>prezentera</w:t>
      </w:r>
      <w:proofErr w:type="spellEnd"/>
      <w:r w:rsidR="008A004C" w:rsidRPr="008A004C">
        <w:rPr>
          <w:rFonts w:ascii="Times New Roman" w:hAnsi="Times New Roman" w:cs="Times New Roman"/>
          <w:sz w:val="24"/>
          <w:szCs w:val="24"/>
        </w:rPr>
        <w:t xml:space="preserve"> GENIUS </w:t>
      </w:r>
      <w:proofErr w:type="spellStart"/>
      <w:r w:rsidR="008A004C" w:rsidRPr="008A004C">
        <w:rPr>
          <w:rFonts w:ascii="Times New Roman" w:hAnsi="Times New Roman" w:cs="Times New Roman"/>
          <w:sz w:val="24"/>
          <w:szCs w:val="24"/>
        </w:rPr>
        <w:t>Media</w:t>
      </w:r>
      <w:proofErr w:type="spellEnd"/>
      <w:r w:rsidR="008A004C" w:rsidRPr="008A00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04C" w:rsidRPr="008A004C">
        <w:rPr>
          <w:rFonts w:ascii="Times New Roman" w:hAnsi="Times New Roman" w:cs="Times New Roman"/>
          <w:sz w:val="24"/>
          <w:szCs w:val="24"/>
        </w:rPr>
        <w:t>Pointer</w:t>
      </w:r>
      <w:proofErr w:type="spellEnd"/>
      <w:r w:rsidR="008A004C" w:rsidRPr="008A004C">
        <w:rPr>
          <w:rFonts w:ascii="Times New Roman" w:hAnsi="Times New Roman" w:cs="Times New Roman"/>
          <w:sz w:val="24"/>
          <w:szCs w:val="24"/>
        </w:rPr>
        <w:t xml:space="preserve"> 100</w:t>
      </w:r>
      <w:r w:rsidR="008A004C">
        <w:rPr>
          <w:rFonts w:ascii="Times New Roman" w:hAnsi="Times New Roman" w:cs="Times New Roman"/>
          <w:sz w:val="24"/>
          <w:szCs w:val="24"/>
        </w:rPr>
        <w:t>…</w:t>
      </w:r>
      <w:r w:rsidR="00A67C40">
        <w:rPr>
          <w:rFonts w:ascii="Times New Roman" w:hAnsi="Times New Roman" w:cs="Times New Roman"/>
          <w:sz w:val="24"/>
          <w:szCs w:val="24"/>
        </w:rPr>
        <w:t>307</w:t>
      </w:r>
    </w:p>
    <w:p w:rsidR="008A004C" w:rsidRDefault="008A004C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280. </w:t>
      </w:r>
      <w:r w:rsidR="00AE147D">
        <w:rPr>
          <w:rFonts w:ascii="Times New Roman" w:hAnsi="Times New Roman" w:cs="Times New Roman"/>
          <w:sz w:val="24"/>
          <w:szCs w:val="24"/>
        </w:rPr>
        <w:t xml:space="preserve">Odluka </w:t>
      </w:r>
      <w:r w:rsidR="00AE147D" w:rsidRPr="00AE147D">
        <w:rPr>
          <w:rFonts w:ascii="Times New Roman" w:hAnsi="Times New Roman" w:cs="Times New Roman"/>
          <w:sz w:val="24"/>
          <w:szCs w:val="24"/>
        </w:rPr>
        <w:t>o nabavi usluge sanacije deponije Ciglana</w:t>
      </w:r>
      <w:r w:rsidR="00AE147D">
        <w:rPr>
          <w:rFonts w:ascii="Times New Roman" w:hAnsi="Times New Roman" w:cs="Times New Roman"/>
          <w:sz w:val="24"/>
          <w:szCs w:val="24"/>
        </w:rPr>
        <w:t>…………………………</w:t>
      </w:r>
      <w:r w:rsidR="00A67C40">
        <w:rPr>
          <w:rFonts w:ascii="Times New Roman" w:hAnsi="Times New Roman" w:cs="Times New Roman"/>
          <w:sz w:val="24"/>
          <w:szCs w:val="24"/>
        </w:rPr>
        <w:t>.307</w:t>
      </w:r>
    </w:p>
    <w:p w:rsidR="00AE147D" w:rsidRDefault="00AE147D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281. </w:t>
      </w:r>
      <w:r w:rsidR="003552F2">
        <w:rPr>
          <w:rFonts w:ascii="Times New Roman" w:hAnsi="Times New Roman" w:cs="Times New Roman"/>
          <w:sz w:val="24"/>
          <w:szCs w:val="24"/>
        </w:rPr>
        <w:t xml:space="preserve">Odluka </w:t>
      </w:r>
      <w:r w:rsidR="003552F2" w:rsidRPr="003552F2">
        <w:rPr>
          <w:rFonts w:ascii="Times New Roman" w:hAnsi="Times New Roman" w:cs="Times New Roman"/>
          <w:sz w:val="24"/>
          <w:szCs w:val="24"/>
        </w:rPr>
        <w:t>o nabavi promotivnog materijala</w:t>
      </w:r>
      <w:r w:rsidR="00DF7CBA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A67C40">
        <w:rPr>
          <w:rFonts w:ascii="Times New Roman" w:hAnsi="Times New Roman" w:cs="Times New Roman"/>
          <w:sz w:val="24"/>
          <w:szCs w:val="24"/>
        </w:rPr>
        <w:t>…308</w:t>
      </w:r>
    </w:p>
    <w:p w:rsidR="003552F2" w:rsidRDefault="003552F2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282. </w:t>
      </w:r>
      <w:r w:rsidR="00524492">
        <w:rPr>
          <w:rFonts w:ascii="Times New Roman" w:hAnsi="Times New Roman" w:cs="Times New Roman"/>
          <w:sz w:val="24"/>
          <w:szCs w:val="24"/>
        </w:rPr>
        <w:t xml:space="preserve">Izmjena odluke </w:t>
      </w:r>
      <w:r w:rsidR="00B171D4">
        <w:rPr>
          <w:rFonts w:ascii="Times New Roman" w:hAnsi="Times New Roman" w:cs="Times New Roman"/>
          <w:sz w:val="24"/>
          <w:szCs w:val="24"/>
        </w:rPr>
        <w:t xml:space="preserve"> </w:t>
      </w:r>
      <w:r w:rsidR="00524492" w:rsidRPr="00524492">
        <w:rPr>
          <w:rFonts w:ascii="Times New Roman" w:hAnsi="Times New Roman" w:cs="Times New Roman"/>
          <w:sz w:val="24"/>
          <w:szCs w:val="24"/>
        </w:rPr>
        <w:t>o nabavi usluge sudjelovanja u postupku stavljanja izvan snage</w:t>
      </w:r>
      <w:r w:rsidR="00524492">
        <w:rPr>
          <w:rFonts w:ascii="Times New Roman" w:hAnsi="Times New Roman" w:cs="Times New Roman"/>
          <w:sz w:val="24"/>
          <w:szCs w:val="24"/>
        </w:rPr>
        <w:t xml:space="preserve"> </w:t>
      </w:r>
      <w:r w:rsidR="00524492" w:rsidRPr="00524492">
        <w:rPr>
          <w:rFonts w:ascii="Times New Roman" w:hAnsi="Times New Roman" w:cs="Times New Roman"/>
          <w:sz w:val="24"/>
          <w:szCs w:val="24"/>
        </w:rPr>
        <w:t>Detaljnog plana uređenja  „Središte Antunovac“ u Antunovcu</w:t>
      </w:r>
      <w:r w:rsidR="00A67C40">
        <w:rPr>
          <w:rFonts w:ascii="Times New Roman" w:hAnsi="Times New Roman" w:cs="Times New Roman"/>
          <w:sz w:val="24"/>
          <w:szCs w:val="24"/>
        </w:rPr>
        <w:t>………………..</w:t>
      </w:r>
      <w:r w:rsidR="009D5067">
        <w:rPr>
          <w:rFonts w:ascii="Times New Roman" w:hAnsi="Times New Roman" w:cs="Times New Roman"/>
          <w:sz w:val="24"/>
          <w:szCs w:val="24"/>
        </w:rPr>
        <w:t>.</w:t>
      </w:r>
      <w:r w:rsidR="00A67C40">
        <w:rPr>
          <w:rFonts w:ascii="Times New Roman" w:hAnsi="Times New Roman" w:cs="Times New Roman"/>
          <w:sz w:val="24"/>
          <w:szCs w:val="24"/>
        </w:rPr>
        <w:t>308</w:t>
      </w:r>
    </w:p>
    <w:p w:rsidR="00524492" w:rsidRDefault="00524492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283. </w:t>
      </w:r>
      <w:r w:rsidR="00806F66">
        <w:rPr>
          <w:rFonts w:ascii="Times New Roman" w:hAnsi="Times New Roman" w:cs="Times New Roman"/>
          <w:sz w:val="24"/>
          <w:szCs w:val="24"/>
        </w:rPr>
        <w:t xml:space="preserve">Odluka </w:t>
      </w:r>
      <w:r w:rsidR="00806F66" w:rsidRPr="00806F66">
        <w:rPr>
          <w:rFonts w:ascii="Times New Roman" w:hAnsi="Times New Roman" w:cs="Times New Roman"/>
          <w:sz w:val="24"/>
          <w:szCs w:val="24"/>
        </w:rPr>
        <w:t>o nabavi traktorske kosilice</w:t>
      </w:r>
      <w:r w:rsidR="00806F66">
        <w:rPr>
          <w:rFonts w:ascii="Times New Roman" w:hAnsi="Times New Roman" w:cs="Times New Roman"/>
          <w:sz w:val="24"/>
          <w:szCs w:val="24"/>
        </w:rPr>
        <w:t>……</w:t>
      </w:r>
      <w:r w:rsidR="00DF7CBA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9D5067">
        <w:rPr>
          <w:rFonts w:ascii="Times New Roman" w:hAnsi="Times New Roman" w:cs="Times New Roman"/>
          <w:sz w:val="24"/>
          <w:szCs w:val="24"/>
        </w:rPr>
        <w:t>...309</w:t>
      </w:r>
    </w:p>
    <w:p w:rsidR="00806F66" w:rsidRDefault="00806F66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284. </w:t>
      </w:r>
      <w:r w:rsidR="00E346C7">
        <w:rPr>
          <w:rFonts w:ascii="Times New Roman" w:hAnsi="Times New Roman" w:cs="Times New Roman"/>
          <w:sz w:val="24"/>
          <w:szCs w:val="24"/>
        </w:rPr>
        <w:t xml:space="preserve">Odluka </w:t>
      </w:r>
      <w:r w:rsidR="00E346C7" w:rsidRPr="00E346C7">
        <w:rPr>
          <w:rFonts w:ascii="Times New Roman" w:hAnsi="Times New Roman" w:cs="Times New Roman"/>
          <w:sz w:val="24"/>
          <w:szCs w:val="24"/>
        </w:rPr>
        <w:t>o prodaji rabljene traktorske kosilice</w:t>
      </w:r>
      <w:r w:rsidR="009D5067">
        <w:rPr>
          <w:rFonts w:ascii="Times New Roman" w:hAnsi="Times New Roman" w:cs="Times New Roman"/>
          <w:sz w:val="24"/>
          <w:szCs w:val="24"/>
        </w:rPr>
        <w:t>…...………………………………309</w:t>
      </w:r>
    </w:p>
    <w:p w:rsidR="00E346C7" w:rsidRDefault="00E346C7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285. </w:t>
      </w:r>
      <w:r w:rsidR="001820E8">
        <w:rPr>
          <w:rFonts w:ascii="Times New Roman" w:hAnsi="Times New Roman" w:cs="Times New Roman"/>
          <w:sz w:val="24"/>
          <w:szCs w:val="24"/>
        </w:rPr>
        <w:t xml:space="preserve">Odluka </w:t>
      </w:r>
      <w:r w:rsidR="001820E8" w:rsidRPr="001820E8">
        <w:rPr>
          <w:rFonts w:ascii="Times New Roman" w:hAnsi="Times New Roman" w:cs="Times New Roman"/>
          <w:sz w:val="24"/>
          <w:szCs w:val="24"/>
        </w:rPr>
        <w:t xml:space="preserve">o nabavi jelove fosne za klupe u Antunovcu i </w:t>
      </w:r>
      <w:proofErr w:type="spellStart"/>
      <w:r w:rsidR="001820E8" w:rsidRPr="001820E8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9D5067">
        <w:rPr>
          <w:rFonts w:ascii="Times New Roman" w:hAnsi="Times New Roman" w:cs="Times New Roman"/>
          <w:sz w:val="24"/>
          <w:szCs w:val="24"/>
        </w:rPr>
        <w:t>……………………310</w:t>
      </w:r>
    </w:p>
    <w:p w:rsidR="001820E8" w:rsidRDefault="001820E8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286. </w:t>
      </w:r>
      <w:r w:rsidR="00207EAC">
        <w:rPr>
          <w:rFonts w:ascii="Times New Roman" w:hAnsi="Times New Roman" w:cs="Times New Roman"/>
          <w:sz w:val="24"/>
          <w:szCs w:val="24"/>
        </w:rPr>
        <w:t xml:space="preserve">Odluka </w:t>
      </w:r>
      <w:r w:rsidR="00926614" w:rsidRPr="00926614">
        <w:rPr>
          <w:rFonts w:ascii="Times New Roman" w:hAnsi="Times New Roman" w:cs="Times New Roman"/>
          <w:sz w:val="24"/>
          <w:szCs w:val="24"/>
        </w:rPr>
        <w:t xml:space="preserve">o oslobađanju plaćanja naknade za najam prostora „Hrvatskog doma“ u </w:t>
      </w:r>
      <w:proofErr w:type="spellStart"/>
      <w:r w:rsidR="00926614" w:rsidRPr="00926614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926614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9D5067">
        <w:rPr>
          <w:rFonts w:ascii="Times New Roman" w:hAnsi="Times New Roman" w:cs="Times New Roman"/>
          <w:sz w:val="24"/>
          <w:szCs w:val="24"/>
        </w:rPr>
        <w:t>….310</w:t>
      </w:r>
    </w:p>
    <w:p w:rsidR="003A2601" w:rsidRDefault="00926614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287.</w:t>
      </w:r>
      <w:r w:rsidR="003A2601">
        <w:rPr>
          <w:rFonts w:ascii="Times New Roman" w:hAnsi="Times New Roman" w:cs="Times New Roman"/>
          <w:sz w:val="24"/>
          <w:szCs w:val="24"/>
        </w:rPr>
        <w:t xml:space="preserve"> Odluka </w:t>
      </w:r>
      <w:r w:rsidR="003A2601" w:rsidRPr="003A2601">
        <w:rPr>
          <w:rFonts w:ascii="Times New Roman" w:hAnsi="Times New Roman" w:cs="Times New Roman"/>
          <w:sz w:val="24"/>
          <w:szCs w:val="24"/>
        </w:rPr>
        <w:t>o nabavi usluge izrade dokumentacije potrebne za donošenje ocjene o potrebi procjene</w:t>
      </w:r>
      <w:r w:rsidR="003A2601">
        <w:rPr>
          <w:rFonts w:ascii="Times New Roman" w:hAnsi="Times New Roman" w:cs="Times New Roman"/>
          <w:sz w:val="24"/>
          <w:szCs w:val="24"/>
        </w:rPr>
        <w:t xml:space="preserve"> </w:t>
      </w:r>
      <w:r w:rsidR="003A2601" w:rsidRPr="003A2601">
        <w:rPr>
          <w:rFonts w:ascii="Times New Roman" w:hAnsi="Times New Roman" w:cs="Times New Roman"/>
          <w:sz w:val="24"/>
          <w:szCs w:val="24"/>
        </w:rPr>
        <w:t>utjecaja na okoliš poslovno – proizvodne zgrade „Poduzetnički inkubator i akcelerator</w:t>
      </w:r>
      <w:r w:rsidR="003A2601">
        <w:rPr>
          <w:rFonts w:ascii="Times New Roman" w:hAnsi="Times New Roman" w:cs="Times New Roman"/>
          <w:sz w:val="24"/>
          <w:szCs w:val="24"/>
        </w:rPr>
        <w:t xml:space="preserve"> </w:t>
      </w:r>
      <w:r w:rsidR="003A2601" w:rsidRPr="003A2601">
        <w:rPr>
          <w:rFonts w:ascii="Times New Roman" w:hAnsi="Times New Roman" w:cs="Times New Roman"/>
          <w:sz w:val="24"/>
          <w:szCs w:val="24"/>
        </w:rPr>
        <w:t>za gospodarski i ruralni razvoj Općine Antunovac“</w:t>
      </w:r>
      <w:r w:rsidR="009D5067">
        <w:rPr>
          <w:rFonts w:ascii="Times New Roman" w:hAnsi="Times New Roman" w:cs="Times New Roman"/>
          <w:sz w:val="24"/>
          <w:szCs w:val="24"/>
        </w:rPr>
        <w:t>………………………311</w:t>
      </w:r>
    </w:p>
    <w:p w:rsidR="003A2601" w:rsidRDefault="003A2601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288.</w:t>
      </w:r>
      <w:r w:rsidR="000E16D8">
        <w:rPr>
          <w:rFonts w:ascii="Times New Roman" w:hAnsi="Times New Roman" w:cs="Times New Roman"/>
          <w:sz w:val="24"/>
          <w:szCs w:val="24"/>
        </w:rPr>
        <w:t xml:space="preserve">Odluka </w:t>
      </w:r>
      <w:r w:rsidR="000E16D8" w:rsidRPr="000E16D8">
        <w:rPr>
          <w:rFonts w:ascii="Times New Roman" w:hAnsi="Times New Roman" w:cs="Times New Roman"/>
          <w:sz w:val="24"/>
          <w:szCs w:val="24"/>
        </w:rPr>
        <w:t>o sufinanciranju izdavanja knjige / udžbenika „Obrada tla u agroekološkim okvirima“</w:t>
      </w:r>
      <w:r w:rsidR="009D5067">
        <w:rPr>
          <w:rFonts w:ascii="Times New Roman" w:hAnsi="Times New Roman" w:cs="Times New Roman"/>
          <w:sz w:val="24"/>
          <w:szCs w:val="24"/>
        </w:rPr>
        <w:t>…………………………………311</w:t>
      </w:r>
    </w:p>
    <w:p w:rsidR="00717102" w:rsidRPr="00EC0B60" w:rsidRDefault="000E16D8" w:rsidP="009D5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17102" w:rsidRPr="00EC0B60" w:rsidSect="00AA15D0">
          <w:footerReference w:type="default" r:id="rId12"/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289.</w:t>
      </w:r>
      <w:r w:rsidR="00FF63A7">
        <w:rPr>
          <w:rFonts w:ascii="Times New Roman" w:hAnsi="Times New Roman" w:cs="Times New Roman"/>
          <w:sz w:val="24"/>
          <w:szCs w:val="24"/>
        </w:rPr>
        <w:t xml:space="preserve"> Odluka </w:t>
      </w:r>
      <w:r w:rsidR="00FF63A7" w:rsidRPr="00FF63A7">
        <w:rPr>
          <w:rFonts w:ascii="Times New Roman" w:hAnsi="Times New Roman" w:cs="Times New Roman"/>
          <w:sz w:val="24"/>
          <w:szCs w:val="24"/>
        </w:rPr>
        <w:t>o nabavi usluge uređenja poljskog puta, dovoza i ravnanja zemlje</w:t>
      </w:r>
      <w:r w:rsidR="00FF63A7">
        <w:rPr>
          <w:rFonts w:ascii="Times New Roman" w:hAnsi="Times New Roman" w:cs="Times New Roman"/>
          <w:sz w:val="24"/>
          <w:szCs w:val="24"/>
        </w:rPr>
        <w:t>…</w:t>
      </w:r>
      <w:r w:rsidR="009D5067">
        <w:rPr>
          <w:rFonts w:ascii="Times New Roman" w:hAnsi="Times New Roman" w:cs="Times New Roman"/>
          <w:sz w:val="24"/>
          <w:szCs w:val="24"/>
        </w:rPr>
        <w:t>312</w:t>
      </w:r>
    </w:p>
    <w:p w:rsidR="00C436AD" w:rsidRDefault="00887D01" w:rsidP="00DF671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*************************************************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*******************************</w:t>
      </w:r>
    </w:p>
    <w:p w:rsidR="00867278" w:rsidRDefault="00867278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67278" w:rsidSect="001A7FD4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F3AA1" w:rsidRDefault="00A167E1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24</w:t>
      </w:r>
      <w:r w:rsidR="00CF3AA1">
        <w:rPr>
          <w:rFonts w:ascii="Times New Roman" w:hAnsi="Times New Roman" w:cs="Times New Roman"/>
          <w:sz w:val="24"/>
          <w:szCs w:val="24"/>
        </w:rPr>
        <w:t>1.</w:t>
      </w:r>
    </w:p>
    <w:p w:rsidR="00CF3AA1" w:rsidRDefault="00CF3AA1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F3AA1" w:rsidSect="00C6733A">
          <w:footerReference w:type="default" r:id="rId13"/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CF3AA1" w:rsidRPr="00CF3AA1" w:rsidRDefault="00CF3AA1" w:rsidP="00CF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Temeljem članka 96. Zakona o javnoj nabavi («Narodne novine» broj 90/11, 83/13, 143/13 i 13/14), članka 32. Statuta Općine Antunovac («Službeni glasnik Općine Antunovac» broj 2/13) i članka 4. Pravilnika o provedbi postupka bagatelne nabave </w:t>
      </w:r>
      <w:r w:rsidRPr="00CF3AA1">
        <w:rPr>
          <w:rFonts w:ascii="HRTimes" w:eastAsia="Times New Roman" w:hAnsi="HRTimes" w:cs="Times New Roman"/>
          <w:bCs/>
          <w:sz w:val="24"/>
          <w:szCs w:val="20"/>
          <w:lang w:eastAsia="hr-HR"/>
        </w:rPr>
        <w:t>(„Službeni glasnik Općine Antunovac“ broj 3/14)</w:t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, Op</w:t>
      </w:r>
      <w:r w:rsidRPr="00CF3AA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CF3AA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CF3AA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25. sjednici održanoj dana, 14. srpnja 2015. godine, donosi</w:t>
      </w: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F3A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51771" w:rsidRDefault="00CF3AA1" w:rsidP="00A51771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odabiru </w:t>
      </w:r>
      <w:r w:rsidR="00A5177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najpovoljnije ponude u postupku </w:t>
      </w:r>
    </w:p>
    <w:p w:rsidR="00A51771" w:rsidRDefault="00CF3AA1" w:rsidP="00A51771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bagatelne nabave, </w:t>
      </w:r>
      <w:r w:rsidR="00A5177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za predmet nabave</w:t>
      </w:r>
    </w:p>
    <w:p w:rsidR="00A51771" w:rsidRDefault="00A51771" w:rsidP="00A51771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komunalne opreme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kompostera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za</w:t>
      </w:r>
    </w:p>
    <w:p w:rsidR="00A51771" w:rsidRDefault="00A51771" w:rsidP="00A51771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="00CF3AA1" w:rsidRPr="00CF3AA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sakupljanje otpada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="00CF3AA1" w:rsidRPr="00CF3AA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na podru</w:t>
      </w:r>
      <w:r w:rsidR="00CF3AA1" w:rsidRPr="00CF3AA1">
        <w:rPr>
          <w:rFonts w:ascii="Times New Roman" w:eastAsia="Times New Roman" w:hAnsi="Times New Roman" w:cs="Times New Roman" w:hint="eastAsia"/>
          <w:b/>
          <w:sz w:val="24"/>
          <w:szCs w:val="20"/>
          <w:lang w:eastAsia="hr-HR"/>
        </w:rPr>
        <w:t>č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ju </w:t>
      </w:r>
    </w:p>
    <w:p w:rsidR="00CF3AA1" w:rsidRPr="00CF3AA1" w:rsidRDefault="00CF3AA1" w:rsidP="00A51771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Op</w:t>
      </w:r>
      <w:r w:rsidRPr="00CF3AA1">
        <w:rPr>
          <w:rFonts w:ascii="Times New Roman" w:eastAsia="Times New Roman" w:hAnsi="Times New Roman" w:cs="Times New Roman" w:hint="eastAsia"/>
          <w:b/>
          <w:sz w:val="24"/>
          <w:szCs w:val="20"/>
          <w:lang w:eastAsia="hr-HR"/>
        </w:rPr>
        <w:t>ć</w:t>
      </w:r>
      <w:r w:rsidRPr="00CF3AA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ine Antunovac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F3AA1" w:rsidRPr="00CF3AA1" w:rsidRDefault="00CF3AA1" w:rsidP="00CF3AA1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 postupku bagatelne javne nabave za predmet nabave</w:t>
      </w:r>
      <w:r w:rsidRPr="00CF3AA1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komunalne opreme – </w:t>
      </w:r>
      <w:proofErr w:type="spellStart"/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>kompostera</w:t>
      </w:r>
      <w:proofErr w:type="spellEnd"/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sakupljanje otpada na podru</w:t>
      </w:r>
      <w:r w:rsidRPr="00CF3AA1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>ju Op</w:t>
      </w:r>
      <w:r w:rsidRPr="00CF3AA1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Antunovac, evidencijski broj nabave je 102/15, Naručitelj OPĆINA ANTUNOVAC, Antunovac, B. Radića 4, MB 2568047 i OIB 30812410980, odabire se ponuda ponuditelja </w:t>
      </w:r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GRADATIN d.o.o., </w:t>
      </w:r>
      <w:proofErr w:type="spellStart"/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>Livadarski</w:t>
      </w:r>
      <w:proofErr w:type="spellEnd"/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put 19, 10360 Sesvete</w:t>
      </w: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će se s navedenim ponuditeljem sklopiti Ugovor o javnoj nabavi. </w:t>
      </w: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F3AA1" w:rsidRPr="00CF3AA1" w:rsidRDefault="00CF3AA1" w:rsidP="00CF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F3AA1" w:rsidRPr="00CF3AA1" w:rsidRDefault="00CF3AA1" w:rsidP="00CF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F3AA1" w:rsidRPr="00CF3AA1" w:rsidRDefault="00CF3AA1" w:rsidP="00CF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Predmet nabave je komunalna oprema – </w:t>
      </w:r>
      <w:proofErr w:type="spellStart"/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komposteri</w:t>
      </w:r>
      <w:proofErr w:type="spellEnd"/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za sakupljanje otpada na podru</w:t>
      </w:r>
      <w:r w:rsidRPr="00CF3AA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ju Op</w:t>
      </w:r>
      <w:r w:rsidRPr="00CF3AA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</w:t>
      </w: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CF3AA1" w:rsidRPr="00CF3AA1" w:rsidRDefault="00CF3AA1" w:rsidP="00CF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Evidencijski broj nabave je 102/15</w:t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CF3AA1" w:rsidRPr="00CF3AA1" w:rsidRDefault="00CF3AA1" w:rsidP="00CF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F3AA1" w:rsidRPr="00CF3AA1" w:rsidRDefault="00CF3AA1" w:rsidP="00CF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51771" w:rsidRDefault="00A51771" w:rsidP="00CF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Pri provođenju postupka javne nabave primijenjen je postupak bagatelne javne nabave, poziv za nadmetanje. </w:t>
      </w:r>
    </w:p>
    <w:p w:rsidR="00CF3AA1" w:rsidRPr="00CF3AA1" w:rsidRDefault="00CF3AA1" w:rsidP="00CF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199.200,00 kn bez PDV-a.</w:t>
      </w: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  <w:tab/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Sredstva za plaćanje nabave osigurana su u Proračunu Općine Antunovac za 2015. godinu sa </w:t>
      </w: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pozicije </w:t>
      </w:r>
      <w:r w:rsidRPr="00CF3AA1">
        <w:rPr>
          <w:rFonts w:ascii="Times New Roman" w:eastAsia="Times New Roman" w:hAnsi="Times New Roman" w:cs="Courier New"/>
          <w:sz w:val="24"/>
          <w:szCs w:val="24"/>
          <w:lang w:eastAsia="hr-HR"/>
        </w:rPr>
        <w:t xml:space="preserve">R504 – </w:t>
      </w:r>
      <w:proofErr w:type="spellStart"/>
      <w:r w:rsidRPr="00CF3AA1">
        <w:rPr>
          <w:rFonts w:ascii="Times New Roman" w:eastAsia="Times New Roman" w:hAnsi="Times New Roman" w:cs="Courier New"/>
          <w:sz w:val="24"/>
          <w:szCs w:val="24"/>
          <w:lang w:eastAsia="hr-HR"/>
        </w:rPr>
        <w:t>Komposteri</w:t>
      </w:r>
      <w:proofErr w:type="spellEnd"/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U zakonskom roku pristigle su 2 (dvije) valjane ponude od:</w:t>
      </w:r>
    </w:p>
    <w:p w:rsidR="00CF3AA1" w:rsidRPr="00CF3AA1" w:rsidRDefault="00CF3AA1" w:rsidP="00CF3AA1">
      <w:pPr>
        <w:keepNext/>
        <w:numPr>
          <w:ilvl w:val="0"/>
          <w:numId w:val="42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GRADATIN d.o.o., </w:t>
      </w:r>
      <w:proofErr w:type="spellStart"/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>Livadarski</w:t>
      </w:r>
      <w:proofErr w:type="spellEnd"/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put 19, 10360 Sesvete,</w:t>
      </w:r>
      <w:r w:rsidRPr="00CF3AA1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s ukupnom cijenom ponude u iznosu 196.000,00 kn (bez PDV-a), odnosno iznosu 245.000,00</w:t>
      </w:r>
      <w:r w:rsidRPr="00CF3AA1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CF3AA1">
        <w:rPr>
          <w:rFonts w:ascii="HRTimes" w:eastAsia="Times New Roman" w:hAnsi="HRTimes" w:cs="Times New Roman"/>
          <w:sz w:val="24"/>
          <w:szCs w:val="24"/>
          <w:lang w:eastAsia="hr-HR"/>
        </w:rPr>
        <w:t>kn (s PDV-om)</w:t>
      </w: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:rsidR="00CF3AA1" w:rsidRPr="00CF3AA1" w:rsidRDefault="00CF3AA1" w:rsidP="00CF3AA1">
      <w:pPr>
        <w:keepNext/>
        <w:numPr>
          <w:ilvl w:val="0"/>
          <w:numId w:val="42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CNM &amp; CO. d.o.o., </w:t>
      </w:r>
      <w:proofErr w:type="spellStart"/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>Ružići</w:t>
      </w:r>
      <w:proofErr w:type="spellEnd"/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1a, 51213 </w:t>
      </w:r>
      <w:proofErr w:type="spellStart"/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>Jurdani</w:t>
      </w:r>
      <w:proofErr w:type="spellEnd"/>
      <w:r w:rsidRPr="00CF3AA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s cijenom ponude u iznosu </w:t>
      </w: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>198.800,00 kn (bez PDV-a), odnosno 248.500,00 kn (s PDV-om).</w:t>
      </w:r>
    </w:p>
    <w:p w:rsidR="00CF3AA1" w:rsidRPr="00CF3AA1" w:rsidRDefault="00CF3AA1" w:rsidP="00CF3AA1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CF3AA1" w:rsidRPr="00CF3AA1" w:rsidRDefault="00CF3AA1" w:rsidP="00CF3AA1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Pregled i ocjenu ponude obavili su ovlašteni predstavnici javnog naručitelja:</w:t>
      </w:r>
    </w:p>
    <w:p w:rsidR="00CF3AA1" w:rsidRPr="00CF3AA1" w:rsidRDefault="00CF3AA1" w:rsidP="00CF3AA1">
      <w:pPr>
        <w:numPr>
          <w:ilvl w:val="0"/>
          <w:numId w:val="41"/>
        </w:numPr>
        <w:tabs>
          <w:tab w:val="clear" w:pos="720"/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proofErr w:type="spellStart"/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dipl</w:t>
      </w:r>
      <w:proofErr w:type="spellEnd"/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. iur.,</w:t>
      </w:r>
    </w:p>
    <w:p w:rsidR="00CF3AA1" w:rsidRPr="00CF3AA1" w:rsidRDefault="00CF3AA1" w:rsidP="00CF3AA1">
      <w:pPr>
        <w:numPr>
          <w:ilvl w:val="0"/>
          <w:numId w:val="41"/>
        </w:numPr>
        <w:tabs>
          <w:tab w:val="clear" w:pos="720"/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Nataša Tramišak, </w:t>
      </w:r>
      <w:proofErr w:type="spellStart"/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mag</w:t>
      </w:r>
      <w:proofErr w:type="spellEnd"/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. iur.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Pregledom i ocjenom ponuda ovlašteni predstavnici naručitelja utvrdili su da su pristigle ponude u potpunosti u skladu sa dokumentacijom za nadmetanje i kao takve prihvatljive.</w:t>
      </w:r>
    </w:p>
    <w:p w:rsidR="00CF3AA1" w:rsidRPr="00CF3AA1" w:rsidRDefault="00CF3AA1" w:rsidP="00CF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8.</w:t>
      </w:r>
    </w:p>
    <w:p w:rsidR="00CF3AA1" w:rsidRPr="00CF3AA1" w:rsidRDefault="00CF3AA1" w:rsidP="00CF3AA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F3AA1" w:rsidRPr="00CF3AA1" w:rsidRDefault="00CF3AA1" w:rsidP="00CF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Glavni kriterij za odabir je najniža cijena ponude uz ispunjavanje ostalih uvjeta iz postupka javne nabave.</w:t>
      </w:r>
    </w:p>
    <w:p w:rsidR="00CF3AA1" w:rsidRPr="00CF3AA1" w:rsidRDefault="00CF3AA1" w:rsidP="00CF3AA1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Odabrana je ponuda </w:t>
      </w:r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GRADATIN d.o.o., </w:t>
      </w:r>
      <w:proofErr w:type="spellStart"/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>Livadarski</w:t>
      </w:r>
      <w:proofErr w:type="spellEnd"/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put 19, 10360 Sesvete</w:t>
      </w: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CF3AA1" w:rsidRPr="00CF3AA1" w:rsidRDefault="00CF3AA1" w:rsidP="00CF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>Cijena odabrane ponude iznosi 196.000,00 kn (bez PDV-a), odnosno iznosu 245.000,00 kn (s PDV-om).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9.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Daje se odobrenje Općinskom načelniku Općine Antunovac za potpis Ugovora </w:t>
      </w: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javnoj nabavi </w:t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s ponuditeljem.</w:t>
      </w: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10.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Radi zaštite svojih prava, ponuditelj koji je sudjelovao u postupku nadmetanja, može u roku 5 (pet) dana od dana primitka ove Odluke, uložiti žalbu na adresu Općina Antunovac, B. Radića 4, 31216 Antunovac.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osmog dana od dana objave u «Službenom glasniku Op</w:t>
      </w:r>
      <w:r w:rsidRPr="00CF3AA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Antunovac».</w:t>
      </w: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363-01/15-01/05</w:t>
      </w:r>
    </w:p>
    <w:p w:rsidR="00CF3AA1" w:rsidRPr="00CF3AA1" w:rsidRDefault="00CF3AA1" w:rsidP="00CF3AA1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2158/02-01-15-17</w:t>
      </w:r>
    </w:p>
    <w:p w:rsidR="00A51771" w:rsidRDefault="00CF3AA1" w:rsidP="00CF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14. srpnja 2015. </w:t>
      </w:r>
      <w:r w:rsidR="00A51771">
        <w:rPr>
          <w:rFonts w:ascii="Times New Roman" w:eastAsia="Times New Roman" w:hAnsi="Times New Roman" w:cs="Times New Roman"/>
          <w:sz w:val="24"/>
          <w:szCs w:val="20"/>
          <w:lang w:eastAsia="hr-HR"/>
        </w:rPr>
        <w:t>g</w:t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odine</w:t>
      </w:r>
    </w:p>
    <w:p w:rsidR="00CF3AA1" w:rsidRDefault="00CF3AA1" w:rsidP="00CF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 </w:t>
      </w:r>
    </w:p>
    <w:p w:rsidR="00A51771" w:rsidRPr="00CF3AA1" w:rsidRDefault="00A51771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3AA1">
        <w:rPr>
          <w:rFonts w:ascii="Times New Roman" w:eastAsia="Times New Roman" w:hAnsi="Times New Roman" w:cs="Times New Roman"/>
          <w:sz w:val="24"/>
          <w:szCs w:val="24"/>
        </w:rPr>
        <w:t>Predsjednik Općinskog vijeća</w:t>
      </w:r>
    </w:p>
    <w:p w:rsidR="00A51771" w:rsidRPr="00CF3AA1" w:rsidRDefault="00A51771" w:rsidP="00A51771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4"/>
        </w:rPr>
        <w:t>Zlatko Matijević</w:t>
      </w:r>
    </w:p>
    <w:p w:rsidR="00CF3AA1" w:rsidRPr="00CF3AA1" w:rsidRDefault="00CF3AA1" w:rsidP="00CF3AA1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41419" w:rsidRDefault="00CF3AA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242.</w:t>
      </w:r>
    </w:p>
    <w:p w:rsidR="00A51771" w:rsidRDefault="00CF3AA1" w:rsidP="00A5177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96. Zakona o javnoj nabavi («Narodne novine» broj 90/11, 83/13, 143/13 i 13/14), članka 32. Statuta Općine Antunovac («Službeni glasnik Općine Antunovac» broj 2/13) i članka 4. Pravilnika o provedbi postupka bagatelne nabave </w:t>
      </w:r>
      <w:r w:rsidRPr="00CF3AA1">
        <w:rPr>
          <w:rFonts w:ascii="HRTimes" w:eastAsia="Times New Roman" w:hAnsi="HRTimes" w:cs="Times New Roman"/>
          <w:bCs/>
          <w:sz w:val="24"/>
          <w:szCs w:val="20"/>
          <w:lang w:eastAsia="hr-HR"/>
        </w:rPr>
        <w:t>(„Službeni glasnik Općine Antunovac“ broj 3/14)</w:t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, Op</w:t>
      </w:r>
      <w:r w:rsidRPr="00CF3AA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CF3AA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CF3AA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25. sjednici održanoj dana, 14. srpnja 2015. godine, donosi</w:t>
      </w:r>
    </w:p>
    <w:p w:rsidR="00A51771" w:rsidRDefault="00A51771" w:rsidP="00A5177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A51771" w:rsidRDefault="00CF3AA1" w:rsidP="00A5177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51771" w:rsidRDefault="00CF3AA1" w:rsidP="00CF3AA1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lastRenderedPageBreak/>
        <w:t xml:space="preserve">o odabiru najpovoljnije ponude u </w:t>
      </w:r>
    </w:p>
    <w:p w:rsidR="00CF3AA1" w:rsidRPr="00CF3AA1" w:rsidRDefault="00CF3AA1" w:rsidP="00CF3AA1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postupku bagatelne javne nabave,</w:t>
      </w:r>
    </w:p>
    <w:p w:rsidR="00A51771" w:rsidRDefault="00CF3AA1" w:rsidP="00CF3AA1">
      <w:pPr>
        <w:keepNext/>
        <w:spacing w:after="0" w:line="240" w:lineRule="auto"/>
        <w:ind w:left="709" w:hanging="709"/>
        <w:jc w:val="center"/>
        <w:outlineLvl w:val="7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za predmet </w:t>
      </w:r>
      <w:r w:rsidRPr="00CF3AA1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Izrada projektne </w:t>
      </w:r>
    </w:p>
    <w:p w:rsidR="00A51771" w:rsidRDefault="00CF3AA1" w:rsidP="00CF3AA1">
      <w:pPr>
        <w:keepNext/>
        <w:spacing w:after="0" w:line="240" w:lineRule="auto"/>
        <w:ind w:left="709" w:hanging="709"/>
        <w:jc w:val="center"/>
        <w:outlineLvl w:val="7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 w:rsidRPr="00CF3AA1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dokumentacije za izgradnju </w:t>
      </w:r>
    </w:p>
    <w:p w:rsidR="00CF3AA1" w:rsidRPr="00CF3AA1" w:rsidRDefault="00CF3AA1" w:rsidP="00CF3AA1">
      <w:pPr>
        <w:keepNext/>
        <w:spacing w:after="0" w:line="240" w:lineRule="auto"/>
        <w:ind w:left="709" w:hanging="709"/>
        <w:jc w:val="center"/>
        <w:outlineLvl w:val="7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 w:rsidRPr="00CF3AA1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Sportske dvorane Antunovac </w:t>
      </w:r>
    </w:p>
    <w:p w:rsidR="00CF3AA1" w:rsidRPr="00CF3AA1" w:rsidRDefault="00CF3AA1" w:rsidP="00CF3AA1">
      <w:pPr>
        <w:keepNext/>
        <w:spacing w:after="0" w:line="240" w:lineRule="auto"/>
        <w:ind w:left="709" w:hanging="709"/>
        <w:jc w:val="center"/>
        <w:outlineLvl w:val="7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 w:rsidRPr="00CF3AA1">
        <w:rPr>
          <w:rFonts w:ascii="HRTimes" w:eastAsia="Times New Roman" w:hAnsi="HRTimes" w:cs="Times New Roman"/>
          <w:b/>
          <w:sz w:val="24"/>
          <w:szCs w:val="20"/>
          <w:lang w:eastAsia="hr-HR"/>
        </w:rPr>
        <w:t>u mjestu Antunovac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F3AA1" w:rsidRPr="00CF3AA1" w:rsidRDefault="00CF3AA1" w:rsidP="00CF3AA1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postupku bagatelne javne nabave za predmet Izrada projektne dokumentacije za izgradnju Sportske dvorane Antunovac u mjestu Antunovac, evidencijski broj nabave je 62/15, Naručitelj OPĆINA ANTUNOVAC, Antunovac, B. Radića 4, MB 2568047 i OIB 30812410980, odabire se ponuda ponuditelja </w:t>
      </w:r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RESPECT-ING d.o.o., Bele </w:t>
      </w:r>
      <w:proofErr w:type="spellStart"/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>Bartoka</w:t>
      </w:r>
      <w:proofErr w:type="spellEnd"/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39, 31000 Osijek</w:t>
      </w: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će se s navedenim ponuditeljem sklopiti Ugovor o javnoj nabavi. </w:t>
      </w: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F3AA1" w:rsidRPr="00CF3AA1" w:rsidRDefault="00CF3AA1" w:rsidP="00CF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3AA1">
        <w:rPr>
          <w:rFonts w:ascii="Times New Roman" w:eastAsia="Times New Roman" w:hAnsi="Times New Roman" w:cs="Times New Roman"/>
          <w:sz w:val="24"/>
          <w:szCs w:val="24"/>
        </w:rPr>
        <w:t>Članak 2.</w:t>
      </w:r>
    </w:p>
    <w:p w:rsidR="00CF3AA1" w:rsidRPr="00CF3AA1" w:rsidRDefault="00CF3AA1" w:rsidP="00CF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3AA1" w:rsidRPr="00CF3AA1" w:rsidRDefault="00CF3AA1" w:rsidP="00CF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AA1">
        <w:rPr>
          <w:rFonts w:ascii="Times New Roman" w:eastAsia="Times New Roman" w:hAnsi="Times New Roman" w:cs="Times New Roman"/>
          <w:sz w:val="24"/>
          <w:szCs w:val="20"/>
        </w:rPr>
        <w:tab/>
        <w:t>Predmet nabave je Izrada projektne dokumentacije za izgradnju Sportske dvorane Antunovac u mjestu Antunovac</w:t>
      </w:r>
      <w:r w:rsidRPr="00CF3AA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F3AA1" w:rsidRPr="00CF3AA1" w:rsidRDefault="00CF3AA1" w:rsidP="00CF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F3AA1">
        <w:rPr>
          <w:rFonts w:ascii="Times New Roman" w:eastAsia="Times New Roman" w:hAnsi="Times New Roman" w:cs="Times New Roman"/>
          <w:sz w:val="24"/>
          <w:szCs w:val="24"/>
        </w:rPr>
        <w:tab/>
        <w:t>Evidencijski broj nabave je 62/15</w:t>
      </w:r>
      <w:r w:rsidRPr="00CF3AA1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CF3AA1" w:rsidRPr="00CF3AA1" w:rsidRDefault="00CF3AA1" w:rsidP="00CF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F3AA1" w:rsidRPr="00CF3AA1" w:rsidRDefault="00CF3AA1" w:rsidP="00CF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CF3AA1">
        <w:rPr>
          <w:rFonts w:ascii="Times New Roman" w:eastAsia="Times New Roman" w:hAnsi="Times New Roman" w:cs="Times New Roman"/>
          <w:sz w:val="24"/>
          <w:szCs w:val="20"/>
        </w:rPr>
        <w:t>Članak 3.</w:t>
      </w:r>
    </w:p>
    <w:p w:rsidR="00CF3AA1" w:rsidRPr="00CF3AA1" w:rsidRDefault="00CF3AA1" w:rsidP="00CF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CF3AA1" w:rsidRPr="00CF3AA1" w:rsidRDefault="00CF3AA1" w:rsidP="00CF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F3AA1">
        <w:rPr>
          <w:rFonts w:ascii="Times New Roman" w:eastAsia="Times New Roman" w:hAnsi="Times New Roman" w:cs="Times New Roman"/>
          <w:sz w:val="24"/>
          <w:szCs w:val="20"/>
        </w:rPr>
        <w:tab/>
        <w:t xml:space="preserve">Pri provođenju postupka javne nabave primijenjen je postupak bagatelne javne nabave, poziv za nadmetanje. </w:t>
      </w:r>
    </w:p>
    <w:p w:rsidR="00CF3AA1" w:rsidRPr="00CF3AA1" w:rsidRDefault="00CF3AA1" w:rsidP="00CF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F3AA1">
        <w:rPr>
          <w:rFonts w:ascii="Times New Roman" w:eastAsia="Times New Roman" w:hAnsi="Times New Roman" w:cs="Times New Roman"/>
          <w:sz w:val="24"/>
          <w:szCs w:val="20"/>
        </w:rPr>
        <w:tab/>
      </w:r>
      <w:r w:rsidRPr="00CF3AA1">
        <w:rPr>
          <w:rFonts w:ascii="Times New Roman" w:eastAsia="Times New Roman" w:hAnsi="Times New Roman" w:cs="Times New Roman"/>
          <w:sz w:val="24"/>
          <w:szCs w:val="20"/>
        </w:rPr>
        <w:tab/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200.000,00 kn bez PDV-a.</w:t>
      </w: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  <w:tab/>
      </w: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Sredstva za plaćanje nabave osigurana su u Proračunu Općine Antunovac za 2014. godinu sa </w:t>
      </w: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pozicije </w:t>
      </w:r>
      <w:r w:rsidRPr="00CF3AA1">
        <w:rPr>
          <w:rFonts w:ascii="Times New Roman" w:eastAsia="Times New Roman" w:hAnsi="Times New Roman" w:cs="Courier New"/>
          <w:sz w:val="24"/>
          <w:szCs w:val="24"/>
          <w:lang w:eastAsia="hr-HR"/>
        </w:rPr>
        <w:t>R123, R123-a -  Sportske dvorane – projektna dokumentacija</w:t>
      </w: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CF3AA1">
        <w:rPr>
          <w:rFonts w:ascii="Times New Roman" w:eastAsia="Times New Roman" w:hAnsi="Times New Roman" w:cs="Times New Roman"/>
          <w:sz w:val="24"/>
          <w:szCs w:val="20"/>
        </w:rPr>
        <w:t>Članak 5.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CF3AA1" w:rsidRPr="00CF3AA1" w:rsidRDefault="00CF3AA1" w:rsidP="00CF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F3AA1">
        <w:rPr>
          <w:rFonts w:ascii="Times New Roman" w:eastAsia="Times New Roman" w:hAnsi="Times New Roman" w:cs="Times New Roman"/>
          <w:sz w:val="24"/>
          <w:szCs w:val="20"/>
        </w:rPr>
        <w:t>U zakonskom roku pristigle su 3 (tri) valjane ponude od:</w:t>
      </w:r>
    </w:p>
    <w:p w:rsidR="00CF3AA1" w:rsidRPr="00CF3AA1" w:rsidRDefault="00CF3AA1" w:rsidP="00CF3AA1">
      <w:pPr>
        <w:keepNext/>
        <w:numPr>
          <w:ilvl w:val="0"/>
          <w:numId w:val="42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lastRenderedPageBreak/>
        <w:t xml:space="preserve">RESPECT-ING d.o.o., Bele </w:t>
      </w:r>
      <w:proofErr w:type="spellStart"/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>Bartoka</w:t>
      </w:r>
      <w:proofErr w:type="spellEnd"/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39, 31000 Osijek,</w:t>
      </w:r>
      <w:r w:rsidRPr="00CF3AA1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s ukupnom cijenom ponude u iznosu 195.000,00 kn (bez PDV-a), odnosno iznosu 243.750,00</w:t>
      </w:r>
      <w:r w:rsidRPr="00CF3AA1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CF3AA1">
        <w:rPr>
          <w:rFonts w:ascii="HRTimes" w:eastAsia="Times New Roman" w:hAnsi="HRTimes" w:cs="Times New Roman"/>
          <w:sz w:val="24"/>
          <w:szCs w:val="24"/>
          <w:lang w:eastAsia="hr-HR"/>
        </w:rPr>
        <w:t>kn (s PDV-om)</w:t>
      </w: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:rsidR="00CF3AA1" w:rsidRPr="00CF3AA1" w:rsidRDefault="00CF3AA1" w:rsidP="00CF3AA1">
      <w:pPr>
        <w:keepNext/>
        <w:numPr>
          <w:ilvl w:val="0"/>
          <w:numId w:val="42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PROSPEKT d.o.o., </w:t>
      </w:r>
      <w:proofErr w:type="spellStart"/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>Bjelolasička</w:t>
      </w:r>
      <w:proofErr w:type="spellEnd"/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16, 31000 Osijek</w:t>
      </w:r>
      <w:r w:rsidRPr="00CF3AA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s cijenom ponude u iznosu </w:t>
      </w: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>210.000,00 kn (bez PDV-a), odnosno 262.500,00 kn (s PDV-om),</w:t>
      </w:r>
    </w:p>
    <w:p w:rsidR="00CF3AA1" w:rsidRPr="00CF3AA1" w:rsidRDefault="00CF3AA1" w:rsidP="00CF3AA1">
      <w:pPr>
        <w:keepNext/>
        <w:numPr>
          <w:ilvl w:val="0"/>
          <w:numId w:val="42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>TRINAS PROJEKT d.o.o., Ivana Gundulića 36/II, 31000 Osijek</w:t>
      </w: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>, s cijenom ponude u iznosu 199.000,00 kn (bez PDV-a), odnosno 248.750,00 kn (s PDV-om).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CF3AA1" w:rsidRPr="00CF3AA1" w:rsidRDefault="00CF3AA1" w:rsidP="00CF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F3AA1">
        <w:rPr>
          <w:rFonts w:ascii="Times New Roman" w:eastAsia="Times New Roman" w:hAnsi="Times New Roman" w:cs="Times New Roman"/>
          <w:sz w:val="24"/>
          <w:szCs w:val="20"/>
        </w:rPr>
        <w:tab/>
        <w:t>Pregled i ocjenu ponude obavili su ovlašteni predstavnici javnog naručitelja:</w:t>
      </w:r>
    </w:p>
    <w:p w:rsidR="00CF3AA1" w:rsidRPr="00CF3AA1" w:rsidRDefault="00CF3AA1" w:rsidP="00CF3AA1">
      <w:pPr>
        <w:numPr>
          <w:ilvl w:val="0"/>
          <w:numId w:val="41"/>
        </w:numPr>
        <w:tabs>
          <w:tab w:val="clear" w:pos="720"/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F3AA1">
        <w:rPr>
          <w:rFonts w:ascii="Times New Roman" w:eastAsia="Times New Roman" w:hAnsi="Times New Roman" w:cs="Times New Roman"/>
          <w:sz w:val="24"/>
          <w:szCs w:val="20"/>
        </w:rPr>
        <w:t xml:space="preserve">Ivan </w:t>
      </w:r>
      <w:proofErr w:type="spellStart"/>
      <w:r w:rsidRPr="00CF3AA1">
        <w:rPr>
          <w:rFonts w:ascii="Times New Roman" w:eastAsia="Times New Roman" w:hAnsi="Times New Roman" w:cs="Times New Roman"/>
          <w:sz w:val="24"/>
          <w:szCs w:val="20"/>
        </w:rPr>
        <w:t>Hampovčan</w:t>
      </w:r>
      <w:proofErr w:type="spellEnd"/>
      <w:r w:rsidRPr="00CF3AA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CF3AA1">
        <w:rPr>
          <w:rFonts w:ascii="Times New Roman" w:eastAsia="Times New Roman" w:hAnsi="Times New Roman" w:cs="Times New Roman"/>
          <w:sz w:val="24"/>
          <w:szCs w:val="20"/>
        </w:rPr>
        <w:t>dipl</w:t>
      </w:r>
      <w:proofErr w:type="spellEnd"/>
      <w:r w:rsidRPr="00CF3AA1">
        <w:rPr>
          <w:rFonts w:ascii="Times New Roman" w:eastAsia="Times New Roman" w:hAnsi="Times New Roman" w:cs="Times New Roman"/>
          <w:sz w:val="24"/>
          <w:szCs w:val="20"/>
        </w:rPr>
        <w:t>. iur.,</w:t>
      </w:r>
    </w:p>
    <w:p w:rsidR="00CF3AA1" w:rsidRPr="00CF3AA1" w:rsidRDefault="00CF3AA1" w:rsidP="00CF3AA1">
      <w:pPr>
        <w:numPr>
          <w:ilvl w:val="0"/>
          <w:numId w:val="41"/>
        </w:numPr>
        <w:tabs>
          <w:tab w:val="clear" w:pos="720"/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F3AA1">
        <w:rPr>
          <w:rFonts w:ascii="Times New Roman" w:eastAsia="Times New Roman" w:hAnsi="Times New Roman" w:cs="Times New Roman"/>
          <w:sz w:val="24"/>
          <w:szCs w:val="20"/>
        </w:rPr>
        <w:t xml:space="preserve">Nataša Tramišak, </w:t>
      </w:r>
      <w:proofErr w:type="spellStart"/>
      <w:r w:rsidRPr="00CF3AA1">
        <w:rPr>
          <w:rFonts w:ascii="Times New Roman" w:eastAsia="Times New Roman" w:hAnsi="Times New Roman" w:cs="Times New Roman"/>
          <w:sz w:val="24"/>
          <w:szCs w:val="20"/>
        </w:rPr>
        <w:t>mag</w:t>
      </w:r>
      <w:proofErr w:type="spellEnd"/>
      <w:r w:rsidRPr="00CF3AA1">
        <w:rPr>
          <w:rFonts w:ascii="Times New Roman" w:eastAsia="Times New Roman" w:hAnsi="Times New Roman" w:cs="Times New Roman"/>
          <w:sz w:val="24"/>
          <w:szCs w:val="20"/>
        </w:rPr>
        <w:t>. iur.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CF3AA1">
        <w:rPr>
          <w:rFonts w:ascii="Times New Roman" w:eastAsia="Times New Roman" w:hAnsi="Times New Roman" w:cs="Times New Roman"/>
          <w:sz w:val="24"/>
          <w:szCs w:val="20"/>
        </w:rPr>
        <w:t>Članak 7.</w:t>
      </w: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CF3AA1" w:rsidRPr="00CF3AA1" w:rsidRDefault="00CF3AA1" w:rsidP="00CF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F3AA1">
        <w:rPr>
          <w:rFonts w:ascii="Times New Roman" w:eastAsia="Times New Roman" w:hAnsi="Times New Roman" w:cs="Times New Roman"/>
          <w:sz w:val="24"/>
          <w:szCs w:val="20"/>
        </w:rPr>
        <w:t>Pregledom i ocjenom ponuda ovlašteni predstavnici naručitelja utvrdili su da su pristigle ponude u potpunosti u skladu sa dokumentacijom za nadmetanje i kao takve prihvatljive.</w:t>
      </w:r>
    </w:p>
    <w:p w:rsidR="00CF3AA1" w:rsidRPr="00CF3AA1" w:rsidRDefault="00CF3AA1" w:rsidP="00CF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8.</w:t>
      </w:r>
    </w:p>
    <w:p w:rsidR="00CF3AA1" w:rsidRPr="00CF3AA1" w:rsidRDefault="00CF3AA1" w:rsidP="00CF3AA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3AA1" w:rsidRPr="00CF3AA1" w:rsidRDefault="00CF3AA1" w:rsidP="00CF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Glavni kriterij za odabir je najniža cijena ponude uz ispunjavanje ostalih uvjeta iz postupka javne nabave.</w:t>
      </w:r>
    </w:p>
    <w:p w:rsidR="00CF3AA1" w:rsidRPr="00CF3AA1" w:rsidRDefault="00CF3AA1" w:rsidP="00CF3AA1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Odabrana je ponuda </w:t>
      </w:r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RESPECT-ING d.o.o., Bele </w:t>
      </w:r>
      <w:proofErr w:type="spellStart"/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>Bartoka</w:t>
      </w:r>
      <w:proofErr w:type="spellEnd"/>
      <w:r w:rsidRPr="00CF3AA1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39, 31000 Osijek</w:t>
      </w: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CF3AA1" w:rsidRPr="00CF3AA1" w:rsidRDefault="00CF3AA1" w:rsidP="00CF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>Cijena odabrane ponude iznosi 195.000,00 kn (bez PDV-a), odnosno iznosu 243.750,00 kn (s PDV-om).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9.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F3AA1">
        <w:rPr>
          <w:rFonts w:ascii="Times New Roman" w:eastAsia="Times New Roman" w:hAnsi="Times New Roman" w:cs="Times New Roman"/>
          <w:sz w:val="24"/>
          <w:szCs w:val="20"/>
        </w:rPr>
        <w:tab/>
        <w:t xml:space="preserve">Daje se odobrenje Općinskom načelniku Općine Antunovac za potpis Ugovora </w:t>
      </w:r>
      <w:r w:rsidRPr="00CF3AA1">
        <w:rPr>
          <w:rFonts w:ascii="Times New Roman" w:eastAsia="Times New Roman" w:hAnsi="Times New Roman" w:cs="Times New Roman"/>
          <w:sz w:val="24"/>
          <w:szCs w:val="24"/>
        </w:rPr>
        <w:t xml:space="preserve">o javnoj nabavi </w:t>
      </w:r>
      <w:r w:rsidRPr="00CF3AA1">
        <w:rPr>
          <w:rFonts w:ascii="Times New Roman" w:eastAsia="Times New Roman" w:hAnsi="Times New Roman" w:cs="Times New Roman"/>
          <w:sz w:val="24"/>
          <w:szCs w:val="20"/>
        </w:rPr>
        <w:t>s ponuditeljem.</w:t>
      </w: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CF3AA1">
        <w:rPr>
          <w:rFonts w:ascii="Times New Roman" w:eastAsia="Times New Roman" w:hAnsi="Times New Roman" w:cs="Times New Roman"/>
          <w:sz w:val="24"/>
          <w:szCs w:val="20"/>
        </w:rPr>
        <w:t>Članak 10.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F3AA1">
        <w:rPr>
          <w:rFonts w:ascii="Times New Roman" w:eastAsia="Times New Roman" w:hAnsi="Times New Roman" w:cs="Times New Roman"/>
          <w:sz w:val="24"/>
          <w:szCs w:val="20"/>
        </w:rPr>
        <w:tab/>
        <w:t xml:space="preserve">Radi zaštite svojih prava, ponuditelj koji je sudjelovao u postupku nadmetanja, može u roku 5 (pet) dana od dana primitka </w:t>
      </w:r>
      <w:r w:rsidRPr="00CF3AA1">
        <w:rPr>
          <w:rFonts w:ascii="Times New Roman" w:eastAsia="Times New Roman" w:hAnsi="Times New Roman" w:cs="Times New Roman"/>
          <w:sz w:val="24"/>
          <w:szCs w:val="20"/>
        </w:rPr>
        <w:lastRenderedPageBreak/>
        <w:t>ove Odluke, uložiti žalbu na adresu Općina Antunovac, B. Radića 4, 31216 Antunovac.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CF3AA1" w:rsidRPr="00CF3AA1" w:rsidRDefault="00CF3AA1" w:rsidP="00CF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Ova Odluka stupa na snagu danom donošenja i objaviti će se u «Službenom Glasniku Općine Antunovac». </w:t>
      </w: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361-01/15-01/06</w:t>
      </w:r>
    </w:p>
    <w:p w:rsidR="00CF3AA1" w:rsidRPr="00CF3AA1" w:rsidRDefault="00CF3AA1" w:rsidP="00CF3AA1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2158/02-01-15-16</w:t>
      </w:r>
    </w:p>
    <w:p w:rsidR="00A51771" w:rsidRDefault="00CF3AA1" w:rsidP="00CF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CF3AA1">
        <w:rPr>
          <w:rFonts w:ascii="Times New Roman" w:eastAsia="Times New Roman" w:hAnsi="Times New Roman" w:cs="Times New Roman"/>
          <w:sz w:val="24"/>
          <w:szCs w:val="20"/>
        </w:rPr>
        <w:t xml:space="preserve">U Antunovcu, 14. srpnja 2015. </w:t>
      </w:r>
      <w:r w:rsidR="00A51771">
        <w:rPr>
          <w:rFonts w:ascii="Times New Roman" w:eastAsia="Times New Roman" w:hAnsi="Times New Roman" w:cs="Times New Roman"/>
          <w:sz w:val="24"/>
          <w:szCs w:val="20"/>
        </w:rPr>
        <w:t>g</w:t>
      </w:r>
      <w:r w:rsidRPr="00CF3AA1">
        <w:rPr>
          <w:rFonts w:ascii="Times New Roman" w:eastAsia="Times New Roman" w:hAnsi="Times New Roman" w:cs="Times New Roman"/>
          <w:sz w:val="24"/>
          <w:szCs w:val="20"/>
        </w:rPr>
        <w:t>odine</w:t>
      </w:r>
    </w:p>
    <w:p w:rsidR="00A51771" w:rsidRDefault="00A51771" w:rsidP="00CF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A51771" w:rsidRPr="00CF3AA1" w:rsidRDefault="00A51771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3AA1">
        <w:rPr>
          <w:rFonts w:ascii="Times New Roman" w:eastAsia="Times New Roman" w:hAnsi="Times New Roman" w:cs="Times New Roman"/>
          <w:sz w:val="24"/>
          <w:szCs w:val="24"/>
        </w:rPr>
        <w:t>Predsjednik Općinskog vijeća</w:t>
      </w:r>
    </w:p>
    <w:p w:rsidR="00A51771" w:rsidRDefault="00A51771" w:rsidP="00A51771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CF3AA1">
        <w:rPr>
          <w:rFonts w:ascii="Times New Roman" w:eastAsia="Times New Roman" w:hAnsi="Times New Roman" w:cs="Times New Roman"/>
          <w:sz w:val="24"/>
          <w:szCs w:val="24"/>
        </w:rPr>
        <w:t>Zlatko Matijević</w:t>
      </w:r>
    </w:p>
    <w:p w:rsidR="00A51771" w:rsidRDefault="00A5177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AA1" w:rsidRDefault="00CF3AA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243.</w:t>
      </w:r>
    </w:p>
    <w:p w:rsidR="00CF3AA1" w:rsidRPr="00CF3AA1" w:rsidRDefault="00CF3AA1" w:rsidP="00CF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AA1">
        <w:rPr>
          <w:rFonts w:ascii="Times New Roman" w:eastAsia="Times New Roman" w:hAnsi="Times New Roman" w:cs="Times New Roman"/>
          <w:sz w:val="24"/>
          <w:szCs w:val="24"/>
        </w:rPr>
        <w:tab/>
        <w:t>Temeljem članka 32. Statuta Općine Antunovac («Službeni glasnik Općine Antunovac» broj 2/13), Općinsko vijeće Općine Antunovac na svojoj 25. sjednici održanoj dana, 14. srpnja 2015. godine, donosi</w:t>
      </w:r>
    </w:p>
    <w:p w:rsidR="00CF3AA1" w:rsidRPr="00CF3AA1" w:rsidRDefault="00CF3AA1" w:rsidP="00CF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3AA1" w:rsidRPr="00CF3AA1" w:rsidRDefault="00CF3AA1" w:rsidP="00CF3A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CF3AA1" w:rsidRPr="00CF3AA1" w:rsidRDefault="00CF3AA1" w:rsidP="00CF3A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hr-HR"/>
        </w:rPr>
      </w:pPr>
      <w:r w:rsidRPr="00CF3AA1">
        <w:rPr>
          <w:rFonts w:ascii="Times New Roman" w:eastAsia="Times New Roman" w:hAnsi="Times New Roman" w:cs="Times New Roman"/>
          <w:color w:val="000000"/>
          <w:sz w:val="36"/>
          <w:szCs w:val="36"/>
          <w:lang w:eastAsia="hr-HR"/>
        </w:rPr>
        <w:t xml:space="preserve"> </w:t>
      </w:r>
      <w:r w:rsidRPr="00CF3AA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hr-HR"/>
        </w:rPr>
        <w:t xml:space="preserve">ZAKLJUČAK </w:t>
      </w:r>
    </w:p>
    <w:p w:rsidR="00CF3AA1" w:rsidRPr="00A51771" w:rsidRDefault="00CF3AA1" w:rsidP="00A51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povodom razmatranja Izvješća o poslovanju </w:t>
      </w:r>
      <w:r w:rsidRPr="00CF3AA1">
        <w:rPr>
          <w:rFonts w:ascii="Times New Roman" w:eastAsia="Times New Roman" w:hAnsi="Times New Roman" w:cs="Times New Roman"/>
          <w:b/>
          <w:sz w:val="24"/>
          <w:szCs w:val="24"/>
        </w:rPr>
        <w:t>Agencije za održivi razvoj Općine Antunovac – RODA d.o.o. za gospodarski i ruralni razvoj i poticanje poduzetništva</w:t>
      </w:r>
    </w:p>
    <w:p w:rsidR="00CF3AA1" w:rsidRPr="00CF3AA1" w:rsidRDefault="00CF3AA1" w:rsidP="00CF3A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CF3AA1" w:rsidRPr="00CF3AA1" w:rsidRDefault="00CF3AA1" w:rsidP="00CF3A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CF3AA1" w:rsidRPr="00CF3AA1" w:rsidRDefault="00CF3AA1" w:rsidP="00CF3A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1.</w:t>
      </w:r>
    </w:p>
    <w:p w:rsidR="00CF3AA1" w:rsidRPr="00CF3AA1" w:rsidRDefault="00CF3AA1" w:rsidP="00CF3A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CF3AA1" w:rsidRPr="00CF3AA1" w:rsidRDefault="00CF3AA1" w:rsidP="00CF3AA1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CF3AA1">
        <w:rPr>
          <w:rFonts w:ascii="HRTimes" w:eastAsia="Times New Roman" w:hAnsi="HRTimes" w:cs="Times New Roman"/>
          <w:sz w:val="24"/>
          <w:szCs w:val="20"/>
        </w:rPr>
        <w:t xml:space="preserve"> </w:t>
      </w:r>
      <w:r w:rsidRPr="00CF3AA1">
        <w:rPr>
          <w:rFonts w:ascii="HRTimes" w:eastAsia="Times New Roman" w:hAnsi="HRTimes" w:cs="Times New Roman"/>
          <w:sz w:val="24"/>
          <w:szCs w:val="20"/>
        </w:rPr>
        <w:tab/>
        <w:t xml:space="preserve">Općinsko vijeće Općine Antunovac prihvaća Izvješće o poslovanju </w:t>
      </w:r>
      <w:r w:rsidRPr="00CF3AA1">
        <w:rPr>
          <w:rFonts w:ascii="Times New Roman" w:eastAsia="Times New Roman" w:hAnsi="Times New Roman" w:cs="Times New Roman"/>
          <w:sz w:val="24"/>
          <w:szCs w:val="24"/>
        </w:rPr>
        <w:t xml:space="preserve">Agencije za održivi razvoj Općine Antunovac – RODA d.o.o.  za gospodarski i ruralni razvoj i poticanje poduzetništva </w:t>
      </w:r>
      <w:r w:rsidRPr="00CF3AA1">
        <w:rPr>
          <w:rFonts w:ascii="HRTimes" w:eastAsia="Times New Roman" w:hAnsi="HRTimes" w:cs="Times New Roman"/>
          <w:sz w:val="24"/>
          <w:szCs w:val="20"/>
        </w:rPr>
        <w:t xml:space="preserve">za 2015. godinu, pripremljeno u </w:t>
      </w:r>
      <w:r w:rsidRPr="00CF3AA1">
        <w:rPr>
          <w:rFonts w:ascii="Times New Roman" w:eastAsia="Times New Roman" w:hAnsi="Times New Roman" w:cs="Times New Roman"/>
          <w:sz w:val="24"/>
          <w:szCs w:val="24"/>
        </w:rPr>
        <w:t>Agenciji za održivi razvoj Općine Antunovac – RODA d.o.o.  za gospodarski i ruralni razvoj i poticanje poduzetništva.</w:t>
      </w:r>
    </w:p>
    <w:p w:rsidR="00CF3AA1" w:rsidRPr="00CF3AA1" w:rsidRDefault="00CF3AA1" w:rsidP="00CF3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CF3AA1" w:rsidRPr="00CF3AA1" w:rsidRDefault="00CF3AA1" w:rsidP="00CF3A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2.</w:t>
      </w:r>
    </w:p>
    <w:p w:rsidR="00CF3AA1" w:rsidRPr="00CF3AA1" w:rsidRDefault="00CF3AA1" w:rsidP="00CF3AA1">
      <w:pPr>
        <w:spacing w:after="0" w:line="240" w:lineRule="auto"/>
        <w:ind w:firstLine="284"/>
        <w:jc w:val="both"/>
        <w:rPr>
          <w:rFonts w:ascii="HRTimes" w:eastAsia="Times New Roman" w:hAnsi="HRTimes" w:cs="Times New Roman"/>
          <w:sz w:val="24"/>
          <w:szCs w:val="24"/>
        </w:rPr>
      </w:pPr>
    </w:p>
    <w:p w:rsidR="00CF3AA1" w:rsidRPr="00CF3AA1" w:rsidRDefault="00CF3AA1" w:rsidP="00CF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AA1">
        <w:rPr>
          <w:rFonts w:ascii="HRTimes" w:eastAsia="Times New Roman" w:hAnsi="HRTimes" w:cs="Times New Roman"/>
          <w:sz w:val="24"/>
          <w:szCs w:val="24"/>
        </w:rPr>
        <w:t xml:space="preserve">Ovaj Zaključak bit će objavljen u </w:t>
      </w:r>
      <w:r w:rsidRPr="00CF3AA1">
        <w:rPr>
          <w:rFonts w:ascii="Times New Roman" w:eastAsia="Times New Roman" w:hAnsi="Times New Roman" w:cs="Times New Roman"/>
          <w:sz w:val="24"/>
          <w:szCs w:val="24"/>
        </w:rPr>
        <w:t>«Službenom glasniku Općine Antunovac».</w:t>
      </w: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3AA1" w:rsidRPr="00CF3AA1" w:rsidRDefault="00CF3AA1" w:rsidP="00CF3AA1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KLASA: 400-05/15-01/02</w:t>
      </w:r>
    </w:p>
    <w:p w:rsidR="00CF3AA1" w:rsidRPr="00CF3AA1" w:rsidRDefault="00CF3AA1" w:rsidP="00CF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F3AA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CF3AA1" w:rsidRDefault="00CF3AA1" w:rsidP="00CF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AA1">
        <w:rPr>
          <w:rFonts w:ascii="Times New Roman" w:eastAsia="Times New Roman" w:hAnsi="Times New Roman" w:cs="Times New Roman"/>
          <w:sz w:val="24"/>
          <w:szCs w:val="24"/>
        </w:rPr>
        <w:t xml:space="preserve">U Antunovcu, 14. srpnja 2015. </w:t>
      </w:r>
      <w:r w:rsidR="00A51771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CF3AA1">
        <w:rPr>
          <w:rFonts w:ascii="Times New Roman" w:eastAsia="Times New Roman" w:hAnsi="Times New Roman" w:cs="Times New Roman"/>
          <w:sz w:val="24"/>
          <w:szCs w:val="24"/>
        </w:rPr>
        <w:t>odine</w:t>
      </w:r>
    </w:p>
    <w:p w:rsidR="00A51771" w:rsidRPr="00CF3AA1" w:rsidRDefault="00A51771" w:rsidP="00CF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AA1" w:rsidRPr="00CF3AA1" w:rsidRDefault="00CF3AA1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3AA1">
        <w:rPr>
          <w:rFonts w:ascii="Times New Roman" w:eastAsia="Times New Roman" w:hAnsi="Times New Roman" w:cs="Times New Roman"/>
          <w:sz w:val="24"/>
          <w:szCs w:val="24"/>
        </w:rPr>
        <w:t>Predsjednik Općinskog vijeća</w:t>
      </w:r>
    </w:p>
    <w:p w:rsidR="00CF3AA1" w:rsidRPr="00CF3AA1" w:rsidRDefault="00CF3AA1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3AA1">
        <w:rPr>
          <w:rFonts w:ascii="Times New Roman" w:eastAsia="Times New Roman" w:hAnsi="Times New Roman" w:cs="Times New Roman"/>
          <w:sz w:val="24"/>
          <w:szCs w:val="24"/>
        </w:rPr>
        <w:t>Zlatko Matijević</w:t>
      </w:r>
    </w:p>
    <w:p w:rsidR="00CF3AA1" w:rsidRDefault="00CF3AA1" w:rsidP="00CF3AA1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F3AA1" w:rsidRDefault="00CF3AA1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244.</w:t>
      </w:r>
    </w:p>
    <w:p w:rsidR="009941F9" w:rsidRPr="009941F9" w:rsidRDefault="009941F9" w:rsidP="009941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 143/13 i 13/14) i članka 45. Statuta Općine Antunovac («Službeni glasnik Općine Antunovac» broj 2/13), Općinski načelnik Općine Antunovac dana, 05. lipnja 2015. godine, donosi</w:t>
      </w:r>
    </w:p>
    <w:p w:rsidR="009941F9" w:rsidRPr="009941F9" w:rsidRDefault="009941F9" w:rsidP="009941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41F9" w:rsidRPr="009941F9" w:rsidRDefault="009941F9" w:rsidP="009941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41F9" w:rsidRPr="009941F9" w:rsidRDefault="009941F9" w:rsidP="009941F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941F9" w:rsidRPr="009941F9" w:rsidRDefault="009941F9" w:rsidP="00994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isplati treće rate za nabavu </w:t>
      </w:r>
      <w:proofErr w:type="spellStart"/>
      <w:r w:rsidRPr="009941F9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softwerske</w:t>
      </w:r>
      <w:proofErr w:type="spellEnd"/>
      <w:r w:rsidRPr="009941F9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opreme na rok od 3 godine</w:t>
      </w:r>
    </w:p>
    <w:p w:rsidR="009941F9" w:rsidRPr="009941F9" w:rsidRDefault="009941F9" w:rsidP="009941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41F9" w:rsidRPr="009941F9" w:rsidRDefault="009941F9" w:rsidP="009941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41F9" w:rsidRPr="009941F9" w:rsidRDefault="009941F9" w:rsidP="009941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9941F9" w:rsidRPr="009941F9" w:rsidRDefault="009941F9" w:rsidP="009941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9941F9" w:rsidRPr="009941F9" w:rsidRDefault="009941F9" w:rsidP="009941F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40/15.</w:t>
      </w:r>
    </w:p>
    <w:p w:rsidR="009941F9" w:rsidRPr="009941F9" w:rsidRDefault="009941F9" w:rsidP="00994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9941F9" w:rsidRPr="009941F9" w:rsidRDefault="009941F9" w:rsidP="00994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41F9" w:rsidRPr="009941F9" w:rsidRDefault="009941F9" w:rsidP="009941F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9941F9" w:rsidRPr="009941F9" w:rsidRDefault="009941F9" w:rsidP="009941F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41F9" w:rsidRPr="009941F9" w:rsidRDefault="009941F9" w:rsidP="009941F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Predmet nabave je: isplata treće rate za nabavu operativnog sustava </w:t>
      </w:r>
      <w:proofErr w:type="spellStart"/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>OfficeProPlusa</w:t>
      </w:r>
      <w:proofErr w:type="spellEnd"/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 </w:t>
      </w:r>
      <w:proofErr w:type="spellStart"/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>WindowsPro</w:t>
      </w:r>
      <w:proofErr w:type="spellEnd"/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8 i Windows server 10, na rok od 3 godine</w:t>
      </w:r>
    </w:p>
    <w:p w:rsidR="009941F9" w:rsidRPr="009941F9" w:rsidRDefault="009941F9" w:rsidP="009941F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41F9" w:rsidRPr="009941F9" w:rsidRDefault="009941F9" w:rsidP="009941F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9941F9" w:rsidRPr="009941F9" w:rsidRDefault="009941F9" w:rsidP="009941F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41F9" w:rsidRPr="009941F9" w:rsidRDefault="009941F9" w:rsidP="009941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</w:t>
      </w:r>
      <w:proofErr w:type="spellStart"/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>Spin</w:t>
      </w:r>
      <w:proofErr w:type="spellEnd"/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proofErr w:type="spellStart"/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>informatica</w:t>
      </w:r>
      <w:proofErr w:type="spellEnd"/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d.o.o. Osijek, Županijska 15, u iznosu od 15.364,35 kn bez PDV-a.</w:t>
      </w:r>
    </w:p>
    <w:p w:rsidR="009941F9" w:rsidRPr="009941F9" w:rsidRDefault="009941F9" w:rsidP="009941F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41F9" w:rsidRPr="009941F9" w:rsidRDefault="009941F9" w:rsidP="009941F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9941F9" w:rsidRPr="009941F9" w:rsidRDefault="009941F9" w:rsidP="009941F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9941F9" w:rsidRPr="009941F9" w:rsidRDefault="009941F9" w:rsidP="009941F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godinu, sa pozicije R016 Zakupnine i najamnine.</w:t>
      </w:r>
    </w:p>
    <w:p w:rsidR="009941F9" w:rsidRPr="009941F9" w:rsidRDefault="009941F9" w:rsidP="009941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41F9" w:rsidRPr="009941F9" w:rsidRDefault="009941F9" w:rsidP="009941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9941F9" w:rsidRPr="009941F9" w:rsidRDefault="009941F9" w:rsidP="00994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9941F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9941F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9941F9" w:rsidRPr="009941F9" w:rsidRDefault="009941F9" w:rsidP="00994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9941F9" w:rsidRPr="009941F9" w:rsidRDefault="009941F9" w:rsidP="00994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41F9" w:rsidRPr="009941F9" w:rsidRDefault="009941F9" w:rsidP="00994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650-01/13-01/06</w:t>
      </w:r>
    </w:p>
    <w:p w:rsidR="009941F9" w:rsidRPr="009941F9" w:rsidRDefault="009941F9" w:rsidP="009941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2158/02-01-15-8</w:t>
      </w:r>
    </w:p>
    <w:p w:rsidR="009941F9" w:rsidRPr="009941F9" w:rsidRDefault="009941F9" w:rsidP="00994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05. lipnja 2015. godine</w:t>
      </w: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A51771" w:rsidRDefault="00A51771" w:rsidP="00A51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41F9" w:rsidRPr="009941F9" w:rsidRDefault="009941F9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9941F9" w:rsidRPr="009941F9" w:rsidRDefault="009941F9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941F9">
        <w:rPr>
          <w:rFonts w:ascii="Times New Roman" w:eastAsia="Times New Roman" w:hAnsi="Times New Roman" w:cs="Times New Roman"/>
          <w:sz w:val="24"/>
          <w:szCs w:val="20"/>
          <w:lang w:eastAsia="hr-HR"/>
        </w:rPr>
        <w:t>Ivan Anušić</w:t>
      </w:r>
    </w:p>
    <w:p w:rsidR="00CF3AA1" w:rsidRDefault="00CF3AA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1F9" w:rsidRDefault="009941F9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245.</w:t>
      </w:r>
    </w:p>
    <w:p w:rsidR="00B77D79" w:rsidRPr="00B77D79" w:rsidRDefault="00B77D79" w:rsidP="00B77D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05. lipnja 2015. godine, donosi</w:t>
      </w: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77D79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77D79" w:rsidRPr="00B77D79" w:rsidRDefault="00B77D79" w:rsidP="00B77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7D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tračne brusilice</w:t>
      </w:r>
    </w:p>
    <w:p w:rsidR="00B77D79" w:rsidRPr="00B77D79" w:rsidRDefault="00B77D79" w:rsidP="00B77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77D79" w:rsidRPr="00B77D79" w:rsidRDefault="00B77D79" w:rsidP="00B77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08/15.</w:t>
      </w: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B77D79" w:rsidRPr="00B77D79" w:rsidRDefault="00B77D79" w:rsidP="00B77D7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7D79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77D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</w:t>
      </w:r>
      <w:r w:rsidRPr="00B77D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B77D79">
        <w:rPr>
          <w:rFonts w:ascii="Times New Roman" w:eastAsia="Times New Roman" w:hAnsi="Times New Roman" w:cs="Times New Roman"/>
          <w:sz w:val="24"/>
          <w:szCs w:val="24"/>
          <w:lang w:eastAsia="hr-HR"/>
        </w:rPr>
        <w:t>nabava tra</w:t>
      </w:r>
      <w:r w:rsidRPr="00B77D79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B77D79">
        <w:rPr>
          <w:rFonts w:ascii="Times New Roman" w:eastAsia="Times New Roman" w:hAnsi="Times New Roman" w:cs="Times New Roman"/>
          <w:sz w:val="24"/>
          <w:szCs w:val="24"/>
          <w:lang w:eastAsia="hr-HR"/>
        </w:rPr>
        <w:t>ne brusilice.</w:t>
      </w: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B77D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PEVEC d.d., Ante Trumbića 1 b, Bjelovar, na iznos od 275,11 kn bez PDV-a.</w:t>
      </w:r>
    </w:p>
    <w:p w:rsidR="00B77D79" w:rsidRPr="00B77D79" w:rsidRDefault="00B77D79" w:rsidP="00B77D7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Sredstva za plaćanje nabave osigurana su u Proračunu Općine Antunovac za 2015. godinu sa pozicije R167 Sitan inventar.</w:t>
      </w:r>
    </w:p>
    <w:p w:rsidR="00B77D79" w:rsidRPr="00B77D79" w:rsidRDefault="00B77D79" w:rsidP="00B77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330-01/15-01/05</w:t>
      </w: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2158/02-01-15-23</w:t>
      </w:r>
    </w:p>
    <w:p w:rsidR="00B77D79" w:rsidRPr="00B77D79" w:rsidRDefault="00B77D79" w:rsidP="00B7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05. lipnja 2015. godine</w:t>
      </w: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A51771" w:rsidRDefault="00A51771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B77D79" w:rsidRPr="00B77D79" w:rsidRDefault="00B77D79" w:rsidP="00A51771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77D79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9941F9" w:rsidRDefault="009941F9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D79" w:rsidRDefault="00B77D79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246. </w:t>
      </w:r>
    </w:p>
    <w:p w:rsidR="00B77D79" w:rsidRPr="00B77D79" w:rsidRDefault="00B77D79" w:rsidP="00B77D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18. stavak 3. Zakona o javnoj nabavi («Narodne novine» broj  90/11, 83/13, 143/13 i 13/14) i članka 45. Statuta Općine Antunovac («Službeni glasnik Općine Antunovac» broj 2/13), Općinski načelnik Općine Antunovac dana, 08. lipnja 2015. godine, donosi</w:t>
      </w: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7D79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IZMJENU ODLUKE</w:t>
      </w:r>
    </w:p>
    <w:p w:rsidR="00B77D79" w:rsidRPr="00B77D79" w:rsidRDefault="00B77D79" w:rsidP="00B77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7D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stručnog nadzora nad rekonstrukcijom postojeće </w:t>
      </w:r>
    </w:p>
    <w:p w:rsidR="00B77D79" w:rsidRPr="00B77D79" w:rsidRDefault="00B77D79" w:rsidP="00B77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7D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javne rasvjete u mjestu Antunovac</w:t>
      </w: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77D79" w:rsidRPr="00B77D79" w:rsidRDefault="00B77D79" w:rsidP="00B77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77D79">
        <w:rPr>
          <w:rFonts w:ascii="Times New Roman" w:eastAsia="Times New Roman" w:hAnsi="Times New Roman" w:cs="Times New Roman"/>
          <w:sz w:val="24"/>
          <w:szCs w:val="20"/>
        </w:rPr>
        <w:tab/>
        <w:t>Odluka o nabavi usluge stru</w:t>
      </w:r>
      <w:r w:rsidRPr="00B77D79">
        <w:rPr>
          <w:rFonts w:ascii="Times New Roman" w:eastAsia="Times New Roman" w:hAnsi="Times New Roman" w:cs="Times New Roman" w:hint="eastAsia"/>
          <w:sz w:val="24"/>
          <w:szCs w:val="20"/>
        </w:rPr>
        <w:t>č</w:t>
      </w:r>
      <w:r w:rsidRPr="00B77D79">
        <w:rPr>
          <w:rFonts w:ascii="Times New Roman" w:eastAsia="Times New Roman" w:hAnsi="Times New Roman" w:cs="Times New Roman"/>
          <w:sz w:val="24"/>
          <w:szCs w:val="20"/>
        </w:rPr>
        <w:t>nog nadzora nad rekonstrukcijom postoje</w:t>
      </w:r>
      <w:r w:rsidRPr="00B77D79">
        <w:rPr>
          <w:rFonts w:ascii="Times New Roman" w:eastAsia="Times New Roman" w:hAnsi="Times New Roman" w:cs="Times New Roman" w:hint="eastAsia"/>
          <w:sz w:val="24"/>
          <w:szCs w:val="20"/>
        </w:rPr>
        <w:t>ć</w:t>
      </w:r>
      <w:r w:rsidRPr="00B77D79">
        <w:rPr>
          <w:rFonts w:ascii="Times New Roman" w:eastAsia="Times New Roman" w:hAnsi="Times New Roman" w:cs="Times New Roman"/>
          <w:sz w:val="24"/>
          <w:szCs w:val="20"/>
        </w:rPr>
        <w:t xml:space="preserve">e javne rasvjete u mjestu Antunovac </w:t>
      </w:r>
      <w:r w:rsidRPr="00B77D79">
        <w:rPr>
          <w:rFonts w:ascii="Times New Roman" w:eastAsia="Times New Roman" w:hAnsi="Times New Roman" w:cs="Times New Roman"/>
          <w:sz w:val="24"/>
          <w:szCs w:val="24"/>
        </w:rPr>
        <w:t xml:space="preserve">(„Službeni glasnik Općine Antunovac“ broj 08/15), </w:t>
      </w:r>
      <w:r w:rsidRPr="00B77D79">
        <w:rPr>
          <w:rFonts w:ascii="Times New Roman" w:eastAsia="Times New Roman" w:hAnsi="Times New Roman" w:cs="Times New Roman"/>
          <w:sz w:val="24"/>
          <w:szCs w:val="20"/>
        </w:rPr>
        <w:t>mijenja se prema odredbama ove Odluke.</w:t>
      </w: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77D79">
        <w:rPr>
          <w:rFonts w:ascii="Times New Roman" w:eastAsia="Times New Roman" w:hAnsi="Times New Roman" w:cs="Times New Roman"/>
          <w:sz w:val="24"/>
          <w:szCs w:val="20"/>
        </w:rPr>
        <w:t>Članak 2.</w:t>
      </w:r>
    </w:p>
    <w:p w:rsidR="00B77D79" w:rsidRPr="00B77D79" w:rsidRDefault="00B77D79" w:rsidP="00B77D7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77D79" w:rsidRPr="00B77D79" w:rsidRDefault="00B77D79" w:rsidP="00B77D79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77D79">
        <w:rPr>
          <w:rFonts w:ascii="Times New Roman" w:eastAsia="Times New Roman" w:hAnsi="Times New Roman" w:cs="Times New Roman"/>
          <w:sz w:val="24"/>
          <w:szCs w:val="20"/>
        </w:rPr>
        <w:tab/>
      </w:r>
      <w:r w:rsidRPr="00B77D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7D79">
        <w:rPr>
          <w:rFonts w:ascii="Times New Roman" w:eastAsia="Times New Roman" w:hAnsi="Times New Roman" w:cs="Times New Roman"/>
          <w:sz w:val="24"/>
          <w:szCs w:val="20"/>
        </w:rPr>
        <w:t xml:space="preserve">Članak 4. mijenja se i glasi: </w:t>
      </w:r>
    </w:p>
    <w:p w:rsidR="00B77D79" w:rsidRPr="00B77D79" w:rsidRDefault="00B77D79" w:rsidP="00B77D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77D79">
        <w:rPr>
          <w:rFonts w:ascii="Times New Roman" w:eastAsia="Times New Roman" w:hAnsi="Times New Roman" w:cs="Times New Roman"/>
          <w:sz w:val="24"/>
          <w:szCs w:val="20"/>
        </w:rPr>
        <w:t>„Sredstva za pla</w:t>
      </w:r>
      <w:r w:rsidRPr="00B77D79">
        <w:rPr>
          <w:rFonts w:ascii="Times New Roman" w:eastAsia="Times New Roman" w:hAnsi="Times New Roman" w:cs="Times New Roman" w:hint="eastAsia"/>
          <w:sz w:val="24"/>
          <w:szCs w:val="20"/>
        </w:rPr>
        <w:t>ć</w:t>
      </w:r>
      <w:r w:rsidRPr="00B77D79">
        <w:rPr>
          <w:rFonts w:ascii="Times New Roman" w:eastAsia="Times New Roman" w:hAnsi="Times New Roman" w:cs="Times New Roman"/>
          <w:sz w:val="24"/>
          <w:szCs w:val="20"/>
        </w:rPr>
        <w:t>anje nabave osigurana su u Prora</w:t>
      </w:r>
      <w:r w:rsidRPr="00B77D79">
        <w:rPr>
          <w:rFonts w:ascii="Times New Roman" w:eastAsia="Times New Roman" w:hAnsi="Times New Roman" w:cs="Times New Roman" w:hint="eastAsia"/>
          <w:sz w:val="24"/>
          <w:szCs w:val="20"/>
        </w:rPr>
        <w:t>č</w:t>
      </w:r>
      <w:r w:rsidRPr="00B77D79">
        <w:rPr>
          <w:rFonts w:ascii="Times New Roman" w:eastAsia="Times New Roman" w:hAnsi="Times New Roman" w:cs="Times New Roman"/>
          <w:sz w:val="24"/>
          <w:szCs w:val="20"/>
        </w:rPr>
        <w:t>unu Op</w:t>
      </w:r>
      <w:r w:rsidRPr="00B77D79">
        <w:rPr>
          <w:rFonts w:ascii="Times New Roman" w:eastAsia="Times New Roman" w:hAnsi="Times New Roman" w:cs="Times New Roman" w:hint="eastAsia"/>
          <w:sz w:val="24"/>
          <w:szCs w:val="20"/>
        </w:rPr>
        <w:t>ć</w:t>
      </w:r>
      <w:r w:rsidRPr="00B77D79">
        <w:rPr>
          <w:rFonts w:ascii="Times New Roman" w:eastAsia="Times New Roman" w:hAnsi="Times New Roman" w:cs="Times New Roman"/>
          <w:sz w:val="24"/>
          <w:szCs w:val="20"/>
        </w:rPr>
        <w:t>ine Antunovac za 2015. godinu, sa pozicije R036, R036-1 Izgradnja javne rasvjete.“</w:t>
      </w: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77D79">
        <w:rPr>
          <w:rFonts w:ascii="Times New Roman" w:eastAsia="Times New Roman" w:hAnsi="Times New Roman" w:cs="Times New Roman"/>
          <w:sz w:val="24"/>
          <w:szCs w:val="20"/>
        </w:rPr>
        <w:t>Članak 3.</w:t>
      </w: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77D79">
        <w:rPr>
          <w:rFonts w:ascii="Times New Roman" w:eastAsia="Times New Roman" w:hAnsi="Times New Roman" w:cs="Times New Roman"/>
          <w:sz w:val="24"/>
          <w:szCs w:val="20"/>
        </w:rPr>
        <w:lastRenderedPageBreak/>
        <w:tab/>
      </w:r>
      <w:r w:rsidRPr="00B77D79">
        <w:rPr>
          <w:rFonts w:ascii="Times New Roman" w:eastAsia="Times New Roman" w:hAnsi="Times New Roman" w:cs="Times New Roman"/>
          <w:sz w:val="24"/>
          <w:szCs w:val="20"/>
        </w:rPr>
        <w:tab/>
        <w:t>Ova Odluka stupa na snagu danom donošenja i objavit će se u «Službenom glasniku Općine Antunovac».</w:t>
      </w: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351-01/14-01/09</w:t>
      </w: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2158/02-01-15-87</w:t>
      </w:r>
    </w:p>
    <w:p w:rsidR="00A51771" w:rsidRDefault="00B77D79" w:rsidP="00B7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D79">
        <w:rPr>
          <w:rFonts w:ascii="Times New Roman" w:eastAsia="Times New Roman" w:hAnsi="Times New Roman" w:cs="Times New Roman"/>
          <w:sz w:val="24"/>
          <w:szCs w:val="24"/>
        </w:rPr>
        <w:t xml:space="preserve">U Antunovcu, 01. lipnja 2015. </w:t>
      </w:r>
      <w:r w:rsidR="00A51771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B77D79">
        <w:rPr>
          <w:rFonts w:ascii="Times New Roman" w:eastAsia="Times New Roman" w:hAnsi="Times New Roman" w:cs="Times New Roman"/>
          <w:sz w:val="24"/>
          <w:szCs w:val="24"/>
        </w:rPr>
        <w:t>odine</w:t>
      </w:r>
    </w:p>
    <w:p w:rsidR="00B77D79" w:rsidRPr="00B77D79" w:rsidRDefault="00B77D79" w:rsidP="00B7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D79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B77D79" w:rsidRPr="00B77D79" w:rsidRDefault="00B77D79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7D79">
        <w:rPr>
          <w:rFonts w:ascii="Times New Roman" w:eastAsia="Times New Roman" w:hAnsi="Times New Roman" w:cs="Times New Roman"/>
          <w:sz w:val="24"/>
          <w:szCs w:val="24"/>
        </w:rPr>
        <w:t>Općinski načelnik</w:t>
      </w:r>
    </w:p>
    <w:p w:rsidR="00B77D79" w:rsidRDefault="00B77D79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7D79">
        <w:rPr>
          <w:rFonts w:ascii="Times New Roman" w:eastAsia="Times New Roman" w:hAnsi="Times New Roman" w:cs="Times New Roman"/>
          <w:sz w:val="24"/>
          <w:szCs w:val="24"/>
        </w:rPr>
        <w:t>Ivan Anušić</w:t>
      </w:r>
    </w:p>
    <w:p w:rsidR="00A51771" w:rsidRDefault="00A51771" w:rsidP="00A51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7D79" w:rsidRDefault="00B77D79" w:rsidP="00B7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247.</w:t>
      </w:r>
    </w:p>
    <w:p w:rsidR="00B77D79" w:rsidRPr="00B77D79" w:rsidRDefault="00B77D79" w:rsidP="00B77D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B77D7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143/13 i 13/14) i </w:t>
      </w:r>
      <w:r w:rsidRPr="00B77D7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B77D7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B77D7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B77D7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B77D7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B77D7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08. lipnja 2015. godine, donosi</w:t>
      </w:r>
    </w:p>
    <w:p w:rsidR="00B77D79" w:rsidRPr="00B77D79" w:rsidRDefault="00B77D79" w:rsidP="00B77D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77D79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77D79" w:rsidRPr="00B77D79" w:rsidRDefault="00B77D79" w:rsidP="00B77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77D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objave tematskog priloga u dnevnim novinama Glas Slavonije povodom „Dana Općine Antunovac“</w:t>
      </w:r>
    </w:p>
    <w:p w:rsidR="00B77D79" w:rsidRPr="00B77D79" w:rsidRDefault="00B77D79" w:rsidP="00B77D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77D79" w:rsidRPr="00B77D79" w:rsidRDefault="00B77D79" w:rsidP="00B77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36/15.</w:t>
      </w: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B77D79" w:rsidRPr="00B77D79" w:rsidRDefault="00B77D79" w:rsidP="00B77D7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7D79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77D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objave tematskog priloga u dnevnim novinama Glas Slavonije povodom „Dana Općine Antunovac“.</w:t>
      </w: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B77D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GLAS SLAVONIJE d.d., Ul. Hrvatske Republike 20, Osijek, na iznos od 4.600,00 kn bez PDV-a.</w:t>
      </w:r>
    </w:p>
    <w:p w:rsidR="00B77D79" w:rsidRPr="00B77D79" w:rsidRDefault="00B77D79" w:rsidP="00B77D7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4.</w:t>
      </w: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B77D7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R014 Usluge promidžbe i informiranja - protokol. </w:t>
      </w:r>
    </w:p>
    <w:p w:rsidR="00B77D79" w:rsidRPr="00B77D79" w:rsidRDefault="00B77D79" w:rsidP="00B77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032-01/15-01/04</w:t>
      </w:r>
    </w:p>
    <w:p w:rsidR="00B77D79" w:rsidRPr="00B77D79" w:rsidRDefault="00B77D79" w:rsidP="00B7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2158/02-01-15-5</w:t>
      </w:r>
    </w:p>
    <w:p w:rsidR="00B77D79" w:rsidRPr="00B77D79" w:rsidRDefault="00B77D79" w:rsidP="00B7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08. lipnja 2015. godine</w:t>
      </w: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77D79" w:rsidRPr="00B77D79" w:rsidRDefault="00B77D79" w:rsidP="00B7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</w:p>
    <w:p w:rsidR="00B77D79" w:rsidRPr="00B77D79" w:rsidRDefault="00B77D79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77D79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B77D79" w:rsidRPr="00B77D79" w:rsidRDefault="00B77D79" w:rsidP="00A51771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77D79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B77D79" w:rsidRDefault="00B77D79" w:rsidP="00B7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7D79" w:rsidRDefault="00B77D79" w:rsidP="00B7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248.</w:t>
      </w:r>
    </w:p>
    <w:p w:rsidR="00E40354" w:rsidRDefault="00E40354" w:rsidP="00B7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0354" w:rsidRPr="00E40354" w:rsidRDefault="00E40354" w:rsidP="00E403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E4035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143/13 i 13/14) i </w:t>
      </w:r>
      <w:r w:rsidRPr="00E4035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E4035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E4035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E4035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E4035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E4035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08. lipnja 2015. godine, donosi</w:t>
      </w:r>
    </w:p>
    <w:p w:rsidR="00E40354" w:rsidRPr="00E40354" w:rsidRDefault="00E40354" w:rsidP="00E4035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0354" w:rsidRPr="00E40354" w:rsidRDefault="00E40354" w:rsidP="00E40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4035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40354" w:rsidRPr="00E40354" w:rsidRDefault="00E40354" w:rsidP="00E40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objave čestitke u Glasu Slavonije povodom Dana državnosti</w:t>
      </w:r>
    </w:p>
    <w:p w:rsidR="00E40354" w:rsidRPr="00E40354" w:rsidRDefault="00E40354" w:rsidP="00E403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0354" w:rsidRPr="00E40354" w:rsidRDefault="00E40354" w:rsidP="00E403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40354" w:rsidRPr="00E40354" w:rsidRDefault="00E40354" w:rsidP="00E403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40354" w:rsidRPr="00E40354" w:rsidRDefault="00E40354" w:rsidP="00E4035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36/15.</w:t>
      </w: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0354" w:rsidRPr="00E40354" w:rsidRDefault="00E40354" w:rsidP="00E4035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40354" w:rsidRPr="00E40354" w:rsidRDefault="00E40354" w:rsidP="00E4035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objave čestitke u Glasu Slavonije povodom Dana državnosti.</w:t>
      </w: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 </w:t>
      </w:r>
    </w:p>
    <w:p w:rsidR="00E40354" w:rsidRPr="00E40354" w:rsidRDefault="00E40354" w:rsidP="00E4035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40354" w:rsidRPr="00E40354" w:rsidRDefault="00E40354" w:rsidP="00E4035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0354" w:rsidRPr="00E40354" w:rsidRDefault="00E40354" w:rsidP="00E403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GLAS SLAVONIJE d.d., Ul. Hrvatske Republike 20, Osijek, na iznos od 2.320,00 kn bez PDV-a.</w:t>
      </w:r>
    </w:p>
    <w:p w:rsidR="00E40354" w:rsidRPr="00E40354" w:rsidRDefault="00E40354" w:rsidP="00E4035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0354" w:rsidRPr="00E40354" w:rsidRDefault="00E40354" w:rsidP="00E4035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40354" w:rsidRPr="00E40354" w:rsidRDefault="00E40354" w:rsidP="00E4035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0354" w:rsidRPr="00E40354" w:rsidRDefault="00E40354" w:rsidP="00E4035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R014 Usluge promidžbe i informiranja - protokol. </w:t>
      </w:r>
    </w:p>
    <w:p w:rsidR="00E40354" w:rsidRPr="00E40354" w:rsidRDefault="00E40354" w:rsidP="00E403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0354" w:rsidRPr="00E40354" w:rsidRDefault="00E40354" w:rsidP="00E403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032-01/15-01/04</w:t>
      </w: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2158/02-01-15-6</w:t>
      </w:r>
    </w:p>
    <w:p w:rsidR="00E40354" w:rsidRPr="00E40354" w:rsidRDefault="00E40354" w:rsidP="00E4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08. lipnja 2015. godine</w:t>
      </w: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40354" w:rsidRPr="00E40354" w:rsidRDefault="00E40354" w:rsidP="00E4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</w:p>
    <w:p w:rsidR="00E40354" w:rsidRPr="00E40354" w:rsidRDefault="00E40354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40354" w:rsidRPr="00E40354" w:rsidRDefault="00E40354" w:rsidP="00A51771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40354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B77D79" w:rsidRDefault="00B77D79" w:rsidP="00B7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0354" w:rsidRDefault="00E40354" w:rsidP="00B7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249.</w:t>
      </w:r>
    </w:p>
    <w:p w:rsidR="00E40354" w:rsidRPr="00B77D79" w:rsidRDefault="00E40354" w:rsidP="00B77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0354" w:rsidRPr="00E40354" w:rsidRDefault="00E40354" w:rsidP="00E4035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90/11, </w:t>
      </w: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09. lipnja 2015. godine, donosi</w:t>
      </w: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354" w:rsidRPr="00E40354" w:rsidRDefault="00E40354" w:rsidP="00E40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4035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40354" w:rsidRPr="00E40354" w:rsidRDefault="00E40354" w:rsidP="00E40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materijala za uređenje NK Vitez</w:t>
      </w: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354" w:rsidRPr="00E40354" w:rsidRDefault="00E40354" w:rsidP="00E403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E40354" w:rsidRPr="00E40354" w:rsidRDefault="00E40354" w:rsidP="00E403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E40354" w:rsidRPr="00E40354" w:rsidRDefault="00E40354" w:rsidP="00E4035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83/15.</w:t>
      </w: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Odgovorna osoba naručitelja je Ivan Anušić, Općinski načelnik Općine Antunovac.</w:t>
      </w: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354" w:rsidRPr="00E40354" w:rsidRDefault="00E40354" w:rsidP="00E4035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E40354" w:rsidRPr="00E40354" w:rsidRDefault="00E40354" w:rsidP="00E4035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354" w:rsidRPr="00E40354" w:rsidRDefault="00E40354" w:rsidP="00E4035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materijala za ure</w:t>
      </w:r>
      <w:r w:rsidRPr="00E40354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>enje NK Vitez.</w:t>
      </w:r>
    </w:p>
    <w:p w:rsidR="00E40354" w:rsidRPr="00E40354" w:rsidRDefault="00E40354" w:rsidP="00E4035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354" w:rsidRPr="00E40354" w:rsidRDefault="00E40354" w:rsidP="00E4035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E40354" w:rsidRPr="00E40354" w:rsidRDefault="00E40354" w:rsidP="00E4035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354" w:rsidRPr="00E40354" w:rsidRDefault="00E40354" w:rsidP="00E403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</w:t>
      </w:r>
      <w:proofErr w:type="spellStart"/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>Conty</w:t>
      </w:r>
      <w:proofErr w:type="spellEnd"/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plus d.o.o., Vinkovačka 68, 31000 Osijek, na iznos od 3.441,68 kn bez PDV-a.</w:t>
      </w:r>
    </w:p>
    <w:p w:rsidR="00E40354" w:rsidRPr="00E40354" w:rsidRDefault="00E40354" w:rsidP="00E4035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0354" w:rsidRPr="00E40354" w:rsidRDefault="00E40354" w:rsidP="00E4035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40354" w:rsidRPr="00E40354" w:rsidRDefault="00E40354" w:rsidP="00E4035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0354" w:rsidRPr="00E40354" w:rsidRDefault="00E40354" w:rsidP="00E4035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R059c Uređenje objekata.</w:t>
      </w:r>
    </w:p>
    <w:p w:rsidR="00E40354" w:rsidRPr="00E40354" w:rsidRDefault="00E40354" w:rsidP="00E4035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354" w:rsidRPr="00E40354" w:rsidRDefault="00E40354" w:rsidP="00E403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620-01/15-01/01</w:t>
      </w:r>
    </w:p>
    <w:p w:rsidR="00E40354" w:rsidRPr="00E40354" w:rsidRDefault="00E40354" w:rsidP="00E40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2158/02-01-15-10</w:t>
      </w:r>
    </w:p>
    <w:p w:rsidR="00E40354" w:rsidRPr="00E40354" w:rsidRDefault="00E40354" w:rsidP="00E4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09. lipnja 2015. godine</w:t>
      </w: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A51771" w:rsidRDefault="00A51771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0354" w:rsidRPr="00E40354" w:rsidRDefault="00E40354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E40354" w:rsidRPr="00E40354" w:rsidRDefault="00E40354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>Ivan Anušić</w:t>
      </w:r>
    </w:p>
    <w:p w:rsidR="00CF3AA1" w:rsidRDefault="00CF3AA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0354" w:rsidRDefault="00E40354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250.</w:t>
      </w:r>
    </w:p>
    <w:p w:rsidR="00E96654" w:rsidRPr="00E96654" w:rsidRDefault="00E96654" w:rsidP="00E9665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9665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96654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dana, 09. lipnja 2015. godine, donosi</w:t>
      </w:r>
    </w:p>
    <w:p w:rsidR="00E96654" w:rsidRPr="00E96654" w:rsidRDefault="00E96654" w:rsidP="00E9665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96654" w:rsidRPr="00E96654" w:rsidRDefault="00E96654" w:rsidP="00E966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96654" w:rsidRPr="00E96654" w:rsidRDefault="00E96654" w:rsidP="00E9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9665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96654" w:rsidRPr="00E96654" w:rsidRDefault="00E96654" w:rsidP="00E9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E9665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donaciji novčanih sredstava Humanitarnoj udruzi „Rijeka ljubavi“</w:t>
      </w:r>
    </w:p>
    <w:p w:rsidR="00E96654" w:rsidRPr="00E96654" w:rsidRDefault="00E96654" w:rsidP="00E966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96654" w:rsidRPr="00E96654" w:rsidRDefault="00E96654" w:rsidP="00E966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96654" w:rsidRPr="00E96654" w:rsidRDefault="00E96654" w:rsidP="00E966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665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E96654" w:rsidRPr="00E96654" w:rsidRDefault="00E96654" w:rsidP="00E966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665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9665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E96654" w:rsidRPr="00E96654" w:rsidRDefault="00E96654" w:rsidP="00E9665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9665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9665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Općinski načelnik donosi Odluku o donaciji novčanih sredstava u iznosu od </w:t>
      </w:r>
      <w:r w:rsidRPr="00E96654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1.000,00 kuna mjesečno do opoziva Humanitarnoj udruzi „Rijeka ljubavi“ iz Osijeka, Strossmayerova 68, u svrhu potpore socijalno ugroženim obiteljima.</w:t>
      </w:r>
    </w:p>
    <w:p w:rsidR="00E96654" w:rsidRPr="00E96654" w:rsidRDefault="00E96654" w:rsidP="00E966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6654" w:rsidRPr="00E96654" w:rsidRDefault="00E96654" w:rsidP="00E966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9665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96654" w:rsidRPr="00E96654" w:rsidRDefault="00E96654" w:rsidP="00E966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6654" w:rsidRPr="00E96654" w:rsidRDefault="00E96654" w:rsidP="00E966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9665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Humanitarna udruga „Rijeka ljubavi“ iz Osijeka,</w:t>
      </w:r>
      <w:r w:rsidRPr="00E96654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E96654">
        <w:rPr>
          <w:rFonts w:ascii="Times New Roman" w:eastAsia="Times New Roman" w:hAnsi="Times New Roman" w:cs="Times New Roman"/>
          <w:sz w:val="24"/>
          <w:szCs w:val="20"/>
          <w:lang w:eastAsia="hr-HR"/>
        </w:rPr>
        <w:t>Strossmayerova 68, obratila se Općini Antunovac sa zamolbom za donaciju novčanih sredstava, te je odlučeno kao u članku 1. ove odluke.</w:t>
      </w:r>
    </w:p>
    <w:p w:rsidR="00E96654" w:rsidRPr="00E96654" w:rsidRDefault="00E96654" w:rsidP="00E9665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96654" w:rsidRPr="00E96654" w:rsidRDefault="00E96654" w:rsidP="00E9665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9665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96654" w:rsidRPr="00E96654" w:rsidRDefault="00E96654" w:rsidP="00E9665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6654" w:rsidRPr="00E96654" w:rsidRDefault="00E96654" w:rsidP="00E9665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9665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R138 -1 Ostale udruge – socijalne djelatnosti.</w:t>
      </w:r>
    </w:p>
    <w:p w:rsidR="00E96654" w:rsidRPr="00E96654" w:rsidRDefault="00E96654" w:rsidP="00E966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6654" w:rsidRPr="00E96654" w:rsidRDefault="00E96654" w:rsidP="00E966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9665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96654" w:rsidRPr="00E96654" w:rsidRDefault="00E96654" w:rsidP="00E966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96654" w:rsidRPr="00E96654" w:rsidRDefault="00E96654" w:rsidP="00E966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9665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E96654" w:rsidRPr="00E96654" w:rsidRDefault="00E96654" w:rsidP="00E966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96654" w:rsidRPr="00E96654" w:rsidRDefault="00E96654" w:rsidP="00E966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665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007-01/15-01/09</w:t>
      </w:r>
    </w:p>
    <w:p w:rsidR="00E96654" w:rsidRPr="00E96654" w:rsidRDefault="00E96654" w:rsidP="00E966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665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A51771" w:rsidRDefault="00E96654" w:rsidP="00E966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66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09. lipnja 2015. </w:t>
      </w:r>
      <w:r w:rsidR="00A51771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Pr="00E96654">
        <w:rPr>
          <w:rFonts w:ascii="Times New Roman" w:eastAsia="Times New Roman" w:hAnsi="Times New Roman" w:cs="Times New Roman"/>
          <w:sz w:val="24"/>
          <w:szCs w:val="24"/>
          <w:lang w:eastAsia="hr-HR"/>
        </w:rPr>
        <w:t>odine</w:t>
      </w:r>
    </w:p>
    <w:p w:rsidR="00A51771" w:rsidRDefault="00A51771" w:rsidP="00E966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771" w:rsidRPr="00E40354" w:rsidRDefault="00A51771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A51771" w:rsidRDefault="00A51771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0354">
        <w:rPr>
          <w:rFonts w:ascii="Times New Roman" w:eastAsia="Times New Roman" w:hAnsi="Times New Roman" w:cs="Times New Roman"/>
          <w:sz w:val="24"/>
          <w:szCs w:val="24"/>
          <w:lang w:eastAsia="hr-HR"/>
        </w:rPr>
        <w:t>Ivan Anušić</w:t>
      </w:r>
    </w:p>
    <w:p w:rsidR="00E96654" w:rsidRDefault="00E96654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A68" w:rsidRDefault="00E96654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251.</w:t>
      </w:r>
    </w:p>
    <w:p w:rsidR="00D27A68" w:rsidRPr="00D27A68" w:rsidRDefault="00D27A68" w:rsidP="00D27A6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7A6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5. Pravilnika o sustavnom gospodarenju energijom u javnom sektoru  («Narodne novine» broj 18/15) i članka 45. Statuta Općine Antunovac («Službeni glasnik Općine Antunovac» broj 2/13), Općinski načelnik Općine Antunovac dana, 10. lipnja 2015. godine, donosi</w:t>
      </w:r>
    </w:p>
    <w:p w:rsidR="00D27A68" w:rsidRPr="00D27A68" w:rsidRDefault="00D27A68" w:rsidP="00D27A6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7A68" w:rsidRPr="00D27A68" w:rsidRDefault="00D27A68" w:rsidP="00D27A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7A68" w:rsidRPr="00D27A68" w:rsidRDefault="00D27A68" w:rsidP="00D27A68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27A6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27A68" w:rsidRPr="00D27A68" w:rsidRDefault="00D27A68" w:rsidP="00D27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27A6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imenovanju osobe zadužene za sustavno </w:t>
      </w:r>
    </w:p>
    <w:p w:rsidR="00A51771" w:rsidRDefault="00D27A68" w:rsidP="00D27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27A6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gospodarenje energijom u </w:t>
      </w:r>
    </w:p>
    <w:p w:rsidR="00D27A68" w:rsidRPr="00D27A68" w:rsidRDefault="00D27A68" w:rsidP="00D27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r-HR"/>
        </w:rPr>
      </w:pPr>
      <w:r w:rsidRPr="00D27A6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Općini Antunovac</w:t>
      </w:r>
    </w:p>
    <w:p w:rsidR="00D27A68" w:rsidRPr="00D27A68" w:rsidRDefault="00D27A68" w:rsidP="00D27A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7A68" w:rsidRPr="00D27A68" w:rsidRDefault="00D27A68" w:rsidP="00D27A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7A68" w:rsidRPr="00D27A68" w:rsidRDefault="00D27A68" w:rsidP="00D27A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7A6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27A68" w:rsidRPr="00D27A68" w:rsidRDefault="00D27A68" w:rsidP="00D27A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7A68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</w:r>
      <w:r w:rsidRPr="00D27A6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27A68" w:rsidRPr="00D27A68" w:rsidRDefault="00D27A68" w:rsidP="00D27A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7A6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imenuje se Denis Bartolović, namještenik u Vlastitom pogonu Općine Antunovac, kao osoba zadužena za sustavno gospodarenje energijom u Op</w:t>
      </w:r>
      <w:r w:rsidRPr="00D27A68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D27A68">
        <w:rPr>
          <w:rFonts w:ascii="Times New Roman" w:eastAsia="Times New Roman" w:hAnsi="Times New Roman" w:cs="Times New Roman"/>
          <w:sz w:val="24"/>
          <w:szCs w:val="20"/>
          <w:lang w:eastAsia="hr-HR"/>
        </w:rPr>
        <w:t>ini Antunovac.</w:t>
      </w:r>
    </w:p>
    <w:p w:rsidR="00D27A68" w:rsidRPr="00D27A68" w:rsidRDefault="00D27A68" w:rsidP="00D27A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7A68" w:rsidRPr="00D27A68" w:rsidRDefault="00D27A68" w:rsidP="00D27A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7A6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27A68" w:rsidRPr="00D27A68" w:rsidRDefault="00D27A68" w:rsidP="00D27A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7A68" w:rsidRPr="00D27A68" w:rsidRDefault="00D27A68" w:rsidP="00D27A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27A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Podaci o imenovanom:</w:t>
      </w:r>
    </w:p>
    <w:p w:rsidR="00D27A68" w:rsidRPr="00D27A68" w:rsidRDefault="00D27A68" w:rsidP="00D27A68">
      <w:pPr>
        <w:spacing w:after="0" w:line="240" w:lineRule="auto"/>
        <w:ind w:firstLine="720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27A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Denis Bartolović, OIB:  </w:t>
      </w:r>
      <w:r w:rsidRPr="00D27A6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51918958381, e-mail: </w:t>
      </w:r>
      <w:hyperlink r:id="rId14" w:history="1">
        <w:r w:rsidRPr="00D27A68">
          <w:rPr>
            <w:rFonts w:ascii="HRTimes" w:eastAsia="Times New Roman" w:hAnsi="HRTimes" w:cs="Times New Roman"/>
            <w:sz w:val="24"/>
            <w:szCs w:val="20"/>
            <w:u w:val="single"/>
            <w:lang w:eastAsia="hr-HR"/>
          </w:rPr>
          <w:t>opcina-antunovac@os.t-com.hr</w:t>
        </w:r>
      </w:hyperlink>
      <w:r w:rsidRPr="00D27A68">
        <w:rPr>
          <w:rFonts w:ascii="HRTimes" w:eastAsia="Times New Roman" w:hAnsi="HRTimes" w:cs="Times New Roman"/>
          <w:sz w:val="24"/>
          <w:szCs w:val="20"/>
          <w:lang w:eastAsia="hr-HR"/>
        </w:rPr>
        <w:t>.</w:t>
      </w:r>
    </w:p>
    <w:p w:rsidR="00D27A68" w:rsidRPr="00D27A68" w:rsidRDefault="00D27A68" w:rsidP="00D27A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7A68" w:rsidRPr="00D27A68" w:rsidRDefault="00D27A68" w:rsidP="00D27A6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7A6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27A68" w:rsidRPr="00D27A68" w:rsidRDefault="00D27A68" w:rsidP="00D27A68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7A6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27A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27A68" w:rsidRPr="00D27A68" w:rsidRDefault="00D27A68" w:rsidP="00D27A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7A6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D27A68" w:rsidRPr="00D27A68" w:rsidRDefault="00D27A68" w:rsidP="00D27A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7A68" w:rsidRPr="00D27A68" w:rsidRDefault="00D27A68" w:rsidP="00D27A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7A6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370-05/15-01/01</w:t>
      </w:r>
    </w:p>
    <w:p w:rsidR="00D27A68" w:rsidRPr="00D27A68" w:rsidRDefault="00D27A68" w:rsidP="00D27A68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7A68">
        <w:rPr>
          <w:rFonts w:ascii="Times New Roman" w:eastAsia="Times New Roman" w:hAnsi="Times New Roman" w:cs="Times New Roman"/>
          <w:sz w:val="24"/>
          <w:szCs w:val="20"/>
          <w:lang w:eastAsia="hr-HR"/>
        </w:rPr>
        <w:t>URBOJ: 2158/02-01-15-2</w:t>
      </w:r>
    </w:p>
    <w:p w:rsidR="00D27A68" w:rsidRPr="00D27A68" w:rsidRDefault="00D27A68" w:rsidP="00D27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7A68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10. lipnja 2015. godine</w:t>
      </w:r>
    </w:p>
    <w:p w:rsidR="00A51771" w:rsidRDefault="00A51771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27A68" w:rsidRPr="00D27A68" w:rsidRDefault="00D27A68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7A68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27A68" w:rsidRPr="00D27A68" w:rsidRDefault="00D27A68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7A68">
        <w:rPr>
          <w:rFonts w:ascii="Times New Roman" w:eastAsia="Times New Roman" w:hAnsi="Times New Roman" w:cs="Times New Roman"/>
          <w:sz w:val="24"/>
          <w:szCs w:val="20"/>
          <w:lang w:eastAsia="hr-HR"/>
        </w:rPr>
        <w:t>Ivan Anušić</w:t>
      </w:r>
    </w:p>
    <w:p w:rsidR="00541419" w:rsidRDefault="00541419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D27A68" w:rsidP="00E74A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252.</w:t>
      </w:r>
      <w:r w:rsidR="00351BEF">
        <w:rPr>
          <w:rFonts w:ascii="Times New Roman" w:hAnsi="Times New Roman" w:cs="Times New Roman"/>
          <w:sz w:val="24"/>
          <w:szCs w:val="24"/>
        </w:rPr>
        <w:tab/>
      </w:r>
    </w:p>
    <w:p w:rsidR="00EB0BBB" w:rsidRPr="00EB0BBB" w:rsidRDefault="00EB0BBB" w:rsidP="00EB0BB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EB0BBB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11. lipnja 2015. godine, donosi</w:t>
      </w:r>
    </w:p>
    <w:p w:rsidR="00EB0BBB" w:rsidRPr="00EB0BBB" w:rsidRDefault="00EB0BBB" w:rsidP="00EB0B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B0BBB" w:rsidRPr="00EB0BBB" w:rsidRDefault="00EB0BBB" w:rsidP="00EB0B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B0BBB" w:rsidRPr="00EB0BBB" w:rsidRDefault="00EB0BBB" w:rsidP="00EB0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B0BB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B0BBB" w:rsidRPr="00EB0BBB" w:rsidRDefault="00EB0BBB" w:rsidP="00EB0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B0BB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izrade geodetskog projekta </w:t>
      </w:r>
    </w:p>
    <w:p w:rsidR="00EB0BBB" w:rsidRPr="00EB0BBB" w:rsidRDefault="00EB0BBB" w:rsidP="00EB0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B0BB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Antunovcu za k.č.br. 538/1 i 538/4</w:t>
      </w:r>
    </w:p>
    <w:p w:rsidR="00EB0BBB" w:rsidRPr="00EB0BBB" w:rsidRDefault="00EB0BBB" w:rsidP="00EB0B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B0BBB" w:rsidRPr="00EB0BBB" w:rsidRDefault="00EB0BBB" w:rsidP="00EB0B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B0BBB" w:rsidRPr="00EB0BBB" w:rsidRDefault="00EB0BBB" w:rsidP="00EB0B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B0BBB" w:rsidRPr="00EB0BBB" w:rsidRDefault="00EB0BBB" w:rsidP="00EB0B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B0BBB" w:rsidRPr="00EB0BBB" w:rsidRDefault="00EB0BBB" w:rsidP="00EB0BB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41/15.</w:t>
      </w:r>
    </w:p>
    <w:p w:rsidR="00EB0BBB" w:rsidRPr="00EB0BBB" w:rsidRDefault="00EB0BBB" w:rsidP="00EB0B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EB0BBB" w:rsidRPr="00EB0BBB" w:rsidRDefault="00EB0BBB" w:rsidP="00EB0B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B0BBB" w:rsidRPr="00EB0BBB" w:rsidRDefault="00EB0BBB" w:rsidP="00EB0BB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2.</w:t>
      </w:r>
    </w:p>
    <w:p w:rsidR="00EB0BBB" w:rsidRPr="00EB0BBB" w:rsidRDefault="00EB0BBB" w:rsidP="00EB0BB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B0BBB" w:rsidRPr="00EB0BBB" w:rsidRDefault="00EB0BBB" w:rsidP="00EB0B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B0BB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B0B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usluga izrade geodetskog projekta u Antunovcu za k.</w:t>
      </w:r>
      <w:r w:rsidRPr="00EB0BBB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B0B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.br. 538/1 i 538/4 (izrada geodetske situacije, </w:t>
      </w:r>
      <w:proofErr w:type="spellStart"/>
      <w:r w:rsidRPr="00EB0BBB">
        <w:rPr>
          <w:rFonts w:ascii="Times New Roman" w:eastAsia="Times New Roman" w:hAnsi="Times New Roman" w:cs="Times New Roman"/>
          <w:sz w:val="24"/>
          <w:szCs w:val="24"/>
          <w:lang w:eastAsia="hr-HR"/>
        </w:rPr>
        <w:t>iskolčenje</w:t>
      </w:r>
      <w:proofErr w:type="spellEnd"/>
      <w:r w:rsidRPr="00EB0B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objekta i vodova, snimanje objekta te provedba kroz katastar i gruntovnicu, pokazivanje međe i snimanje vodova za tehnički pregled).</w:t>
      </w:r>
    </w:p>
    <w:p w:rsidR="00EB0BBB" w:rsidRPr="00EB0BBB" w:rsidRDefault="00EB0BBB" w:rsidP="00EB0B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B0B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EB0BBB" w:rsidRPr="00EB0BBB" w:rsidRDefault="00EB0BBB" w:rsidP="00EB0BB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B0BBB" w:rsidRPr="00EB0BBB" w:rsidRDefault="00EB0BBB" w:rsidP="00EB0BB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B0BBB" w:rsidRPr="00EB0BBB" w:rsidRDefault="00EB0BBB" w:rsidP="00EB0B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Ured ovlaštenog inženjera geodezije </w:t>
      </w:r>
      <w:proofErr w:type="spellStart"/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Zoran </w:t>
      </w:r>
      <w:proofErr w:type="spellStart"/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>Marčec</w:t>
      </w:r>
      <w:proofErr w:type="spellEnd"/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>, K. Tomislava 51a, Beli Manastir, na iznos od 20.000,00 kn bez PDV-a.</w:t>
      </w:r>
    </w:p>
    <w:p w:rsidR="00EB0BBB" w:rsidRPr="00EB0BBB" w:rsidRDefault="00EB0BBB" w:rsidP="00EB0BB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B0BBB" w:rsidRPr="00EB0BBB" w:rsidRDefault="00EB0BBB" w:rsidP="00EB0BB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B0BBB" w:rsidRPr="00EB0BBB" w:rsidRDefault="00EB0BBB" w:rsidP="00EB0BB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B0BBB" w:rsidRPr="00EB0BBB" w:rsidRDefault="00EB0BBB" w:rsidP="00EB0BB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R017 Intelektualne i osobne usluge. </w:t>
      </w:r>
    </w:p>
    <w:p w:rsidR="00EB0BBB" w:rsidRPr="00EB0BBB" w:rsidRDefault="00EB0BBB" w:rsidP="00EB0B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B0BBB" w:rsidRPr="00EB0BBB" w:rsidRDefault="00EB0BBB" w:rsidP="00EB0B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B0BBB" w:rsidRPr="00EB0BBB" w:rsidRDefault="00EB0BBB" w:rsidP="00EB0B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B0BBB" w:rsidRPr="00EB0BBB" w:rsidRDefault="00EB0BBB" w:rsidP="00EB0B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B0BBB" w:rsidRPr="00EB0BBB" w:rsidRDefault="00EB0BBB" w:rsidP="00EB0B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B0BBB" w:rsidRPr="00EB0BBB" w:rsidRDefault="00EB0BBB" w:rsidP="00EB0B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361-01/15-01/06</w:t>
      </w:r>
    </w:p>
    <w:p w:rsidR="00EB0BBB" w:rsidRPr="00EB0BBB" w:rsidRDefault="00EB0BBB" w:rsidP="00EB0B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B0BB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2158/02-01-15-15</w:t>
      </w:r>
    </w:p>
    <w:p w:rsidR="00A51771" w:rsidRDefault="00EB0BBB" w:rsidP="00EB0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11. lipnja 2015. godine</w:t>
      </w:r>
      <w:r w:rsidRPr="00EB0BB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51771" w:rsidRDefault="00A51771" w:rsidP="00EB0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51771" w:rsidRPr="00D27A68" w:rsidRDefault="00A51771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7A68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A51771" w:rsidRPr="00D27A68" w:rsidRDefault="00A51771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27A68">
        <w:rPr>
          <w:rFonts w:ascii="Times New Roman" w:eastAsia="Times New Roman" w:hAnsi="Times New Roman" w:cs="Times New Roman"/>
          <w:sz w:val="24"/>
          <w:szCs w:val="20"/>
          <w:lang w:eastAsia="hr-HR"/>
        </w:rPr>
        <w:t>Ivan Anušić</w:t>
      </w:r>
    </w:p>
    <w:p w:rsidR="00A51771" w:rsidRDefault="00A51771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BBB" w:rsidRDefault="00EB0BBB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253.</w:t>
      </w:r>
    </w:p>
    <w:p w:rsidR="00E74AAD" w:rsidRPr="00E74AAD" w:rsidRDefault="00E74AAD" w:rsidP="00E74AA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odredbi Zakona o javnoj nabavi («Narodne novine» broj 90/11, 83/13, 143/13 i 13/14), članka 45. Statuta Općine Antunovac («Službeni glasnik Općine Antunovac» broj 2/13) i članka 3. Pravilnika o provedbi postupka bagatelne javne nabave («Službeni glasnik Općine Antunovac» broj 3/14), Općinski načelnik Općine Antunovac, dana 11. lipnja 2015. godine, donosi</w:t>
      </w:r>
    </w:p>
    <w:p w:rsidR="00E74AAD" w:rsidRPr="00E74AAD" w:rsidRDefault="00E74AAD" w:rsidP="00E74AA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74AAD" w:rsidRPr="00E74AAD" w:rsidRDefault="00E74AAD" w:rsidP="00E74AA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74AAD" w:rsidRPr="00E74AAD" w:rsidRDefault="00E74AAD" w:rsidP="00E74AA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74AA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51771" w:rsidRDefault="00E74AAD" w:rsidP="00A51771">
      <w:pPr>
        <w:tabs>
          <w:tab w:val="left" w:pos="0"/>
        </w:tabs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lastRenderedPageBreak/>
        <w:t xml:space="preserve">o početku postupka bagatelne nabave </w:t>
      </w:r>
      <w:r w:rsidRPr="00E74AAD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komunalne opreme – </w:t>
      </w:r>
      <w:proofErr w:type="spellStart"/>
      <w:r w:rsidRPr="00E74AAD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kompostera</w:t>
      </w:r>
      <w:proofErr w:type="spellEnd"/>
      <w:r w:rsidRPr="00E74AAD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 za sakupljanje otpada na području </w:t>
      </w:r>
    </w:p>
    <w:p w:rsidR="00E74AAD" w:rsidRPr="00A51771" w:rsidRDefault="00E74AAD" w:rsidP="00A51771">
      <w:pPr>
        <w:tabs>
          <w:tab w:val="left" w:pos="0"/>
        </w:tabs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  <w:r w:rsidRPr="00E74AAD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Općine Antunovac</w:t>
      </w:r>
    </w:p>
    <w:p w:rsidR="00E74AAD" w:rsidRPr="00E74AAD" w:rsidRDefault="00E74AAD" w:rsidP="00E74A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E74AAD" w:rsidRPr="00E74AAD" w:rsidRDefault="00E74AAD" w:rsidP="00E74A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74AAD" w:rsidRPr="00E74AAD" w:rsidRDefault="00E74AAD" w:rsidP="00E74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74AAD" w:rsidRPr="00E74AAD" w:rsidRDefault="00E74AAD" w:rsidP="00E74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74AAD" w:rsidRPr="00E74AAD" w:rsidRDefault="00E74AAD" w:rsidP="00E74AA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Ovom Odlukom se pokreće postupak bagatelne nabave komunalne opreme – </w:t>
      </w:r>
      <w:proofErr w:type="spellStart"/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kompostera</w:t>
      </w:r>
      <w:proofErr w:type="spellEnd"/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za sakupljanje otpada na podru</w:t>
      </w:r>
      <w:r w:rsidRPr="00E74AA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ju Op</w:t>
      </w:r>
      <w:r w:rsidRPr="00E74AA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Antunovac.</w:t>
      </w:r>
    </w:p>
    <w:p w:rsidR="00E74AAD" w:rsidRPr="00E74AAD" w:rsidRDefault="00E74AAD" w:rsidP="00E74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74AAD" w:rsidRPr="00E74AAD" w:rsidRDefault="00E74AAD" w:rsidP="00E74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74AAD" w:rsidRPr="00E74AAD" w:rsidRDefault="00E74AAD" w:rsidP="00E74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74AAD" w:rsidRPr="00E74AAD" w:rsidRDefault="00E74AAD" w:rsidP="00E74A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E74AAD" w:rsidRPr="00E74AAD" w:rsidRDefault="00E74AAD" w:rsidP="00E74A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74AAD" w:rsidRPr="00E74AAD" w:rsidRDefault="00E74AAD" w:rsidP="00E74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E74AAD" w:rsidRPr="00E74AAD" w:rsidRDefault="00E74AAD" w:rsidP="00E74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74AA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E74AAD" w:rsidRPr="00E74AAD" w:rsidRDefault="00E74AAD" w:rsidP="00E74AAD">
      <w:p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E74AAD">
        <w:rPr>
          <w:rFonts w:ascii="Times New Roman" w:eastAsia="Times New Roman" w:hAnsi="Times New Roman" w:cs="Courier New"/>
          <w:sz w:val="24"/>
          <w:szCs w:val="24"/>
          <w:lang w:eastAsia="hr-HR"/>
        </w:rPr>
        <w:tab/>
        <w:t xml:space="preserve">Ovom odlukom imenuju se ovlašteni predstavnici naručitelja u postupku bagatelne nabave komunalne opreme – </w:t>
      </w:r>
      <w:proofErr w:type="spellStart"/>
      <w:r w:rsidRPr="00E74AAD">
        <w:rPr>
          <w:rFonts w:ascii="Times New Roman" w:eastAsia="Times New Roman" w:hAnsi="Times New Roman" w:cs="Courier New"/>
          <w:sz w:val="24"/>
          <w:szCs w:val="24"/>
          <w:lang w:eastAsia="hr-HR"/>
        </w:rPr>
        <w:t>kompostera</w:t>
      </w:r>
      <w:proofErr w:type="spellEnd"/>
      <w:r w:rsidRPr="00E74AAD">
        <w:rPr>
          <w:rFonts w:ascii="Times New Roman" w:eastAsia="Times New Roman" w:hAnsi="Times New Roman" w:cs="Courier New"/>
          <w:sz w:val="24"/>
          <w:szCs w:val="24"/>
          <w:lang w:eastAsia="hr-HR"/>
        </w:rPr>
        <w:t xml:space="preserve"> za sakupljanje otpada na podru</w:t>
      </w:r>
      <w:r w:rsidRPr="00E74AAD">
        <w:rPr>
          <w:rFonts w:ascii="Times New Roman" w:eastAsia="Times New Roman" w:hAnsi="Times New Roman" w:cs="Courier New" w:hint="eastAsia"/>
          <w:sz w:val="24"/>
          <w:szCs w:val="24"/>
          <w:lang w:eastAsia="hr-HR"/>
        </w:rPr>
        <w:t>č</w:t>
      </w:r>
      <w:r w:rsidRPr="00E74AAD">
        <w:rPr>
          <w:rFonts w:ascii="Times New Roman" w:eastAsia="Times New Roman" w:hAnsi="Times New Roman" w:cs="Courier New"/>
          <w:sz w:val="24"/>
          <w:szCs w:val="24"/>
          <w:lang w:eastAsia="hr-HR"/>
        </w:rPr>
        <w:t>ju Op</w:t>
      </w:r>
      <w:r w:rsidRPr="00E74AAD">
        <w:rPr>
          <w:rFonts w:ascii="Times New Roman" w:eastAsia="Times New Roman" w:hAnsi="Times New Roman" w:cs="Courier New" w:hint="eastAsia"/>
          <w:sz w:val="24"/>
          <w:szCs w:val="24"/>
          <w:lang w:eastAsia="hr-HR"/>
        </w:rPr>
        <w:t>ć</w:t>
      </w:r>
      <w:r w:rsidRPr="00E74AAD">
        <w:rPr>
          <w:rFonts w:ascii="Times New Roman" w:eastAsia="Times New Roman" w:hAnsi="Times New Roman" w:cs="Courier New"/>
          <w:sz w:val="24"/>
          <w:szCs w:val="24"/>
          <w:lang w:eastAsia="hr-HR"/>
        </w:rPr>
        <w:t>ine Antunovac, u Planu nabave pod evidencijskom brojem: 102/15.</w:t>
      </w:r>
    </w:p>
    <w:p w:rsidR="00E74AAD" w:rsidRPr="00E74AAD" w:rsidRDefault="00E74AAD" w:rsidP="00E74AA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U Ovlaštene predstavnike naručitelja za nabavu kosilice za održavanje javnih površina imenuju se:</w:t>
      </w:r>
    </w:p>
    <w:p w:rsidR="00E74AAD" w:rsidRPr="00E74AAD" w:rsidRDefault="00E74AAD" w:rsidP="00E74AAD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proofErr w:type="spellStart"/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dipl</w:t>
      </w:r>
      <w:proofErr w:type="spellEnd"/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iur. i </w:t>
      </w:r>
    </w:p>
    <w:p w:rsidR="00E74AAD" w:rsidRPr="00E74AAD" w:rsidRDefault="00E74AAD" w:rsidP="00E74AAD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Nataša Tramišak, </w:t>
      </w:r>
      <w:proofErr w:type="spellStart"/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mag</w:t>
      </w:r>
      <w:proofErr w:type="spellEnd"/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. iur.</w:t>
      </w:r>
    </w:p>
    <w:p w:rsidR="00E74AAD" w:rsidRPr="00E74AAD" w:rsidRDefault="00E74AAD" w:rsidP="00E74AA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74AAD" w:rsidRPr="00E74AAD" w:rsidRDefault="00E74AAD" w:rsidP="00E74AA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74AAD" w:rsidRPr="00E74AAD" w:rsidRDefault="00E74AAD" w:rsidP="00E74AA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74AAD" w:rsidRPr="00E74AAD" w:rsidRDefault="00E74AAD" w:rsidP="00E74AA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ovlašćuju se ovlašteni predstavnici naručitelja da pripreme i provedu postupak bagatelne nabave</w:t>
      </w:r>
      <w:r w:rsidRPr="00E74AAD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komunalne opreme – </w:t>
      </w:r>
      <w:proofErr w:type="spellStart"/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kompostera</w:t>
      </w:r>
      <w:proofErr w:type="spellEnd"/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za sakupljanje otpada na podru</w:t>
      </w:r>
      <w:r w:rsidRPr="00E74AA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ju Op</w:t>
      </w:r>
      <w:r w:rsidRPr="00E74AA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Antunovac.</w:t>
      </w:r>
    </w:p>
    <w:p w:rsidR="00E74AAD" w:rsidRPr="00E74AAD" w:rsidRDefault="00E74AAD" w:rsidP="00E74AA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74AAD" w:rsidRPr="00E74AAD" w:rsidRDefault="00E74AAD" w:rsidP="00E74AA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74AAD" w:rsidRPr="00E74AAD" w:rsidRDefault="00E74AAD" w:rsidP="00E74AA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74AAD" w:rsidRPr="00E74AAD" w:rsidRDefault="00E74AAD" w:rsidP="00E74AA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199.200,00 kuna (bez PDV-a).</w:t>
      </w:r>
    </w:p>
    <w:p w:rsidR="00E74AAD" w:rsidRPr="00E74AAD" w:rsidRDefault="00E74AAD" w:rsidP="00E74AA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74AAD" w:rsidRPr="00E74AAD" w:rsidRDefault="00E74AAD" w:rsidP="00E74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E74AAD" w:rsidRPr="00E74AAD" w:rsidRDefault="00E74AAD" w:rsidP="00E74AA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74AAD" w:rsidRPr="00E74AAD" w:rsidRDefault="00E74AAD" w:rsidP="00E74AA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R504 – </w:t>
      </w:r>
      <w:proofErr w:type="spellStart"/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Komposteri</w:t>
      </w:r>
      <w:proofErr w:type="spellEnd"/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</w:p>
    <w:p w:rsidR="00E74AAD" w:rsidRPr="00E74AAD" w:rsidRDefault="00E74AAD" w:rsidP="00E74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74AAD" w:rsidRPr="00E74AAD" w:rsidRDefault="00E74AAD" w:rsidP="00E74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7.</w:t>
      </w:r>
    </w:p>
    <w:p w:rsidR="00E74AAD" w:rsidRPr="00E74AAD" w:rsidRDefault="00E74AAD" w:rsidP="00E74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74AAD" w:rsidRPr="00E74AAD" w:rsidRDefault="00E74AAD" w:rsidP="00E74A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Administrativno tehničke poslove u postupku javne nabave obavlja Jedinstveni upravni odjel Općine Antunovac.</w:t>
      </w:r>
    </w:p>
    <w:p w:rsidR="00E74AAD" w:rsidRPr="00E74AAD" w:rsidRDefault="00E74AAD" w:rsidP="00E74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74AAD" w:rsidRPr="00E74AAD" w:rsidRDefault="00E74AAD" w:rsidP="00E74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Članak 8. </w:t>
      </w:r>
    </w:p>
    <w:p w:rsidR="00E74AAD" w:rsidRPr="00E74AAD" w:rsidRDefault="00E74AAD" w:rsidP="00E74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74AAD" w:rsidRPr="00E74AAD" w:rsidRDefault="00E74AAD" w:rsidP="00E74A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objaviti će se u «Službenom Glasniku Općine Antunovac».</w:t>
      </w:r>
    </w:p>
    <w:p w:rsidR="00E74AAD" w:rsidRPr="00E74AAD" w:rsidRDefault="00E74AAD" w:rsidP="00E74A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74AAD" w:rsidRPr="00E74AAD" w:rsidRDefault="00E74AAD" w:rsidP="00E74AA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KLASA: 363-01/15-01/05 </w:t>
      </w:r>
    </w:p>
    <w:p w:rsidR="00E74AAD" w:rsidRPr="00E74AAD" w:rsidRDefault="00E74AAD" w:rsidP="00E74A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2158/02-01-15-6</w:t>
      </w:r>
    </w:p>
    <w:p w:rsidR="00E74AAD" w:rsidRPr="00E74AAD" w:rsidRDefault="00E74AAD" w:rsidP="00E74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11. lipnja 2015. godine</w:t>
      </w: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E74AAD" w:rsidRPr="00E74AAD" w:rsidRDefault="00E74AAD" w:rsidP="00E74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74AAD" w:rsidRPr="00E74AAD" w:rsidRDefault="00E74AAD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74AAD" w:rsidRPr="00E74AAD" w:rsidRDefault="00E74AAD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4AAD">
        <w:rPr>
          <w:rFonts w:ascii="Times New Roman" w:eastAsia="Times New Roman" w:hAnsi="Times New Roman" w:cs="Times New Roman"/>
          <w:sz w:val="24"/>
          <w:szCs w:val="20"/>
          <w:lang w:eastAsia="hr-HR"/>
        </w:rPr>
        <w:t>Ivan Anušić</w:t>
      </w:r>
    </w:p>
    <w:p w:rsidR="00E74AAD" w:rsidRDefault="00E74AAD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BEF" w:rsidRDefault="00E74AAD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254.</w:t>
      </w:r>
    </w:p>
    <w:p w:rsidR="00567FDC" w:rsidRPr="00567FDC" w:rsidRDefault="00567FDC" w:rsidP="00567F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7FD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567FDC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567FDC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15. lipnja 2015. godine, donosi</w:t>
      </w:r>
    </w:p>
    <w:p w:rsidR="00567FDC" w:rsidRPr="00567FDC" w:rsidRDefault="00567FDC" w:rsidP="0056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7FDC" w:rsidRPr="00567FDC" w:rsidRDefault="00567FDC" w:rsidP="0056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7FDC" w:rsidRPr="00567FDC" w:rsidRDefault="00567FDC" w:rsidP="00567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67FD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67FDC" w:rsidRPr="00567FDC" w:rsidRDefault="00567FDC" w:rsidP="00567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7FD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digitalizacije arhivske i </w:t>
      </w:r>
      <w:proofErr w:type="spellStart"/>
      <w:r w:rsidRPr="00567FD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registraturne</w:t>
      </w:r>
      <w:proofErr w:type="spellEnd"/>
      <w:r w:rsidRPr="00567FD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građe Općine Antunovac</w:t>
      </w:r>
    </w:p>
    <w:p w:rsidR="00567FDC" w:rsidRPr="00567FDC" w:rsidRDefault="00567FDC" w:rsidP="0056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7FDC" w:rsidRPr="00567FDC" w:rsidRDefault="00567FDC" w:rsidP="0056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7FDC" w:rsidRPr="00567FDC" w:rsidRDefault="00567FDC" w:rsidP="00567F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7FD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67FDC" w:rsidRPr="00567FDC" w:rsidRDefault="00567FDC" w:rsidP="00567F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7FD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67FD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567FDC" w:rsidRPr="00567FDC" w:rsidRDefault="00567FDC" w:rsidP="00567FD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7FD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Braće Radića 4, OIB: 30812410980, a evidencijski broj nabave je 67/15.</w:t>
      </w:r>
    </w:p>
    <w:p w:rsidR="00567FDC" w:rsidRPr="00567FDC" w:rsidRDefault="00567FDC" w:rsidP="0056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7FD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567FDC" w:rsidRPr="00567FDC" w:rsidRDefault="00567FDC" w:rsidP="0056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7FDC" w:rsidRPr="00567FDC" w:rsidRDefault="00567FDC" w:rsidP="00567FD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7FD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567FDC" w:rsidRPr="00567FDC" w:rsidRDefault="00567FDC" w:rsidP="00567FD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7FDC" w:rsidRPr="00567FDC" w:rsidRDefault="00567FDC" w:rsidP="0056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7FDC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567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digitalizacije arhivske i </w:t>
      </w:r>
      <w:proofErr w:type="spellStart"/>
      <w:r w:rsidRPr="00567FDC">
        <w:rPr>
          <w:rFonts w:ascii="Times New Roman" w:eastAsia="Times New Roman" w:hAnsi="Times New Roman" w:cs="Times New Roman"/>
          <w:sz w:val="24"/>
          <w:szCs w:val="24"/>
          <w:lang w:eastAsia="hr-HR"/>
        </w:rPr>
        <w:t>registraturne</w:t>
      </w:r>
      <w:proofErr w:type="spellEnd"/>
      <w:r w:rsidRPr="00567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građe Općine Antunovac.</w:t>
      </w:r>
    </w:p>
    <w:p w:rsidR="00567FDC" w:rsidRPr="00567FDC" w:rsidRDefault="00567FDC" w:rsidP="0056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7F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567FDC" w:rsidRPr="00567FDC" w:rsidRDefault="00567FDC" w:rsidP="00567FD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7FD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567FDC" w:rsidRPr="00567FDC" w:rsidRDefault="00567FDC" w:rsidP="00567FD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7FDC" w:rsidRPr="00567FDC" w:rsidRDefault="00567FDC" w:rsidP="00567F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7FDC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Dokument sustavi j.d.o.o., Matije Gupca 31, Osijek, na iznos od 49.980,00 kn bez PDV-a. Plaćanje usluge se vrši dvokratno.</w:t>
      </w:r>
    </w:p>
    <w:p w:rsidR="00567FDC" w:rsidRPr="00567FDC" w:rsidRDefault="00567FDC" w:rsidP="00567FD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7FDC" w:rsidRPr="00567FDC" w:rsidRDefault="00567FDC" w:rsidP="00567FD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7FD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567FDC" w:rsidRPr="00567FDC" w:rsidRDefault="00567FDC" w:rsidP="00567FD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7FDC" w:rsidRPr="00567FDC" w:rsidRDefault="00567FDC" w:rsidP="00567FD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7FD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R100-2 Digitalizacija dokumenata - e - arhiv. </w:t>
      </w:r>
    </w:p>
    <w:p w:rsidR="00567FDC" w:rsidRPr="00567FDC" w:rsidRDefault="00567FDC" w:rsidP="00567F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7FDC" w:rsidRPr="00567FDC" w:rsidRDefault="00567FDC" w:rsidP="00567F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7FD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567FDC" w:rsidRPr="00567FDC" w:rsidRDefault="00567FDC" w:rsidP="0056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7FDC" w:rsidRPr="00567FDC" w:rsidRDefault="00567FDC" w:rsidP="0056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7FD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567FDC" w:rsidRPr="00567FDC" w:rsidRDefault="00567FDC" w:rsidP="0056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7FDC" w:rsidRPr="00567FDC" w:rsidRDefault="00567FDC" w:rsidP="0056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7FD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036-01/13-01/01</w:t>
      </w:r>
    </w:p>
    <w:p w:rsidR="00567FDC" w:rsidRPr="00567FDC" w:rsidRDefault="00567FDC" w:rsidP="0056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7FD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2158/02-01-15-26</w:t>
      </w:r>
    </w:p>
    <w:p w:rsidR="00567FDC" w:rsidRPr="00567FDC" w:rsidRDefault="00567FDC" w:rsidP="00567F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7FDC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15. lipnja 2015. godine</w:t>
      </w:r>
      <w:r w:rsidRPr="00567FD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A51771" w:rsidRDefault="00A51771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7FDC" w:rsidRPr="00567FDC" w:rsidRDefault="00567FDC" w:rsidP="00A517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7FDC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567FDC" w:rsidRPr="00567FDC" w:rsidRDefault="00567FDC" w:rsidP="00A51771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7FDC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567FDC" w:rsidRDefault="00567FDC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FDC" w:rsidRDefault="00567FDC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255.</w:t>
      </w:r>
    </w:p>
    <w:p w:rsidR="00713860" w:rsidRPr="00713860" w:rsidRDefault="00713860" w:rsidP="007138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 90/11, 83/13, 143/13 i 13/14) i članka 45. Statuta Općine Antunovac («Službeni glasnik Općine Antunovac» broj 2/13), Općinski načelnik Općine Antunovac dana 15. lipnja 2015 godine, donosi</w:t>
      </w:r>
    </w:p>
    <w:p w:rsidR="00713860" w:rsidRPr="00713860" w:rsidRDefault="00713860" w:rsidP="00713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3860" w:rsidRPr="00713860" w:rsidRDefault="00713860" w:rsidP="00713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3860" w:rsidRPr="00713860" w:rsidRDefault="00713860" w:rsidP="00713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1386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13860" w:rsidRPr="00713860" w:rsidRDefault="00713860" w:rsidP="00713860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713860">
        <w:rPr>
          <w:rFonts w:ascii="HRTimes" w:eastAsia="Times New Roman" w:hAnsi="HRTimes" w:cs="Times New Roman"/>
          <w:b/>
          <w:sz w:val="24"/>
          <w:szCs w:val="24"/>
          <w:lang w:eastAsia="hr-HR"/>
        </w:rPr>
        <w:t>o nabavi knjiga „Renesansni ezoterizam u hrvatskih humanista“</w:t>
      </w:r>
    </w:p>
    <w:p w:rsidR="00713860" w:rsidRPr="00713860" w:rsidRDefault="00713860" w:rsidP="00713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3860" w:rsidRPr="00713860" w:rsidRDefault="00713860" w:rsidP="00713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3860" w:rsidRPr="00713860" w:rsidRDefault="00713860" w:rsidP="007138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13860" w:rsidRPr="00713860" w:rsidRDefault="00713860" w:rsidP="007138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13860" w:rsidRPr="00713860" w:rsidRDefault="00713860" w:rsidP="007138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Braće Radića 4, OIB: 30812410980, a evidencijski broj nabave je 03/15.</w:t>
      </w:r>
    </w:p>
    <w:p w:rsidR="00713860" w:rsidRPr="00713860" w:rsidRDefault="00713860" w:rsidP="00713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713860" w:rsidRPr="00713860" w:rsidRDefault="00713860" w:rsidP="00713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3860" w:rsidRPr="00713860" w:rsidRDefault="00713860" w:rsidP="007138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2.</w:t>
      </w:r>
    </w:p>
    <w:p w:rsidR="00713860" w:rsidRPr="00713860" w:rsidRDefault="00713860" w:rsidP="0071386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13860" w:rsidRPr="00713860" w:rsidRDefault="00713860" w:rsidP="00713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386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138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</w:t>
      </w:r>
      <w:r w:rsidRPr="00713860">
        <w:rPr>
          <w:rFonts w:ascii="HRTimes" w:eastAsia="Times New Roman" w:hAnsi="HRTimes" w:cs="Times New Roman"/>
          <w:sz w:val="24"/>
          <w:szCs w:val="24"/>
          <w:lang w:eastAsia="hr-HR"/>
        </w:rPr>
        <w:t>knjiga „Renesansni ezoterizam u hrvatskih humanista“.</w:t>
      </w:r>
    </w:p>
    <w:p w:rsidR="00713860" w:rsidRPr="00713860" w:rsidRDefault="00713860" w:rsidP="00713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13860" w:rsidRPr="00713860" w:rsidRDefault="00713860" w:rsidP="007138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13860" w:rsidRPr="00713860" w:rsidRDefault="00713860" w:rsidP="007138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3860" w:rsidRPr="00713860" w:rsidRDefault="00713860" w:rsidP="00713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</w:t>
      </w:r>
      <w:proofErr w:type="spellStart"/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t>Dr.sc</w:t>
      </w:r>
      <w:proofErr w:type="spellEnd"/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t>. Krešimir Čvrljak, Aleja Blaža Jurišića 69, 10040 Zagreb na iznos od 1050,00 kn.</w:t>
      </w:r>
    </w:p>
    <w:p w:rsidR="00713860" w:rsidRPr="00713860" w:rsidRDefault="00713860" w:rsidP="007138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3860" w:rsidRPr="00713860" w:rsidRDefault="00713860" w:rsidP="007138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13860" w:rsidRPr="00713860" w:rsidRDefault="00713860" w:rsidP="007138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3860" w:rsidRPr="00713860" w:rsidRDefault="00713860" w:rsidP="007138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R008 Uredski i ostali materijalni rashodi.</w:t>
      </w:r>
    </w:p>
    <w:p w:rsidR="00713860" w:rsidRPr="00713860" w:rsidRDefault="00713860" w:rsidP="007138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3860" w:rsidRPr="00713860" w:rsidRDefault="00713860" w:rsidP="007138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13860" w:rsidRPr="00713860" w:rsidRDefault="00713860" w:rsidP="00713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3860" w:rsidRPr="00713860" w:rsidRDefault="00713860" w:rsidP="00713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13860" w:rsidRPr="00713860" w:rsidRDefault="00713860" w:rsidP="00713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13860" w:rsidRPr="00713860" w:rsidRDefault="00713860" w:rsidP="00713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032-04/15-01/01</w:t>
      </w:r>
    </w:p>
    <w:p w:rsidR="00713860" w:rsidRPr="00713860" w:rsidRDefault="00713860" w:rsidP="007138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386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713860" w:rsidRPr="00713860" w:rsidRDefault="00713860" w:rsidP="007138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15. lipnja 2015. godine</w:t>
      </w:r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977B07" w:rsidRDefault="00977B07" w:rsidP="00977B0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3860" w:rsidRPr="00713860" w:rsidRDefault="00713860" w:rsidP="00977B0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1386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13860" w:rsidRPr="00713860" w:rsidRDefault="00713860" w:rsidP="00977B0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13860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713860" w:rsidRDefault="00713860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3860" w:rsidRDefault="00713860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256.</w:t>
      </w:r>
    </w:p>
    <w:p w:rsidR="002F73BD" w:rsidRPr="002F73BD" w:rsidRDefault="002F73BD" w:rsidP="002F73B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93/13, 143/13 i 13/14) i članka 45. Statuta Općine Antunovac («Službeni glasnik Općine Antunovac» broj 2/13), Općinski načelnik Općine Antunovac dana 17. lipnja 2015. godine, donosi</w:t>
      </w:r>
    </w:p>
    <w:p w:rsidR="002F73BD" w:rsidRPr="002F73BD" w:rsidRDefault="002F73BD" w:rsidP="002F7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F73BD" w:rsidRPr="002F73BD" w:rsidRDefault="002F73BD" w:rsidP="002F7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F73BD" w:rsidRPr="002F73BD" w:rsidRDefault="002F73BD" w:rsidP="002F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F73B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F73BD" w:rsidRPr="002F73BD" w:rsidRDefault="002F73BD" w:rsidP="002F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F73B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radne odjeće</w:t>
      </w:r>
    </w:p>
    <w:p w:rsidR="002F73BD" w:rsidRPr="002F73BD" w:rsidRDefault="002F73BD" w:rsidP="002F73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F73BD" w:rsidRPr="002F73BD" w:rsidRDefault="002F73BD" w:rsidP="002F7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F73BD" w:rsidRPr="002F73BD" w:rsidRDefault="002F73BD" w:rsidP="002F7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F73BD" w:rsidRPr="002F73BD" w:rsidRDefault="002F73BD" w:rsidP="002F7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F73BD" w:rsidRPr="002F73BD" w:rsidRDefault="002F73BD" w:rsidP="002F73B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Naručitelj usluge: OPĆINA ANTUNOVAC, Antunovac, B. Radića 4, </w:t>
      </w:r>
      <w:r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OIB: 30812410980 a evidencijski broj nabave je 04/15.</w:t>
      </w:r>
    </w:p>
    <w:p w:rsidR="002F73BD" w:rsidRPr="002F73BD" w:rsidRDefault="002F73BD" w:rsidP="002F7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2F73BD" w:rsidRPr="002F73BD" w:rsidRDefault="002F73BD" w:rsidP="002F7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F73BD" w:rsidRPr="002F73BD" w:rsidRDefault="002F73BD" w:rsidP="002F73B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F73BD" w:rsidRPr="002F73BD" w:rsidRDefault="002F73BD" w:rsidP="002F73B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F73BD" w:rsidRPr="002F73BD" w:rsidRDefault="002F73BD" w:rsidP="002F7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F73BD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2F73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radne odjeće.</w:t>
      </w:r>
    </w:p>
    <w:p w:rsidR="002F73BD" w:rsidRPr="002F73BD" w:rsidRDefault="002F73BD" w:rsidP="002F7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F73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2F73BD" w:rsidRPr="002F73BD" w:rsidRDefault="002F73BD" w:rsidP="002F73B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2F73BD" w:rsidRPr="002F73BD" w:rsidRDefault="002F73BD" w:rsidP="002F73B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F73BD" w:rsidRPr="002F73BD" w:rsidRDefault="002F73BD" w:rsidP="002F73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GAMM ZAŠTITA obrt za trgovinu zaštitnom opremom i priborom, I.  F. Gundulića 60, Osijek, na iznos od 998,60 kn bez PDV-a.</w:t>
      </w:r>
    </w:p>
    <w:p w:rsidR="002F73BD" w:rsidRPr="002F73BD" w:rsidRDefault="002F73BD" w:rsidP="002F73B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F73BD" w:rsidRPr="002F73BD" w:rsidRDefault="002F73BD" w:rsidP="002F73B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F73BD" w:rsidRPr="002F73BD" w:rsidRDefault="002F73BD" w:rsidP="002F73B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F73BD" w:rsidRPr="002F73BD" w:rsidRDefault="002F73BD" w:rsidP="002F73B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R008a Službena, radna i zaštitna odjeća i obuća. </w:t>
      </w:r>
    </w:p>
    <w:p w:rsidR="002F73BD" w:rsidRPr="002F73BD" w:rsidRDefault="002F73BD" w:rsidP="002F7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F73BD" w:rsidRPr="002F73BD" w:rsidRDefault="002F73BD" w:rsidP="002F7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F73BD" w:rsidRPr="002F73BD" w:rsidRDefault="002F73BD" w:rsidP="002F7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F73BD" w:rsidRPr="002F73BD" w:rsidRDefault="002F73BD" w:rsidP="002F7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2F73BD" w:rsidRPr="002F73BD" w:rsidRDefault="002F73BD" w:rsidP="002F7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F73BD" w:rsidRPr="002F73BD" w:rsidRDefault="002F73BD" w:rsidP="002F7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115-01/15-01/02</w:t>
      </w:r>
    </w:p>
    <w:p w:rsidR="002F73BD" w:rsidRPr="002F73BD" w:rsidRDefault="002F73BD" w:rsidP="002F7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F73B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2158/02-01-15-10</w:t>
      </w:r>
    </w:p>
    <w:p w:rsidR="002F73BD" w:rsidRPr="002F73BD" w:rsidRDefault="002F73BD" w:rsidP="002F7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17. lipnja 2015. godine</w:t>
      </w:r>
      <w:r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977B07" w:rsidRDefault="00977B07" w:rsidP="00977B0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F73BD" w:rsidRPr="002F73BD" w:rsidRDefault="002F73BD" w:rsidP="00977B0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2F73BD" w:rsidRPr="002F73BD" w:rsidRDefault="002F73BD" w:rsidP="00977B0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2F73BD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2F73BD" w:rsidRDefault="002F73BD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3BD" w:rsidRDefault="002F73BD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257.</w:t>
      </w:r>
    </w:p>
    <w:p w:rsidR="00263D45" w:rsidRPr="00263D45" w:rsidRDefault="00263D45" w:rsidP="00263D4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D4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90/11, </w:t>
      </w:r>
      <w:r w:rsidRPr="00263D45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263D45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04. lipnja 2015. godine, donosi</w:t>
      </w:r>
    </w:p>
    <w:p w:rsidR="00263D45" w:rsidRPr="00263D45" w:rsidRDefault="00263D45" w:rsidP="00263D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D45" w:rsidRPr="00263D45" w:rsidRDefault="00263D45" w:rsidP="00263D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D45" w:rsidRPr="00263D45" w:rsidRDefault="00263D45" w:rsidP="00263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63D4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63D45" w:rsidRPr="00263D45" w:rsidRDefault="00263D45" w:rsidP="00263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63D4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pozornice i razglasa za </w:t>
      </w:r>
      <w:proofErr w:type="spellStart"/>
      <w:r w:rsidRPr="00263D4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Antunovačke</w:t>
      </w:r>
      <w:proofErr w:type="spellEnd"/>
      <w:r w:rsidRPr="00263D4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dane </w:t>
      </w:r>
    </w:p>
    <w:p w:rsidR="00263D45" w:rsidRPr="00263D45" w:rsidRDefault="00263D45" w:rsidP="00263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D45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1.</w:t>
      </w:r>
    </w:p>
    <w:p w:rsidR="00263D45" w:rsidRPr="00263D45" w:rsidRDefault="00263D45" w:rsidP="00263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D4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63D4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63D45" w:rsidRPr="00263D45" w:rsidRDefault="00263D45" w:rsidP="00263D4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D45">
        <w:rPr>
          <w:rFonts w:ascii="Times New Roman" w:eastAsia="Times New Roman" w:hAnsi="Times New Roman" w:cs="Times New Roman"/>
          <w:sz w:val="24"/>
          <w:szCs w:val="24"/>
        </w:rPr>
        <w:tab/>
        <w:t>Naručitelj usluge: OPĆINA ANTUNOVAC, Antunovac, B. Radića 4, OIB 30812410980, a evidencijski broj nabave je 66/15.</w:t>
      </w:r>
    </w:p>
    <w:p w:rsidR="00263D45" w:rsidRPr="00263D45" w:rsidRDefault="00263D45" w:rsidP="00263D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D4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Odgovorna osoba naručitelja je Ivan Anušić, Općinski načelnik Općine Antunovac.</w:t>
      </w:r>
    </w:p>
    <w:p w:rsidR="00263D45" w:rsidRPr="00263D45" w:rsidRDefault="00263D45" w:rsidP="00263D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D45" w:rsidRPr="00263D45" w:rsidRDefault="00263D45" w:rsidP="00263D4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3D45">
        <w:rPr>
          <w:rFonts w:ascii="Times New Roman" w:eastAsia="Times New Roman" w:hAnsi="Times New Roman" w:cs="Times New Roman"/>
          <w:sz w:val="24"/>
          <w:szCs w:val="24"/>
        </w:rPr>
        <w:t>Članak 2.</w:t>
      </w:r>
    </w:p>
    <w:p w:rsidR="00263D45" w:rsidRPr="00263D45" w:rsidRDefault="00263D45" w:rsidP="00263D4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D45" w:rsidRPr="00263D45" w:rsidRDefault="00263D45" w:rsidP="00263D4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D45">
        <w:rPr>
          <w:rFonts w:ascii="Times New Roman" w:eastAsia="Times New Roman" w:hAnsi="Times New Roman" w:cs="Times New Roman"/>
          <w:sz w:val="24"/>
          <w:szCs w:val="24"/>
        </w:rPr>
        <w:tab/>
        <w:t xml:space="preserve"> Predmet nabave je: pozornica i razglas za </w:t>
      </w:r>
      <w:proofErr w:type="spellStart"/>
      <w:r w:rsidRPr="00263D45">
        <w:rPr>
          <w:rFonts w:ascii="Times New Roman" w:eastAsia="Times New Roman" w:hAnsi="Times New Roman" w:cs="Times New Roman"/>
          <w:sz w:val="24"/>
          <w:szCs w:val="24"/>
        </w:rPr>
        <w:t>Antunovačke</w:t>
      </w:r>
      <w:proofErr w:type="spellEnd"/>
      <w:r w:rsidRPr="00263D45">
        <w:rPr>
          <w:rFonts w:ascii="Times New Roman" w:eastAsia="Times New Roman" w:hAnsi="Times New Roman" w:cs="Times New Roman"/>
          <w:sz w:val="24"/>
          <w:szCs w:val="24"/>
        </w:rPr>
        <w:t xml:space="preserve"> dane.</w:t>
      </w:r>
    </w:p>
    <w:p w:rsidR="00263D45" w:rsidRPr="00263D45" w:rsidRDefault="00263D45" w:rsidP="00263D4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3D45" w:rsidRPr="00263D45" w:rsidRDefault="00263D45" w:rsidP="00263D4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3D45">
        <w:rPr>
          <w:rFonts w:ascii="Times New Roman" w:eastAsia="Times New Roman" w:hAnsi="Times New Roman" w:cs="Times New Roman"/>
          <w:sz w:val="24"/>
          <w:szCs w:val="24"/>
        </w:rPr>
        <w:t>Članak 3.</w:t>
      </w:r>
    </w:p>
    <w:p w:rsidR="00263D45" w:rsidRPr="00263D45" w:rsidRDefault="00263D45" w:rsidP="00263D4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3D45" w:rsidRPr="00263D45" w:rsidRDefault="00263D45" w:rsidP="00263D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263D45">
        <w:rPr>
          <w:rFonts w:ascii="Times New Roman" w:eastAsia="Times New Roman" w:hAnsi="Times New Roman" w:cs="Times New Roman"/>
          <w:sz w:val="24"/>
          <w:szCs w:val="20"/>
        </w:rPr>
        <w:t>Pristigla je ponuda TOBLER d.o.o., Ljubljanska 9, Osijek, na iznos od 5.000,00 kn bez PDV-a.</w:t>
      </w:r>
    </w:p>
    <w:p w:rsidR="00263D45" w:rsidRPr="00263D45" w:rsidRDefault="00263D45" w:rsidP="00263D4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263D45" w:rsidRPr="00263D45" w:rsidRDefault="00263D45" w:rsidP="00263D4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263D45">
        <w:rPr>
          <w:rFonts w:ascii="Times New Roman" w:eastAsia="Times New Roman" w:hAnsi="Times New Roman" w:cs="Times New Roman"/>
          <w:sz w:val="24"/>
          <w:szCs w:val="20"/>
        </w:rPr>
        <w:t>Članak 4.</w:t>
      </w:r>
    </w:p>
    <w:p w:rsidR="00263D45" w:rsidRPr="00263D45" w:rsidRDefault="00263D45" w:rsidP="00263D4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263D45" w:rsidRPr="00263D45" w:rsidRDefault="00263D45" w:rsidP="00263D4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263D45">
        <w:rPr>
          <w:rFonts w:ascii="Times New Roman" w:eastAsia="Times New Roman" w:hAnsi="Times New Roman" w:cs="Times New Roman"/>
          <w:sz w:val="24"/>
          <w:szCs w:val="20"/>
        </w:rPr>
        <w:tab/>
        <w:t>Sredstva za plaćanje nabave osigurana su u Proračunu Općine Antunovac za 2015. godinu sa pozicije R072 Manifestacija „</w:t>
      </w:r>
      <w:proofErr w:type="spellStart"/>
      <w:r w:rsidRPr="00263D45">
        <w:rPr>
          <w:rFonts w:ascii="Times New Roman" w:eastAsia="Times New Roman" w:hAnsi="Times New Roman" w:cs="Times New Roman"/>
          <w:sz w:val="24"/>
          <w:szCs w:val="20"/>
        </w:rPr>
        <w:t>Antunovački</w:t>
      </w:r>
      <w:proofErr w:type="spellEnd"/>
      <w:r w:rsidRPr="00263D45">
        <w:rPr>
          <w:rFonts w:ascii="Times New Roman" w:eastAsia="Times New Roman" w:hAnsi="Times New Roman" w:cs="Times New Roman"/>
          <w:sz w:val="24"/>
          <w:szCs w:val="20"/>
        </w:rPr>
        <w:t xml:space="preserve"> dani“.</w:t>
      </w:r>
    </w:p>
    <w:p w:rsidR="00263D45" w:rsidRPr="00263D45" w:rsidRDefault="00263D45" w:rsidP="00263D4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3D45" w:rsidRPr="00263D45" w:rsidRDefault="00263D45" w:rsidP="00263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D4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263D45" w:rsidRPr="00263D45" w:rsidRDefault="00263D45" w:rsidP="00263D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D45" w:rsidRPr="00263D45" w:rsidRDefault="00263D45" w:rsidP="00263D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D4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263D45" w:rsidRPr="00263D45" w:rsidRDefault="00263D45" w:rsidP="00263D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3D45" w:rsidRPr="00263D45" w:rsidRDefault="00263D45" w:rsidP="00263D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D45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380-01/15-01/01</w:t>
      </w:r>
    </w:p>
    <w:p w:rsidR="00263D45" w:rsidRPr="00263D45" w:rsidRDefault="00263D45" w:rsidP="00263D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3D4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2158/02-01-15-6</w:t>
      </w:r>
    </w:p>
    <w:p w:rsidR="00977B07" w:rsidRDefault="00263D45" w:rsidP="00263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3D45">
        <w:rPr>
          <w:rFonts w:ascii="Times New Roman" w:eastAsia="Times New Roman" w:hAnsi="Times New Roman" w:cs="Times New Roman"/>
          <w:sz w:val="24"/>
          <w:szCs w:val="24"/>
        </w:rPr>
        <w:t>U Antunovcu, 04. lipnja 2015. godine</w:t>
      </w:r>
      <w:r w:rsidRPr="00263D4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77B07" w:rsidRDefault="00977B07" w:rsidP="00263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7B07" w:rsidRPr="002F73BD" w:rsidRDefault="00263D45" w:rsidP="00977B0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63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7B07" w:rsidRPr="002F73BD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977B07" w:rsidRPr="002F73BD" w:rsidRDefault="00977B07" w:rsidP="00977B0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2F73BD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263D45" w:rsidRDefault="00263D4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3D45" w:rsidRDefault="00263D4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258.</w:t>
      </w:r>
    </w:p>
    <w:p w:rsidR="00BE0F65" w:rsidRPr="00BE0F65" w:rsidRDefault="00BE0F65" w:rsidP="00BE0F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E0F6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18. stavak 3. Zakona o javnoj nabavi («Narodne novine» broj 90/11, 83/13 i 143/13 i 13/14) i članka 45. Statuta Općine Antunovac («Službeni glasnik Općine Antunovac» broj 2/13), Općinski načelnik Općine Antunovac dana, 18. lipnja 2015. godine, donosi</w:t>
      </w:r>
    </w:p>
    <w:p w:rsidR="00BE0F65" w:rsidRPr="00BE0F65" w:rsidRDefault="00BE0F65" w:rsidP="00BE0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E0F65" w:rsidRPr="00BE0F65" w:rsidRDefault="00BE0F65" w:rsidP="00BE0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E0F65" w:rsidRPr="00BE0F65" w:rsidRDefault="00BE0F65" w:rsidP="00BE0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E0F6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BE0F65" w:rsidRPr="00BE0F65" w:rsidRDefault="00BE0F65" w:rsidP="00977B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E0F6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RFID </w:t>
      </w:r>
      <w:proofErr w:type="spellStart"/>
      <w:r w:rsidRPr="00BE0F6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transpondera</w:t>
      </w:r>
      <w:proofErr w:type="spellEnd"/>
      <w:r w:rsidRPr="00BE0F6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za plastične posude –nabava opreme za nadogradnju sustava prikupljanja otpada u pogledu </w:t>
      </w:r>
    </w:p>
    <w:p w:rsidR="00BE0F65" w:rsidRPr="00BE0F65" w:rsidRDefault="00BE0F65" w:rsidP="00BE0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E0F6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obračuna naplate komunalne usluge odvoza otpada po volumenu ili masi</w:t>
      </w:r>
    </w:p>
    <w:p w:rsidR="00BE0F65" w:rsidRPr="00BE0F65" w:rsidRDefault="00BE0F65" w:rsidP="00BE0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E0F65" w:rsidRPr="00BE0F65" w:rsidRDefault="00BE0F65" w:rsidP="00BE0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E0F6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BE0F65" w:rsidRPr="00BE0F65" w:rsidRDefault="00BE0F65" w:rsidP="00BE0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E0F6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BE0F6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E0F6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E0F65" w:rsidRPr="00BE0F65" w:rsidRDefault="00BE0F65" w:rsidP="00BE0F6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F65">
        <w:rPr>
          <w:rFonts w:ascii="Times New Roman" w:eastAsia="Times New Roman" w:hAnsi="Times New Roman" w:cs="Times New Roman"/>
          <w:sz w:val="24"/>
          <w:szCs w:val="24"/>
        </w:rPr>
        <w:tab/>
        <w:t xml:space="preserve">Naručitelj usluge: OPĆINA ANTUNOVAC, Antunovac, B. Radića 4, OIB </w:t>
      </w:r>
      <w:smartTag w:uri="urn:schemas-microsoft-com:office:smarttags" w:element="metricconverter">
        <w:smartTagPr>
          <w:attr w:name="ProductID" w:val="30812410980, a"/>
        </w:smartTagPr>
        <w:r w:rsidRPr="00BE0F65">
          <w:rPr>
            <w:rFonts w:ascii="Times New Roman" w:eastAsia="Times New Roman" w:hAnsi="Times New Roman" w:cs="Times New Roman"/>
            <w:sz w:val="24"/>
            <w:szCs w:val="24"/>
          </w:rPr>
          <w:t>30812410980, a</w:t>
        </w:r>
      </w:smartTag>
      <w:r w:rsidRPr="00BE0F65">
        <w:rPr>
          <w:rFonts w:ascii="Times New Roman" w:eastAsia="Times New Roman" w:hAnsi="Times New Roman" w:cs="Times New Roman"/>
          <w:sz w:val="24"/>
          <w:szCs w:val="24"/>
        </w:rPr>
        <w:t xml:space="preserve"> evidencijski broj nabave je 101/15.</w:t>
      </w:r>
    </w:p>
    <w:p w:rsidR="00BE0F65" w:rsidRPr="00BE0F65" w:rsidRDefault="00BE0F65" w:rsidP="00BE0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E0F6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Odgovorna osoba naručitelja je Ivan Anušić, Općinski načelnik Općine Antunovac.</w:t>
      </w:r>
    </w:p>
    <w:p w:rsidR="00BE0F65" w:rsidRPr="00BE0F65" w:rsidRDefault="00BE0F65" w:rsidP="00BE0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E0F65" w:rsidRPr="00BE0F65" w:rsidRDefault="00BE0F65" w:rsidP="00BE0F6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0F65">
        <w:rPr>
          <w:rFonts w:ascii="Times New Roman" w:eastAsia="Times New Roman" w:hAnsi="Times New Roman" w:cs="Times New Roman"/>
          <w:sz w:val="24"/>
          <w:szCs w:val="24"/>
        </w:rPr>
        <w:t>Članak 2.</w:t>
      </w:r>
    </w:p>
    <w:p w:rsidR="00BE0F65" w:rsidRPr="00BE0F65" w:rsidRDefault="00BE0F65" w:rsidP="00BE0F65">
      <w:pPr>
        <w:tabs>
          <w:tab w:val="left" w:pos="0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E0F65" w:rsidRPr="00BE0F65" w:rsidRDefault="00BE0F65" w:rsidP="00BE0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E0F6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Predmet nabave je: nabava RFID </w:t>
      </w:r>
      <w:proofErr w:type="spellStart"/>
      <w:r w:rsidRPr="00BE0F65">
        <w:rPr>
          <w:rFonts w:ascii="Times New Roman" w:eastAsia="Times New Roman" w:hAnsi="Times New Roman" w:cs="Times New Roman"/>
          <w:sz w:val="24"/>
          <w:szCs w:val="24"/>
          <w:lang w:eastAsia="hr-HR"/>
        </w:rPr>
        <w:t>transpondera</w:t>
      </w:r>
      <w:proofErr w:type="spellEnd"/>
      <w:r w:rsidRPr="00BE0F6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plastične posude - nabava opreme za nadogradnju sustava prikupljanja otpada u pogledu obračuna naplate komunalne usluge odvoza otpada po volumenu ili masi.</w:t>
      </w:r>
    </w:p>
    <w:p w:rsidR="00BE0F65" w:rsidRPr="00BE0F65" w:rsidRDefault="00BE0F65" w:rsidP="00BE0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E0F65" w:rsidRPr="00BE0F65" w:rsidRDefault="00BE0F65" w:rsidP="00BE0F6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0F65">
        <w:rPr>
          <w:rFonts w:ascii="Times New Roman" w:eastAsia="Times New Roman" w:hAnsi="Times New Roman" w:cs="Times New Roman"/>
          <w:sz w:val="24"/>
          <w:szCs w:val="24"/>
        </w:rPr>
        <w:t>Članak 3.</w:t>
      </w:r>
    </w:p>
    <w:p w:rsidR="00BE0F65" w:rsidRPr="00BE0F65" w:rsidRDefault="00BE0F65" w:rsidP="00BE0F65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0F65" w:rsidRPr="00BE0F65" w:rsidRDefault="00BE0F65" w:rsidP="00BE0F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F65">
        <w:rPr>
          <w:rFonts w:ascii="Times New Roman" w:eastAsia="Times New Roman" w:hAnsi="Times New Roman" w:cs="Times New Roman"/>
          <w:sz w:val="24"/>
          <w:szCs w:val="24"/>
        </w:rPr>
        <w:t xml:space="preserve">Pristigla je ponuda GRADATIN d.o.o., </w:t>
      </w:r>
      <w:proofErr w:type="spellStart"/>
      <w:r w:rsidRPr="00BE0F65">
        <w:rPr>
          <w:rFonts w:ascii="Times New Roman" w:eastAsia="Times New Roman" w:hAnsi="Times New Roman" w:cs="Times New Roman"/>
          <w:sz w:val="24"/>
          <w:szCs w:val="24"/>
        </w:rPr>
        <w:t>Livadarski</w:t>
      </w:r>
      <w:proofErr w:type="spellEnd"/>
      <w:r w:rsidRPr="00BE0F65">
        <w:rPr>
          <w:rFonts w:ascii="Times New Roman" w:eastAsia="Times New Roman" w:hAnsi="Times New Roman" w:cs="Times New Roman"/>
          <w:sz w:val="24"/>
          <w:szCs w:val="24"/>
        </w:rPr>
        <w:t xml:space="preserve"> put 19, 10360 Sesvete, na iznos od 19.800,00 kn bez PDV-a.</w:t>
      </w:r>
    </w:p>
    <w:p w:rsidR="00BE0F65" w:rsidRPr="00BE0F65" w:rsidRDefault="00BE0F65" w:rsidP="00BE0F6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F65" w:rsidRPr="00BE0F65" w:rsidRDefault="00BE0F65" w:rsidP="00BE0F6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0F65">
        <w:rPr>
          <w:rFonts w:ascii="Times New Roman" w:eastAsia="Times New Roman" w:hAnsi="Times New Roman" w:cs="Times New Roman"/>
          <w:sz w:val="24"/>
          <w:szCs w:val="24"/>
        </w:rPr>
        <w:t>Članak 4.</w:t>
      </w:r>
    </w:p>
    <w:p w:rsidR="00BE0F65" w:rsidRPr="00BE0F65" w:rsidRDefault="00BE0F65" w:rsidP="00BE0F6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F65" w:rsidRPr="00BE0F65" w:rsidRDefault="00BE0F65" w:rsidP="00BE0F6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F65">
        <w:rPr>
          <w:rFonts w:ascii="Times New Roman" w:eastAsia="Times New Roman" w:hAnsi="Times New Roman" w:cs="Times New Roman"/>
          <w:sz w:val="24"/>
          <w:szCs w:val="24"/>
        </w:rPr>
        <w:tab/>
        <w:t xml:space="preserve">Sredstva za plaćanje nabave osigurana su u Proračunu Općine Antunovac za 2015. godinu, sa pozicije R503, R503-1 </w:t>
      </w:r>
      <w:proofErr w:type="spellStart"/>
      <w:r w:rsidRPr="00BE0F65">
        <w:rPr>
          <w:rFonts w:ascii="Times New Roman" w:eastAsia="Times New Roman" w:hAnsi="Times New Roman" w:cs="Times New Roman"/>
          <w:sz w:val="24"/>
          <w:szCs w:val="24"/>
        </w:rPr>
        <w:t>Transponderi</w:t>
      </w:r>
      <w:proofErr w:type="spellEnd"/>
      <w:r w:rsidRPr="00BE0F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0F65" w:rsidRPr="00BE0F65" w:rsidRDefault="00BE0F65" w:rsidP="00BE0F6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F65" w:rsidRPr="00BE0F65" w:rsidRDefault="00BE0F65" w:rsidP="00BE0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E0F6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BE0F65" w:rsidRPr="00BE0F65" w:rsidRDefault="00BE0F65" w:rsidP="00BE0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E0F65" w:rsidRPr="00BE0F65" w:rsidRDefault="00BE0F65" w:rsidP="00BE0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E0F6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BE0F65" w:rsidRPr="00BE0F65" w:rsidRDefault="00BE0F65" w:rsidP="00BE0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E0F65" w:rsidRPr="00BE0F65" w:rsidRDefault="00BE0F65" w:rsidP="00BE0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E0F65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363-01/15-01/06</w:t>
      </w:r>
    </w:p>
    <w:p w:rsidR="00BE0F65" w:rsidRPr="00BE0F65" w:rsidRDefault="00BE0F65" w:rsidP="00BE0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E0F6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2158/02-01-15-8</w:t>
      </w:r>
    </w:p>
    <w:p w:rsidR="00977B07" w:rsidRDefault="00BE0F65" w:rsidP="00BE0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0F65">
        <w:rPr>
          <w:rFonts w:ascii="Times New Roman" w:eastAsia="Times New Roman" w:hAnsi="Times New Roman" w:cs="Times New Roman"/>
          <w:sz w:val="24"/>
          <w:szCs w:val="24"/>
        </w:rPr>
        <w:t xml:space="preserve">U Antunovcu, 18. lipnja 2015. </w:t>
      </w:r>
      <w:r w:rsidR="00977B07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BE0F65">
        <w:rPr>
          <w:rFonts w:ascii="Times New Roman" w:eastAsia="Times New Roman" w:hAnsi="Times New Roman" w:cs="Times New Roman"/>
          <w:sz w:val="24"/>
          <w:szCs w:val="24"/>
        </w:rPr>
        <w:t>odine</w:t>
      </w:r>
    </w:p>
    <w:p w:rsidR="00BE0F65" w:rsidRPr="00BE0F65" w:rsidRDefault="00BE0F65" w:rsidP="00BE0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0F65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BE0F65" w:rsidRPr="00BE0F65" w:rsidRDefault="00BE0F65" w:rsidP="00977B0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0F65">
        <w:rPr>
          <w:rFonts w:ascii="Times New Roman" w:eastAsia="Times New Roman" w:hAnsi="Times New Roman" w:cs="Times New Roman"/>
          <w:sz w:val="24"/>
          <w:szCs w:val="24"/>
        </w:rPr>
        <w:t>Općinski načelnik</w:t>
      </w:r>
    </w:p>
    <w:p w:rsidR="00BE0F65" w:rsidRPr="00BE0F65" w:rsidRDefault="00BE0F65" w:rsidP="00977B0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0F65">
        <w:rPr>
          <w:rFonts w:ascii="Times New Roman" w:eastAsia="Times New Roman" w:hAnsi="Times New Roman" w:cs="Times New Roman"/>
          <w:sz w:val="24"/>
          <w:szCs w:val="24"/>
        </w:rPr>
        <w:t>Ivan Anušić</w:t>
      </w:r>
    </w:p>
    <w:p w:rsidR="0084029F" w:rsidRDefault="0084029F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259.</w:t>
      </w:r>
    </w:p>
    <w:p w:rsidR="00A805DE" w:rsidRPr="00A805DE" w:rsidRDefault="00A805DE" w:rsidP="00A805D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45. Statuta Općine Antunovac («Službeni glasnik Općine Antunovac» broj 2/13), Općinski načelnik Općine Antunovac dana 19. lipnja 2015. godine, donosi</w:t>
      </w:r>
    </w:p>
    <w:p w:rsidR="00A805DE" w:rsidRPr="00A805DE" w:rsidRDefault="00A805DE" w:rsidP="00A805D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05DE" w:rsidRPr="00A805DE" w:rsidRDefault="00A805DE" w:rsidP="00A805D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hr-HR"/>
        </w:rPr>
      </w:pPr>
    </w:p>
    <w:p w:rsidR="00A805DE" w:rsidRPr="00A805DE" w:rsidRDefault="00A805DE" w:rsidP="00A805D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805DE" w:rsidRPr="00A805DE" w:rsidRDefault="00A805DE" w:rsidP="00A80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805D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nagrađivanju odličnih učenika OŠ Antunovac</w:t>
      </w:r>
    </w:p>
    <w:p w:rsidR="00A805DE" w:rsidRPr="00A805DE" w:rsidRDefault="00A805DE" w:rsidP="00A80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05DE" w:rsidRPr="00A805DE" w:rsidRDefault="00A805DE" w:rsidP="00A80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05DE" w:rsidRPr="00A805DE" w:rsidRDefault="00A805DE" w:rsidP="00A80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805DE" w:rsidRPr="00A805DE" w:rsidRDefault="00A805DE" w:rsidP="00A80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805DE" w:rsidRPr="00A805DE" w:rsidRDefault="00A805DE" w:rsidP="00A8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 donosi Odluku o nagrađivanju 9 učenika OŠ Antunovac koji su s odličnim uspjehom, tijekom svih osam godina, završili školovanje.</w:t>
      </w:r>
    </w:p>
    <w:p w:rsidR="00A805DE" w:rsidRPr="00A805DE" w:rsidRDefault="00A805DE" w:rsidP="00A8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Nagradit će se slijedeći učenici:</w:t>
      </w:r>
    </w:p>
    <w:p w:rsidR="00A805DE" w:rsidRPr="00A805DE" w:rsidRDefault="00A805DE" w:rsidP="00A805D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Antonija </w:t>
      </w:r>
      <w:proofErr w:type="spellStart"/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Bičvić</w:t>
      </w:r>
      <w:proofErr w:type="spellEnd"/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,</w:t>
      </w:r>
    </w:p>
    <w:p w:rsidR="00A805DE" w:rsidRPr="00A805DE" w:rsidRDefault="00A805DE" w:rsidP="00A805D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Ena Dražić,</w:t>
      </w:r>
    </w:p>
    <w:p w:rsidR="00A805DE" w:rsidRPr="00A805DE" w:rsidRDefault="00A805DE" w:rsidP="00A805D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Ivan Jurkić,</w:t>
      </w:r>
    </w:p>
    <w:p w:rsidR="00A805DE" w:rsidRPr="00A805DE" w:rsidRDefault="00A805DE" w:rsidP="00A805D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Kristina </w:t>
      </w:r>
      <w:proofErr w:type="spellStart"/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Kujundžić</w:t>
      </w:r>
      <w:proofErr w:type="spellEnd"/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,</w:t>
      </w:r>
    </w:p>
    <w:p w:rsidR="00A805DE" w:rsidRPr="00A805DE" w:rsidRDefault="00A805DE" w:rsidP="00A805D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Laura Bijelić,</w:t>
      </w:r>
    </w:p>
    <w:p w:rsidR="00A805DE" w:rsidRPr="00A805DE" w:rsidRDefault="00A805DE" w:rsidP="00A805D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Marija </w:t>
      </w:r>
      <w:proofErr w:type="spellStart"/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Dobrošević</w:t>
      </w:r>
      <w:proofErr w:type="spellEnd"/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,</w:t>
      </w:r>
    </w:p>
    <w:p w:rsidR="00A805DE" w:rsidRPr="00A805DE" w:rsidRDefault="00A805DE" w:rsidP="00A805D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Nives </w:t>
      </w:r>
      <w:proofErr w:type="spellStart"/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Kenjerić</w:t>
      </w:r>
      <w:proofErr w:type="spellEnd"/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,</w:t>
      </w:r>
    </w:p>
    <w:p w:rsidR="00A805DE" w:rsidRPr="00A805DE" w:rsidRDefault="00A805DE" w:rsidP="00A805D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Lucija Ivančević,</w:t>
      </w:r>
    </w:p>
    <w:p w:rsidR="00A805DE" w:rsidRPr="00A805DE" w:rsidRDefault="00A805DE" w:rsidP="00A805DE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Iva Matijević.</w:t>
      </w:r>
    </w:p>
    <w:p w:rsidR="00A805DE" w:rsidRPr="00A805DE" w:rsidRDefault="00A805DE" w:rsidP="00A8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05DE" w:rsidRPr="00A805DE" w:rsidRDefault="00A805DE" w:rsidP="00A80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805DE" w:rsidRPr="00A805DE" w:rsidRDefault="00A805DE" w:rsidP="00A80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05DE" w:rsidRPr="00A805DE" w:rsidRDefault="00A805DE" w:rsidP="00A8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Svaki učenik bit će nagrađen sa 1.000,00 kn iz Proračuna Općine Antunovac sa pozicije R113 Pomoć obiteljima i djeci u novcu.</w:t>
      </w:r>
    </w:p>
    <w:p w:rsidR="00A805DE" w:rsidRPr="00A805DE" w:rsidRDefault="00A805DE" w:rsidP="00A805D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05DE" w:rsidRPr="00A805DE" w:rsidRDefault="00A805DE" w:rsidP="00A805D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805DE" w:rsidRPr="00A805DE" w:rsidRDefault="00A805DE" w:rsidP="00A8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805D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805D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805DE" w:rsidRPr="00A805DE" w:rsidRDefault="00A805DE" w:rsidP="00A8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805DE" w:rsidRPr="00A805DE" w:rsidRDefault="00A805DE" w:rsidP="00A8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05DE" w:rsidRPr="00A805DE" w:rsidRDefault="00A805DE" w:rsidP="00A8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602-01/15-01/02</w:t>
      </w:r>
    </w:p>
    <w:p w:rsidR="00A805DE" w:rsidRPr="00A805DE" w:rsidRDefault="00A805DE" w:rsidP="00A8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A805DE" w:rsidRPr="00A805DE" w:rsidRDefault="00A805DE" w:rsidP="00A80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19. lipnja 2015. godine</w:t>
      </w: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805DE" w:rsidRPr="00A805DE" w:rsidRDefault="00A805DE" w:rsidP="00A80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05DE" w:rsidRPr="00A805DE" w:rsidRDefault="00A805DE" w:rsidP="00977B0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A805DE" w:rsidRPr="00A805DE" w:rsidRDefault="00A805DE" w:rsidP="00977B0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05DE">
        <w:rPr>
          <w:rFonts w:ascii="Times New Roman" w:eastAsia="Times New Roman" w:hAnsi="Times New Roman" w:cs="Times New Roman"/>
          <w:sz w:val="24"/>
          <w:szCs w:val="20"/>
          <w:lang w:eastAsia="hr-HR"/>
        </w:rPr>
        <w:t>Ivan Anušić</w:t>
      </w:r>
    </w:p>
    <w:p w:rsidR="00A805DE" w:rsidRDefault="00A805DE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7B07" w:rsidRDefault="00977B07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1A9F" w:rsidRDefault="00241A9F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260.</w:t>
      </w:r>
    </w:p>
    <w:p w:rsidR="00D3446D" w:rsidRPr="00D3446D" w:rsidRDefault="00D3446D" w:rsidP="00D3446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3446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19. lipnja 2015. godine, donosi</w:t>
      </w:r>
    </w:p>
    <w:p w:rsidR="00D3446D" w:rsidRPr="00D3446D" w:rsidRDefault="00D3446D" w:rsidP="00D3446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3446D" w:rsidRPr="00D3446D" w:rsidRDefault="00D3446D" w:rsidP="00D3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3446D" w:rsidRPr="00D3446D" w:rsidRDefault="00D3446D" w:rsidP="00D34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3446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77B07" w:rsidRDefault="00D3446D" w:rsidP="00D34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344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potrošnog materijala i alata </w:t>
      </w:r>
    </w:p>
    <w:p w:rsidR="00D3446D" w:rsidRPr="00D3446D" w:rsidRDefault="00D3446D" w:rsidP="00D34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3446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 rad </w:t>
      </w:r>
    </w:p>
    <w:p w:rsidR="00D3446D" w:rsidRPr="00D3446D" w:rsidRDefault="00D3446D" w:rsidP="00D344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3446D" w:rsidRPr="00D3446D" w:rsidRDefault="00D3446D" w:rsidP="00D3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3446D" w:rsidRPr="00D3446D" w:rsidRDefault="00D3446D" w:rsidP="00D34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3446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3446D" w:rsidRPr="00D3446D" w:rsidRDefault="00D3446D" w:rsidP="00D34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3446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3446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3446D" w:rsidRPr="00D3446D" w:rsidRDefault="00D3446D" w:rsidP="00D3446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3446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21/15.</w:t>
      </w:r>
    </w:p>
    <w:p w:rsidR="00D3446D" w:rsidRPr="00D3446D" w:rsidRDefault="00D3446D" w:rsidP="00D3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3446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D3446D" w:rsidRPr="00D3446D" w:rsidRDefault="00D3446D" w:rsidP="00D3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3446D" w:rsidRPr="00D3446D" w:rsidRDefault="00D3446D" w:rsidP="00D3446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3446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3446D" w:rsidRPr="00D3446D" w:rsidRDefault="00D3446D" w:rsidP="00D3446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3446D" w:rsidRPr="00D3446D" w:rsidRDefault="00D3446D" w:rsidP="00D3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446D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344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potrošnog materijala i alata za rad.</w:t>
      </w:r>
    </w:p>
    <w:p w:rsidR="00D3446D" w:rsidRPr="00D3446D" w:rsidRDefault="00D3446D" w:rsidP="00D3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44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D3446D" w:rsidRPr="00D3446D" w:rsidRDefault="00D3446D" w:rsidP="00D3446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3446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D3446D" w:rsidRPr="00D3446D" w:rsidRDefault="00D3446D" w:rsidP="00D3446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3446D" w:rsidRPr="00D3446D" w:rsidRDefault="00D3446D" w:rsidP="00D34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3446D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NIVETA d.d., Ulica jablanova 23, 31000 Osijek, na iznos od 2.882,50 kn bez PDV-a.</w:t>
      </w:r>
    </w:p>
    <w:p w:rsidR="00D3446D" w:rsidRPr="00D3446D" w:rsidRDefault="00D3446D" w:rsidP="00D3446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3446D" w:rsidRPr="00D3446D" w:rsidRDefault="00D3446D" w:rsidP="00D3446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3446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3446D" w:rsidRPr="00D3446D" w:rsidRDefault="00D3446D" w:rsidP="00D3446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3446D" w:rsidRPr="00D3446D" w:rsidRDefault="00D3446D" w:rsidP="00D3446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3446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R051 Materijal za održavanje. </w:t>
      </w:r>
    </w:p>
    <w:p w:rsidR="00D3446D" w:rsidRPr="00D3446D" w:rsidRDefault="00D3446D" w:rsidP="00D34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3446D" w:rsidRPr="00D3446D" w:rsidRDefault="00D3446D" w:rsidP="00D34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3446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3446D" w:rsidRPr="00D3446D" w:rsidRDefault="00D3446D" w:rsidP="00D3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3446D" w:rsidRPr="00D3446D" w:rsidRDefault="00D3446D" w:rsidP="00D3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3446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D3446D" w:rsidRPr="00D3446D" w:rsidRDefault="00D3446D" w:rsidP="00D3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3446D" w:rsidRPr="00D3446D" w:rsidRDefault="00D3446D" w:rsidP="00D3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3446D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330-01/15-01/05</w:t>
      </w:r>
    </w:p>
    <w:p w:rsidR="00D3446D" w:rsidRPr="00D3446D" w:rsidRDefault="00D3446D" w:rsidP="00D34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446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2158/02-01-15-25</w:t>
      </w:r>
    </w:p>
    <w:p w:rsidR="00D3446D" w:rsidRPr="00D3446D" w:rsidRDefault="00D3446D" w:rsidP="00D34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3446D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U Antunovcu, 19. lipnja 2015. godine</w:t>
      </w:r>
      <w:r w:rsidRPr="00D3446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D3446D" w:rsidRPr="00D3446D" w:rsidRDefault="00D3446D" w:rsidP="00D34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3446D" w:rsidRPr="00D3446D" w:rsidRDefault="00D3446D" w:rsidP="00977B0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3446D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3446D" w:rsidRPr="00D3446D" w:rsidRDefault="00D3446D" w:rsidP="00977B0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3446D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D3446D" w:rsidRDefault="00D3446D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446D" w:rsidRDefault="00D3446D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261.</w:t>
      </w:r>
    </w:p>
    <w:p w:rsidR="00844C5A" w:rsidRPr="00844C5A" w:rsidRDefault="00844C5A" w:rsidP="00844C5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90/11, </w:t>
      </w:r>
      <w:r w:rsidRPr="00844C5A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04. lipnja 2015. godine, donosi</w:t>
      </w:r>
    </w:p>
    <w:p w:rsidR="00844C5A" w:rsidRPr="00844C5A" w:rsidRDefault="00844C5A" w:rsidP="00844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4C5A" w:rsidRPr="00844C5A" w:rsidRDefault="00844C5A" w:rsidP="00844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4C5A" w:rsidRPr="00844C5A" w:rsidRDefault="00844C5A" w:rsidP="00844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44C5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44C5A" w:rsidRPr="00844C5A" w:rsidRDefault="00844C5A" w:rsidP="00844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44C5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najmu wc kabina za </w:t>
      </w:r>
      <w:proofErr w:type="spellStart"/>
      <w:r w:rsidRPr="00844C5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Antunovačke</w:t>
      </w:r>
      <w:proofErr w:type="spellEnd"/>
      <w:r w:rsidRPr="00844C5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dane 05. i 06. lipnja 2015. godine</w:t>
      </w:r>
    </w:p>
    <w:p w:rsidR="00844C5A" w:rsidRPr="00844C5A" w:rsidRDefault="00844C5A" w:rsidP="00844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4C5A" w:rsidRPr="00844C5A" w:rsidRDefault="00844C5A" w:rsidP="00844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4C5A" w:rsidRPr="00844C5A" w:rsidRDefault="00844C5A" w:rsidP="00844C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844C5A" w:rsidRPr="00844C5A" w:rsidRDefault="00844C5A" w:rsidP="00844C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44C5A" w:rsidRPr="00844C5A" w:rsidRDefault="00844C5A" w:rsidP="00844C5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 30812410980, a evidencijski broj nabave je 66/15.</w:t>
      </w:r>
    </w:p>
    <w:p w:rsidR="00844C5A" w:rsidRPr="00844C5A" w:rsidRDefault="00844C5A" w:rsidP="00844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Odgovorna osoba naručitelja je Ivan Anušić, Općinski načelnik Općine Antunovac.</w:t>
      </w:r>
    </w:p>
    <w:p w:rsidR="00844C5A" w:rsidRPr="00844C5A" w:rsidRDefault="00844C5A" w:rsidP="00844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4C5A" w:rsidRPr="00844C5A" w:rsidRDefault="00844C5A" w:rsidP="00844C5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844C5A" w:rsidRPr="00844C5A" w:rsidRDefault="00844C5A" w:rsidP="00844C5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4C5A" w:rsidRPr="00844C5A" w:rsidRDefault="00844C5A" w:rsidP="00844C5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najam wc kabina za </w:t>
      </w:r>
      <w:proofErr w:type="spellStart"/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>Antunovačke</w:t>
      </w:r>
      <w:proofErr w:type="spellEnd"/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dane 05. i 06. lipnja 2015. godine. </w:t>
      </w:r>
    </w:p>
    <w:p w:rsidR="00844C5A" w:rsidRPr="00844C5A" w:rsidRDefault="00844C5A" w:rsidP="00844C5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4C5A" w:rsidRPr="00844C5A" w:rsidRDefault="00844C5A" w:rsidP="00844C5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844C5A" w:rsidRPr="00844C5A" w:rsidRDefault="00844C5A" w:rsidP="00844C5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4C5A" w:rsidRPr="00844C5A" w:rsidRDefault="00844C5A" w:rsidP="00844C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4C5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</w:t>
      </w:r>
      <w:proofErr w:type="spellStart"/>
      <w:r w:rsidRPr="00844C5A">
        <w:rPr>
          <w:rFonts w:ascii="Times New Roman" w:eastAsia="Times New Roman" w:hAnsi="Times New Roman" w:cs="Times New Roman"/>
          <w:sz w:val="24"/>
          <w:szCs w:val="20"/>
          <w:lang w:eastAsia="hr-HR"/>
        </w:rPr>
        <w:t>Iliric</w:t>
      </w:r>
      <w:proofErr w:type="spellEnd"/>
      <w:r w:rsidRPr="00844C5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– DSW, Put Petrića 45 d, 23000 Zadar, na iznos od 900,00 kn bez PDV-a.</w:t>
      </w:r>
    </w:p>
    <w:p w:rsidR="00844C5A" w:rsidRPr="00844C5A" w:rsidRDefault="00844C5A" w:rsidP="00844C5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4C5A" w:rsidRPr="00844C5A" w:rsidRDefault="00844C5A" w:rsidP="00844C5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4C5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44C5A" w:rsidRPr="00844C5A" w:rsidRDefault="00844C5A" w:rsidP="00844C5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44C5A" w:rsidRPr="00844C5A" w:rsidRDefault="00844C5A" w:rsidP="00844C5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44C5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R072 Manifestacija „</w:t>
      </w:r>
      <w:proofErr w:type="spellStart"/>
      <w:r w:rsidRPr="00844C5A">
        <w:rPr>
          <w:rFonts w:ascii="Times New Roman" w:eastAsia="Times New Roman" w:hAnsi="Times New Roman" w:cs="Times New Roman"/>
          <w:sz w:val="24"/>
          <w:szCs w:val="20"/>
          <w:lang w:eastAsia="hr-HR"/>
        </w:rPr>
        <w:t>Antunovački</w:t>
      </w:r>
      <w:proofErr w:type="spellEnd"/>
      <w:r w:rsidRPr="00844C5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dani“.</w:t>
      </w:r>
    </w:p>
    <w:p w:rsidR="00844C5A" w:rsidRPr="00844C5A" w:rsidRDefault="00844C5A" w:rsidP="00844C5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4C5A" w:rsidRPr="00844C5A" w:rsidRDefault="00844C5A" w:rsidP="00844C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844C5A" w:rsidRPr="00844C5A" w:rsidRDefault="00844C5A" w:rsidP="00844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4C5A" w:rsidRPr="00844C5A" w:rsidRDefault="00844C5A" w:rsidP="00844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844C5A" w:rsidRPr="00844C5A" w:rsidRDefault="00844C5A" w:rsidP="00844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44C5A" w:rsidRPr="00844C5A" w:rsidRDefault="00844C5A" w:rsidP="00844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380-01/15-01/01</w:t>
      </w:r>
    </w:p>
    <w:p w:rsidR="00844C5A" w:rsidRPr="00844C5A" w:rsidRDefault="00844C5A" w:rsidP="00844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2158/02-01-15-8</w:t>
      </w:r>
    </w:p>
    <w:p w:rsidR="00844C5A" w:rsidRPr="00844C5A" w:rsidRDefault="00844C5A" w:rsidP="00844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04. lipnja 2015. godine</w:t>
      </w:r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44C5A" w:rsidRPr="00844C5A" w:rsidRDefault="00844C5A" w:rsidP="00BC0EB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844C5A" w:rsidRPr="00844C5A" w:rsidRDefault="00844C5A" w:rsidP="00BC0EB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4C5A">
        <w:rPr>
          <w:rFonts w:ascii="Times New Roman" w:eastAsia="Times New Roman" w:hAnsi="Times New Roman" w:cs="Times New Roman"/>
          <w:sz w:val="24"/>
          <w:szCs w:val="24"/>
          <w:lang w:eastAsia="hr-HR"/>
        </w:rPr>
        <w:t>Ivan Anušić</w:t>
      </w:r>
    </w:p>
    <w:p w:rsidR="00844C5A" w:rsidRDefault="00844C5A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C5A" w:rsidRDefault="00844C5A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262.</w:t>
      </w:r>
    </w:p>
    <w:p w:rsidR="0055395B" w:rsidRPr="0055395B" w:rsidRDefault="0055395B" w:rsidP="0055395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 143/13 i 13/14) i članka 45. Statuta Općine Antunovac («Službeni glasnik Općine Antunovac» broj 2/13), Općinski načelnik Općine Antunovac dana, 19. lipnja 2015. godine, donosi</w:t>
      </w:r>
    </w:p>
    <w:p w:rsidR="0055395B" w:rsidRPr="0055395B" w:rsidRDefault="0055395B" w:rsidP="00553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5395B" w:rsidRPr="0055395B" w:rsidRDefault="0055395B" w:rsidP="00553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5395B" w:rsidRPr="0055395B" w:rsidRDefault="0055395B" w:rsidP="00553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5395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C0EB4" w:rsidRDefault="0055395B" w:rsidP="00553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539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prijenosnog računala </w:t>
      </w:r>
    </w:p>
    <w:p w:rsidR="0055395B" w:rsidRPr="0055395B" w:rsidRDefault="0055395B" w:rsidP="005539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539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DELL </w:t>
      </w:r>
      <w:proofErr w:type="spellStart"/>
      <w:r w:rsidRPr="005539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Inspiron</w:t>
      </w:r>
      <w:proofErr w:type="spellEnd"/>
      <w:r w:rsidRPr="0055395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5748</w:t>
      </w:r>
    </w:p>
    <w:p w:rsidR="0055395B" w:rsidRPr="0055395B" w:rsidRDefault="0055395B" w:rsidP="005539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5395B" w:rsidRPr="0055395B" w:rsidRDefault="0055395B" w:rsidP="00553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5395B" w:rsidRPr="0055395B" w:rsidRDefault="0055395B" w:rsidP="00553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5395B" w:rsidRPr="0055395B" w:rsidRDefault="0055395B" w:rsidP="00553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55395B" w:rsidRPr="0055395B" w:rsidRDefault="0055395B" w:rsidP="0055395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11/15.</w:t>
      </w:r>
    </w:p>
    <w:p w:rsidR="0055395B" w:rsidRPr="0055395B" w:rsidRDefault="0055395B" w:rsidP="00553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55395B" w:rsidRPr="0055395B" w:rsidRDefault="0055395B" w:rsidP="00553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5395B" w:rsidRPr="0055395B" w:rsidRDefault="0055395B" w:rsidP="0055395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55395B" w:rsidRPr="0055395B" w:rsidRDefault="0055395B" w:rsidP="0055395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5395B" w:rsidRPr="0055395B" w:rsidRDefault="0055395B" w:rsidP="00553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5395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55395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prijenosnog računala DELL </w:t>
      </w:r>
      <w:proofErr w:type="spellStart"/>
      <w:r w:rsidRPr="0055395B">
        <w:rPr>
          <w:rFonts w:ascii="Times New Roman" w:eastAsia="Times New Roman" w:hAnsi="Times New Roman" w:cs="Times New Roman"/>
          <w:sz w:val="24"/>
          <w:szCs w:val="24"/>
          <w:lang w:eastAsia="hr-HR"/>
        </w:rPr>
        <w:t>Inspiron</w:t>
      </w:r>
      <w:proofErr w:type="spellEnd"/>
      <w:r w:rsidRPr="0055395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5748.</w:t>
      </w:r>
    </w:p>
    <w:p w:rsidR="0055395B" w:rsidRPr="0055395B" w:rsidRDefault="0055395B" w:rsidP="00553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5395B" w:rsidRPr="0055395B" w:rsidRDefault="0055395B" w:rsidP="0055395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55395B" w:rsidRPr="0055395B" w:rsidRDefault="0055395B" w:rsidP="0055395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5395B" w:rsidRPr="0055395B" w:rsidRDefault="0055395B" w:rsidP="005539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DYNAMIC SHELL obrt za informatičku i računalnu djelatnosti, </w:t>
      </w:r>
      <w:proofErr w:type="spellStart"/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Mirjana </w:t>
      </w:r>
      <w:proofErr w:type="spellStart"/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t>Mikec</w:t>
      </w:r>
      <w:proofErr w:type="spellEnd"/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N. Š. Zrinskog 29, Antunovac, na iznos od 5.099,00 kn (bez PDV-a, nije u sustavu PDV-a). </w:t>
      </w:r>
    </w:p>
    <w:p w:rsidR="0055395B" w:rsidRPr="0055395B" w:rsidRDefault="0055395B" w:rsidP="0055395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5395B" w:rsidRPr="0055395B" w:rsidRDefault="0055395B" w:rsidP="0055395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55395B" w:rsidRPr="0055395B" w:rsidRDefault="0055395B" w:rsidP="0055395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5395B" w:rsidRPr="0055395B" w:rsidRDefault="0055395B" w:rsidP="0055395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Sredstva za plaćanje nabave osigurana su u Proračunu Općine Antunovac za 2015. godinu sa pozicije R028 Uredska oprema.</w:t>
      </w:r>
    </w:p>
    <w:p w:rsidR="0055395B" w:rsidRPr="0055395B" w:rsidRDefault="0055395B" w:rsidP="00553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5395B" w:rsidRPr="0055395B" w:rsidRDefault="0055395B" w:rsidP="00553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55395B" w:rsidRPr="0055395B" w:rsidRDefault="0055395B" w:rsidP="00553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5395B" w:rsidRPr="0055395B" w:rsidRDefault="0055395B" w:rsidP="00553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55395B" w:rsidRPr="0055395B" w:rsidRDefault="0055395B" w:rsidP="00553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5395B" w:rsidRPr="0055395B" w:rsidRDefault="0055395B" w:rsidP="00553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650-01/15-01/02</w:t>
      </w:r>
    </w:p>
    <w:p w:rsidR="0055395B" w:rsidRPr="0055395B" w:rsidRDefault="0055395B" w:rsidP="00553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5395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2158/02-01-15-16</w:t>
      </w:r>
    </w:p>
    <w:p w:rsidR="0055395B" w:rsidRPr="0055395B" w:rsidRDefault="0055395B" w:rsidP="00553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5395B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19. lipnja 2015. godine</w:t>
      </w:r>
      <w:r w:rsidRPr="0055395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BC0EB4" w:rsidRDefault="00BC0EB4" w:rsidP="00BC0EB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5395B" w:rsidRPr="0055395B" w:rsidRDefault="0055395B" w:rsidP="00BC0EB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5395B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55395B" w:rsidRPr="0055395B" w:rsidRDefault="0055395B" w:rsidP="00BC0EB4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5395B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55395B" w:rsidRDefault="0055395B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95B" w:rsidRDefault="0055395B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263.</w:t>
      </w:r>
    </w:p>
    <w:p w:rsidR="00F421B0" w:rsidRPr="00F421B0" w:rsidRDefault="00F421B0" w:rsidP="00F421B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421B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93/13, 143/13 i 13/14) i članka 45. Statuta Općine Antunovac («Službeni glasnik Općine Antunovac» broj 2/13), Općinski načelnik Općine Antunovac dana, 19. lipnja 2015. godine, donosi</w:t>
      </w:r>
    </w:p>
    <w:p w:rsidR="00F421B0" w:rsidRPr="00F421B0" w:rsidRDefault="00F421B0" w:rsidP="00F4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421B0" w:rsidRPr="00F421B0" w:rsidRDefault="00F421B0" w:rsidP="00F4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421B0" w:rsidRPr="00F421B0" w:rsidRDefault="00F421B0" w:rsidP="00F42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F421B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C0EB4" w:rsidRDefault="00F421B0" w:rsidP="00F42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421B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izrade Glasnika </w:t>
      </w:r>
    </w:p>
    <w:p w:rsidR="00F421B0" w:rsidRPr="00F421B0" w:rsidRDefault="00F421B0" w:rsidP="00F42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421B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Općine Antunovac</w:t>
      </w:r>
    </w:p>
    <w:p w:rsidR="00F421B0" w:rsidRPr="00F421B0" w:rsidRDefault="00F421B0" w:rsidP="00F421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421B0" w:rsidRPr="00F421B0" w:rsidRDefault="00F421B0" w:rsidP="00F4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421B0" w:rsidRPr="00F421B0" w:rsidRDefault="00F421B0" w:rsidP="00F42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421B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F421B0" w:rsidRPr="00F421B0" w:rsidRDefault="00F421B0" w:rsidP="00F42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421B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F421B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F421B0" w:rsidRPr="00F421B0" w:rsidRDefault="00F421B0" w:rsidP="00F421B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421B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37/15.</w:t>
      </w:r>
    </w:p>
    <w:p w:rsidR="00F421B0" w:rsidRPr="00F421B0" w:rsidRDefault="00F421B0" w:rsidP="00F4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421B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F421B0" w:rsidRPr="00F421B0" w:rsidRDefault="00F421B0" w:rsidP="00F4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421B0" w:rsidRPr="00F421B0" w:rsidRDefault="00F421B0" w:rsidP="00F421B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421B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F421B0" w:rsidRPr="00F421B0" w:rsidRDefault="00F421B0" w:rsidP="00F421B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421B0" w:rsidRPr="00F421B0" w:rsidRDefault="00F421B0" w:rsidP="00F4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21B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421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izrade Glasnika Općine Antunovac.</w:t>
      </w:r>
    </w:p>
    <w:p w:rsidR="00F421B0" w:rsidRPr="00F421B0" w:rsidRDefault="00F421B0" w:rsidP="00F4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421B0" w:rsidRPr="00F421B0" w:rsidRDefault="00F421B0" w:rsidP="00F421B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421B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F421B0" w:rsidRPr="00F421B0" w:rsidRDefault="00F421B0" w:rsidP="00F421B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421B0" w:rsidRPr="00F421B0" w:rsidRDefault="00F421B0" w:rsidP="00F421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421B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Studio HS Internet d.o.o. za elektronski dizajn, grafičke i </w:t>
      </w:r>
      <w:r w:rsidRPr="00F421B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informatičke usluge, Kolodvorska 139, 31000 Osijek, na iznos od 7.992,00 kn bez PDV-a.</w:t>
      </w:r>
    </w:p>
    <w:p w:rsidR="00F421B0" w:rsidRPr="00F421B0" w:rsidRDefault="00F421B0" w:rsidP="00F421B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421B0" w:rsidRPr="00F421B0" w:rsidRDefault="00F421B0" w:rsidP="00F421B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421B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F421B0" w:rsidRPr="00F421B0" w:rsidRDefault="00F421B0" w:rsidP="00F421B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421B0" w:rsidRPr="00F421B0" w:rsidRDefault="00F421B0" w:rsidP="00F421B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421B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R014 Usluge promidžbe i informiranja-protokol.</w:t>
      </w:r>
    </w:p>
    <w:p w:rsidR="00F421B0" w:rsidRPr="00F421B0" w:rsidRDefault="00F421B0" w:rsidP="00F42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421B0" w:rsidRPr="00F421B0" w:rsidRDefault="00F421B0" w:rsidP="00F42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421B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F421B0" w:rsidRPr="00F421B0" w:rsidRDefault="00F421B0" w:rsidP="00F4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421B0" w:rsidRPr="00F421B0" w:rsidRDefault="00F421B0" w:rsidP="00F4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421B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F421B0" w:rsidRPr="00F421B0" w:rsidRDefault="00F421B0" w:rsidP="00F4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421B0" w:rsidRPr="00F421B0" w:rsidRDefault="00F421B0" w:rsidP="00F4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421B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032-01/15-01/06</w:t>
      </w:r>
    </w:p>
    <w:p w:rsidR="00F421B0" w:rsidRPr="00F421B0" w:rsidRDefault="00F421B0" w:rsidP="00F4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21B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2158/02-01-15-12</w:t>
      </w:r>
    </w:p>
    <w:p w:rsidR="00F421B0" w:rsidRPr="00F421B0" w:rsidRDefault="00F421B0" w:rsidP="00F42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21B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19. lipnja 2015. godine</w:t>
      </w:r>
      <w:r w:rsidRPr="00F421B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BC0EB4" w:rsidRDefault="00BC0EB4" w:rsidP="00BC0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421B0" w:rsidRPr="00F421B0" w:rsidRDefault="00F421B0" w:rsidP="00BC0EB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421B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F421B0" w:rsidRPr="00F421B0" w:rsidRDefault="00F421B0" w:rsidP="00BC0EB4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F421B0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F421B0" w:rsidRDefault="00F421B0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1B0" w:rsidRDefault="00F421B0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264.</w:t>
      </w:r>
    </w:p>
    <w:p w:rsidR="001B3EA7" w:rsidRPr="001B3EA7" w:rsidRDefault="001B3EA7" w:rsidP="001B3E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B3EA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93/13, 143/13 i 13/14) i članka 45. Statuta Općine Antunovac («Službeni glasnik Općine Antunovac» broj 2/13), Općinski načelnik Općine Antunovac dana 23. lipnja 2015. godine, donosi</w:t>
      </w:r>
    </w:p>
    <w:p w:rsidR="001B3EA7" w:rsidRPr="001B3EA7" w:rsidRDefault="001B3EA7" w:rsidP="001B3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B3EA7" w:rsidRPr="001B3EA7" w:rsidRDefault="001B3EA7" w:rsidP="001B3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B3EA7" w:rsidRPr="001B3EA7" w:rsidRDefault="001B3EA7" w:rsidP="001B3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1B3EA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1B3EA7" w:rsidRPr="001B3EA7" w:rsidRDefault="001B3EA7" w:rsidP="001B3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B3EA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radne odjeće</w:t>
      </w:r>
    </w:p>
    <w:p w:rsidR="001B3EA7" w:rsidRPr="001B3EA7" w:rsidRDefault="001B3EA7" w:rsidP="001B3E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1B3EA7" w:rsidRPr="001B3EA7" w:rsidRDefault="001B3EA7" w:rsidP="001B3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B3EA7" w:rsidRPr="001B3EA7" w:rsidRDefault="001B3EA7" w:rsidP="001B3E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B3EA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1B3EA7" w:rsidRPr="001B3EA7" w:rsidRDefault="001B3EA7" w:rsidP="001B3E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B3EA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B3EA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1B3EA7" w:rsidRPr="001B3EA7" w:rsidRDefault="001B3EA7" w:rsidP="001B3EA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B3EA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04/15.</w:t>
      </w:r>
    </w:p>
    <w:p w:rsidR="001B3EA7" w:rsidRPr="001B3EA7" w:rsidRDefault="001B3EA7" w:rsidP="001B3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B3EA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1B3EA7" w:rsidRPr="001B3EA7" w:rsidRDefault="001B3EA7" w:rsidP="001B3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B3EA7" w:rsidRPr="001B3EA7" w:rsidRDefault="001B3EA7" w:rsidP="001B3EA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B3EA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1B3EA7" w:rsidRPr="001B3EA7" w:rsidRDefault="001B3EA7" w:rsidP="001B3EA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B3EA7" w:rsidRPr="001B3EA7" w:rsidRDefault="001B3EA7" w:rsidP="001B3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3EA7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1B3EA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radne odjeće.</w:t>
      </w:r>
    </w:p>
    <w:p w:rsidR="001B3EA7" w:rsidRPr="001B3EA7" w:rsidRDefault="001B3EA7" w:rsidP="001B3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3EA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 </w:t>
      </w:r>
    </w:p>
    <w:p w:rsidR="001B3EA7" w:rsidRPr="001B3EA7" w:rsidRDefault="001B3EA7" w:rsidP="001B3EA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B3EA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1B3EA7" w:rsidRPr="001B3EA7" w:rsidRDefault="001B3EA7" w:rsidP="001B3EA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B3EA7" w:rsidRPr="001B3EA7" w:rsidRDefault="001B3EA7" w:rsidP="001B3E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B3EA7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GAMM ZAŠTITA obrt za trgovinu zaštitnom opremom i priborom, I.  F. Gundulića 60, 31000 Osijek, na iznos od 160,00 kn bez PDV-a.</w:t>
      </w:r>
    </w:p>
    <w:p w:rsidR="001B3EA7" w:rsidRPr="001B3EA7" w:rsidRDefault="001B3EA7" w:rsidP="001B3EA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B3EA7" w:rsidRPr="001B3EA7" w:rsidRDefault="001B3EA7" w:rsidP="001B3EA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B3EA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1B3EA7" w:rsidRPr="001B3EA7" w:rsidRDefault="001B3EA7" w:rsidP="001B3EA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B3EA7" w:rsidRPr="001B3EA7" w:rsidRDefault="001B3EA7" w:rsidP="001B3EA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B3EA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R008a Službena, radna i zaštitna odjeća i obuća. </w:t>
      </w:r>
    </w:p>
    <w:p w:rsidR="001B3EA7" w:rsidRPr="001B3EA7" w:rsidRDefault="001B3EA7" w:rsidP="001B3E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B3EA7" w:rsidRPr="001B3EA7" w:rsidRDefault="001B3EA7" w:rsidP="001B3E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B3EA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1B3EA7" w:rsidRPr="001B3EA7" w:rsidRDefault="001B3EA7" w:rsidP="001B3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B3EA7" w:rsidRPr="001B3EA7" w:rsidRDefault="001B3EA7" w:rsidP="001B3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B3EA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1B3EA7" w:rsidRPr="001B3EA7" w:rsidRDefault="001B3EA7" w:rsidP="001B3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B3EA7" w:rsidRPr="001B3EA7" w:rsidRDefault="001B3EA7" w:rsidP="001B3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B3EA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115-01/15-01/02</w:t>
      </w:r>
    </w:p>
    <w:p w:rsidR="001B3EA7" w:rsidRPr="001B3EA7" w:rsidRDefault="001B3EA7" w:rsidP="001B3E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3EA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2158/02-01-15-12</w:t>
      </w:r>
    </w:p>
    <w:p w:rsidR="001B3EA7" w:rsidRPr="001B3EA7" w:rsidRDefault="001B3EA7" w:rsidP="001B3E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B3EA7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23. lipnja 2015. godine</w:t>
      </w:r>
      <w:r w:rsidRPr="001B3EA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BC0EB4" w:rsidRDefault="00BC0EB4" w:rsidP="00BC0EB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B3EA7" w:rsidRPr="001B3EA7" w:rsidRDefault="001B3EA7" w:rsidP="00BC0EB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B3EA7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B3EA7" w:rsidRPr="001B3EA7" w:rsidRDefault="001B3EA7" w:rsidP="00BC0EB4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1B3EA7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1B3EA7" w:rsidRDefault="001B3EA7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EA7" w:rsidRDefault="001B3EA7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265.</w:t>
      </w:r>
    </w:p>
    <w:p w:rsidR="00856436" w:rsidRPr="00856436" w:rsidRDefault="00856436" w:rsidP="008564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856436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85643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143/13 i 13/14) i </w:t>
      </w:r>
      <w:r w:rsidRPr="00856436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856436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856436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56436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856436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56436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856436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56436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856436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856436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856436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56436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29. lipnja 2015. godine, donosi</w:t>
      </w:r>
    </w:p>
    <w:p w:rsidR="00856436" w:rsidRPr="00856436" w:rsidRDefault="00856436" w:rsidP="0085643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56436" w:rsidRPr="00856436" w:rsidRDefault="00856436" w:rsidP="0085643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6436" w:rsidRPr="00856436" w:rsidRDefault="00856436" w:rsidP="00856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56436" w:rsidRPr="00856436" w:rsidRDefault="00856436" w:rsidP="00856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koverti s povratnicom</w:t>
      </w:r>
    </w:p>
    <w:p w:rsidR="00856436" w:rsidRPr="00856436" w:rsidRDefault="00856436" w:rsidP="008564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6436" w:rsidRPr="00856436" w:rsidRDefault="00856436" w:rsidP="008564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6436" w:rsidRPr="00856436" w:rsidRDefault="00856436" w:rsidP="008564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856436" w:rsidRPr="00856436" w:rsidRDefault="00856436" w:rsidP="008564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56436" w:rsidRPr="00856436" w:rsidRDefault="00856436" w:rsidP="0085643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856436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30812410980, a</w:t>
        </w:r>
      </w:smartTag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evidencijski broj nabave je 02/15.</w:t>
      </w:r>
    </w:p>
    <w:p w:rsidR="00856436" w:rsidRPr="00856436" w:rsidRDefault="00856436" w:rsidP="008564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Odgovorna osoba naručitelja je Ivan Anušić, Općinski načelnik Općine Antunovac.</w:t>
      </w:r>
    </w:p>
    <w:p w:rsidR="00856436" w:rsidRPr="00856436" w:rsidRDefault="00856436" w:rsidP="008564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6436" w:rsidRPr="00856436" w:rsidRDefault="00856436" w:rsidP="0085643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856436" w:rsidRPr="00856436" w:rsidRDefault="00856436" w:rsidP="0085643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6436" w:rsidRPr="00856436" w:rsidRDefault="00856436" w:rsidP="0085643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koverti s povratnicom.</w:t>
      </w:r>
    </w:p>
    <w:p w:rsidR="00856436" w:rsidRPr="00856436" w:rsidRDefault="00856436" w:rsidP="0085643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6436" w:rsidRPr="00856436" w:rsidRDefault="00856436" w:rsidP="0085643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856436" w:rsidRPr="00856436" w:rsidRDefault="00856436" w:rsidP="00856436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6436" w:rsidRPr="00856436" w:rsidRDefault="00856436" w:rsidP="008564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GRADSKA TISKARA OSIJEK d.d., J. J. Strossmayera 337, na iznos od 2.990,00 kn bez PDV-a.</w:t>
      </w:r>
    </w:p>
    <w:p w:rsidR="00856436" w:rsidRPr="00856436" w:rsidRDefault="00856436" w:rsidP="0085643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6436" w:rsidRPr="00856436" w:rsidRDefault="00856436" w:rsidP="0085643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856436" w:rsidRPr="00856436" w:rsidRDefault="00856436" w:rsidP="0085643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6436" w:rsidRPr="00856436" w:rsidRDefault="00856436" w:rsidP="0085643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godinu, sa pozicije R008 Uredski i ostali materijalni rashodi.</w:t>
      </w:r>
    </w:p>
    <w:p w:rsidR="00856436" w:rsidRPr="00856436" w:rsidRDefault="00856436" w:rsidP="008564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6436" w:rsidRPr="00856436" w:rsidRDefault="00856436" w:rsidP="008564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856436" w:rsidRPr="00856436" w:rsidRDefault="00856436" w:rsidP="008564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6436" w:rsidRPr="00856436" w:rsidRDefault="00856436" w:rsidP="008564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856436" w:rsidRPr="00856436" w:rsidRDefault="00856436" w:rsidP="008564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6436" w:rsidRPr="00856436" w:rsidRDefault="00856436" w:rsidP="008564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330-01/15-01/01</w:t>
      </w:r>
    </w:p>
    <w:p w:rsidR="00856436" w:rsidRPr="00856436" w:rsidRDefault="00856436" w:rsidP="008564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2158/02-01-15-16</w:t>
      </w:r>
    </w:p>
    <w:p w:rsidR="00856436" w:rsidRPr="00856436" w:rsidRDefault="00856436" w:rsidP="008564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29. lipnja 2015. godine</w:t>
      </w: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BC0EB4" w:rsidRDefault="00BC0EB4" w:rsidP="00BC0EB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56436" w:rsidRPr="00856436" w:rsidRDefault="00856436" w:rsidP="00BC0EB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856436" w:rsidRPr="00856436" w:rsidRDefault="00856436" w:rsidP="00BC0EB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56436">
        <w:rPr>
          <w:rFonts w:ascii="Times New Roman" w:eastAsia="Times New Roman" w:hAnsi="Times New Roman" w:cs="Times New Roman"/>
          <w:sz w:val="24"/>
          <w:szCs w:val="24"/>
          <w:lang w:eastAsia="hr-HR"/>
        </w:rPr>
        <w:t>Ivan Anušić</w:t>
      </w:r>
    </w:p>
    <w:p w:rsidR="00856436" w:rsidRDefault="00856436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436" w:rsidRDefault="00856436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266.</w:t>
      </w:r>
    </w:p>
    <w:p w:rsidR="00EE2C34" w:rsidRPr="00EE2C34" w:rsidRDefault="00EE2C34" w:rsidP="00EE2C3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E2C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26. lipnja 2015. godine, donosi</w:t>
      </w:r>
    </w:p>
    <w:p w:rsidR="00EE2C34" w:rsidRPr="00EE2C34" w:rsidRDefault="00EE2C34" w:rsidP="00EE2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E2C34" w:rsidRPr="00EE2C34" w:rsidRDefault="00EE2C34" w:rsidP="00EE2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E2C34" w:rsidRPr="00EE2C34" w:rsidRDefault="00EE2C34" w:rsidP="00EE2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E2C3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E2C34" w:rsidRPr="00EE2C34" w:rsidRDefault="00EE2C34" w:rsidP="00EE2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E2C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sadnica za javne površine u Općini Antunovac</w:t>
      </w:r>
    </w:p>
    <w:p w:rsidR="00EE2C34" w:rsidRPr="00EE2C34" w:rsidRDefault="00EE2C34" w:rsidP="00EE2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E2C34" w:rsidRPr="00EE2C34" w:rsidRDefault="00EE2C34" w:rsidP="00EE2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E2C34" w:rsidRPr="00EE2C34" w:rsidRDefault="00EE2C34" w:rsidP="00EE2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E2C3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EE2C34" w:rsidRPr="00EE2C34" w:rsidRDefault="00EE2C34" w:rsidP="00EE2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E2C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E2C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EE2C34" w:rsidRPr="00EE2C34" w:rsidRDefault="00EE2C34" w:rsidP="00EE2C3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C34">
        <w:rPr>
          <w:rFonts w:ascii="Times New Roman" w:eastAsia="Times New Roman" w:hAnsi="Times New Roman" w:cs="Times New Roman"/>
          <w:sz w:val="24"/>
          <w:szCs w:val="24"/>
        </w:rPr>
        <w:tab/>
        <w:t xml:space="preserve">Naručitelj usluge: OPĆINA ANTUNOVAC, Antunovac, B. Radića 4, </w:t>
      </w:r>
      <w:r w:rsidRPr="00EE2C3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OIB: </w:t>
      </w:r>
      <w:smartTag w:uri="urn:schemas-microsoft-com:office:smarttags" w:element="metricconverter">
        <w:smartTagPr>
          <w:attr w:name="ProductID" w:val="30812410980, a"/>
        </w:smartTagPr>
        <w:r w:rsidRPr="00EE2C34">
          <w:rPr>
            <w:rFonts w:ascii="Times New Roman" w:eastAsia="Times New Roman" w:hAnsi="Times New Roman" w:cs="Times New Roman"/>
            <w:sz w:val="24"/>
            <w:szCs w:val="24"/>
          </w:rPr>
          <w:t>30812410980, a</w:t>
        </w:r>
      </w:smartTag>
      <w:r w:rsidRPr="00EE2C34">
        <w:rPr>
          <w:rFonts w:ascii="Times New Roman" w:eastAsia="Times New Roman" w:hAnsi="Times New Roman" w:cs="Times New Roman"/>
          <w:sz w:val="24"/>
          <w:szCs w:val="24"/>
        </w:rPr>
        <w:t xml:space="preserve"> evidencijski broj nabave je 81/15.</w:t>
      </w:r>
    </w:p>
    <w:p w:rsidR="00EE2C34" w:rsidRPr="00EE2C34" w:rsidRDefault="00EE2C34" w:rsidP="00EE2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E2C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Odgovorna osoba naručitelja je Ivan Anušić, Općinski načelnik Općine Antunovac.</w:t>
      </w:r>
    </w:p>
    <w:p w:rsidR="00EE2C34" w:rsidRPr="00EE2C34" w:rsidRDefault="00EE2C34" w:rsidP="00EE2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E2C34" w:rsidRPr="00EE2C34" w:rsidRDefault="00EE2C34" w:rsidP="00EE2C3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E2C34">
        <w:rPr>
          <w:rFonts w:ascii="Times New Roman" w:eastAsia="Times New Roman" w:hAnsi="Times New Roman" w:cs="Times New Roman"/>
          <w:sz w:val="24"/>
          <w:szCs w:val="24"/>
        </w:rPr>
        <w:t>Članak 2.</w:t>
      </w:r>
    </w:p>
    <w:p w:rsidR="00EE2C34" w:rsidRPr="00EE2C34" w:rsidRDefault="00EE2C34" w:rsidP="00EE2C3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E2C34" w:rsidRPr="00EE2C34" w:rsidRDefault="00EE2C34" w:rsidP="00EE2C3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C34">
        <w:rPr>
          <w:rFonts w:ascii="Times New Roman" w:eastAsia="Times New Roman" w:hAnsi="Times New Roman" w:cs="Times New Roman"/>
          <w:sz w:val="24"/>
          <w:szCs w:val="24"/>
        </w:rPr>
        <w:tab/>
        <w:t>Predmet nabave je: nabava sadnica za javne površine u Općini Antunovac.</w:t>
      </w:r>
    </w:p>
    <w:p w:rsidR="00EE2C34" w:rsidRPr="00EE2C34" w:rsidRDefault="00EE2C34" w:rsidP="00EE2C3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C34" w:rsidRPr="00EE2C34" w:rsidRDefault="00EE2C34" w:rsidP="00EE2C3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E2C34">
        <w:rPr>
          <w:rFonts w:ascii="Times New Roman" w:eastAsia="Times New Roman" w:hAnsi="Times New Roman" w:cs="Times New Roman"/>
          <w:sz w:val="24"/>
          <w:szCs w:val="24"/>
        </w:rPr>
        <w:t>Članak 3.</w:t>
      </w:r>
    </w:p>
    <w:p w:rsidR="00EE2C34" w:rsidRPr="00EE2C34" w:rsidRDefault="00EE2C34" w:rsidP="00EE2C34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2C34" w:rsidRPr="00EE2C34" w:rsidRDefault="00EE2C34" w:rsidP="00EE2C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C34">
        <w:rPr>
          <w:rFonts w:ascii="Times New Roman" w:eastAsia="Times New Roman" w:hAnsi="Times New Roman" w:cs="Times New Roman"/>
          <w:sz w:val="24"/>
          <w:szCs w:val="24"/>
        </w:rPr>
        <w:t>Pristigla je ponuda KRIN – CVIJEĆE I VRT j.d.o.o., Vukovarska cesta 13, Osijek, na iznos od 16.390,00 kn.</w:t>
      </w:r>
    </w:p>
    <w:p w:rsidR="00EE2C34" w:rsidRPr="00EE2C34" w:rsidRDefault="00EE2C34" w:rsidP="00EE2C3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C34" w:rsidRPr="00EE2C34" w:rsidRDefault="00EE2C34" w:rsidP="00EE2C3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E2C34">
        <w:rPr>
          <w:rFonts w:ascii="Times New Roman" w:eastAsia="Times New Roman" w:hAnsi="Times New Roman" w:cs="Times New Roman"/>
          <w:sz w:val="24"/>
          <w:szCs w:val="24"/>
        </w:rPr>
        <w:t>Članak 4.</w:t>
      </w:r>
    </w:p>
    <w:p w:rsidR="00EE2C34" w:rsidRPr="00EE2C34" w:rsidRDefault="00EE2C34" w:rsidP="00EE2C3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C34" w:rsidRPr="00EE2C34" w:rsidRDefault="00EE2C34" w:rsidP="00EE2C3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C34">
        <w:rPr>
          <w:rFonts w:ascii="Times New Roman" w:eastAsia="Times New Roman" w:hAnsi="Times New Roman" w:cs="Times New Roman"/>
          <w:sz w:val="24"/>
          <w:szCs w:val="24"/>
        </w:rPr>
        <w:tab/>
        <w:t>Sredstva za plaćanje nabave osigurana su u Proračunu Općine Antunovac za 2015. godinu, sa pozicije R053 Ozelenjivanje javnih površina.</w:t>
      </w:r>
    </w:p>
    <w:p w:rsidR="00EE2C34" w:rsidRPr="00EE2C34" w:rsidRDefault="00EE2C34" w:rsidP="00EE2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E2C34" w:rsidRPr="00EE2C34" w:rsidRDefault="00EE2C34" w:rsidP="00EE2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E2C3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EE2C34" w:rsidRPr="00EE2C34" w:rsidRDefault="00EE2C34" w:rsidP="00EE2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E2C34" w:rsidRPr="00EE2C34" w:rsidRDefault="00EE2C34" w:rsidP="00EE2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E2C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EE2C34" w:rsidRPr="00EE2C34" w:rsidRDefault="00EE2C34" w:rsidP="00EE2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E2C34" w:rsidRPr="00EE2C34" w:rsidRDefault="00EE2C34" w:rsidP="00EE2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E2C3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363-02/15-01/03</w:t>
      </w:r>
    </w:p>
    <w:p w:rsidR="00EE2C34" w:rsidRPr="00EE2C34" w:rsidRDefault="00EE2C34" w:rsidP="00EE2C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E2C3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2158/02-01-15-5</w:t>
      </w:r>
    </w:p>
    <w:p w:rsidR="00EE2C34" w:rsidRPr="00EE2C34" w:rsidRDefault="00EE2C34" w:rsidP="00EE2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C34">
        <w:rPr>
          <w:rFonts w:ascii="Times New Roman" w:eastAsia="Times New Roman" w:hAnsi="Times New Roman" w:cs="Times New Roman"/>
          <w:sz w:val="24"/>
          <w:szCs w:val="24"/>
        </w:rPr>
        <w:t>U Antunovcu, 26. lipnja 2015. godine</w:t>
      </w:r>
      <w:r w:rsidRPr="00EE2C34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BC0EB4" w:rsidRDefault="00BC0EB4" w:rsidP="00BC0EB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2C34" w:rsidRPr="00EE2C34" w:rsidRDefault="00EE2C34" w:rsidP="00BC0EB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E2C34">
        <w:rPr>
          <w:rFonts w:ascii="Times New Roman" w:eastAsia="Times New Roman" w:hAnsi="Times New Roman" w:cs="Times New Roman"/>
          <w:sz w:val="24"/>
          <w:szCs w:val="24"/>
        </w:rPr>
        <w:t>Općinski načelnik</w:t>
      </w:r>
    </w:p>
    <w:p w:rsidR="00EE2C34" w:rsidRPr="00EE2C34" w:rsidRDefault="00EE2C34" w:rsidP="00BC0EB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E2C34">
        <w:rPr>
          <w:rFonts w:ascii="Times New Roman" w:eastAsia="Times New Roman" w:hAnsi="Times New Roman" w:cs="Times New Roman"/>
          <w:sz w:val="24"/>
          <w:szCs w:val="24"/>
        </w:rPr>
        <w:t>Ivan Anušić</w:t>
      </w:r>
    </w:p>
    <w:p w:rsidR="00EE2C34" w:rsidRDefault="00EE2C34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2C34" w:rsidRDefault="00EE2C34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267. </w:t>
      </w:r>
    </w:p>
    <w:p w:rsidR="00291205" w:rsidRPr="00291205" w:rsidRDefault="00291205" w:rsidP="0029120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04. lipnja 2015. godine, donosi</w:t>
      </w:r>
    </w:p>
    <w:p w:rsidR="00291205" w:rsidRPr="00291205" w:rsidRDefault="00291205" w:rsidP="00291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205" w:rsidRPr="00291205" w:rsidRDefault="00291205" w:rsidP="00291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205" w:rsidRPr="00291205" w:rsidRDefault="00291205" w:rsidP="00291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9120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91205" w:rsidRPr="00291205" w:rsidRDefault="00291205" w:rsidP="00291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9120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</w:t>
      </w:r>
      <w:proofErr w:type="spellStart"/>
      <w:r w:rsidRPr="0029120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malčera</w:t>
      </w:r>
      <w:proofErr w:type="spellEnd"/>
      <w:r w:rsidRPr="0029120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</w:t>
      </w:r>
    </w:p>
    <w:p w:rsidR="00291205" w:rsidRPr="00291205" w:rsidRDefault="00291205" w:rsidP="002912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91205" w:rsidRPr="00291205" w:rsidRDefault="00291205" w:rsidP="00291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205" w:rsidRPr="00291205" w:rsidRDefault="00291205" w:rsidP="00291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1.</w:t>
      </w:r>
    </w:p>
    <w:p w:rsidR="00291205" w:rsidRPr="00291205" w:rsidRDefault="00291205" w:rsidP="00291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91205" w:rsidRPr="00291205" w:rsidRDefault="00291205" w:rsidP="002912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19/15.</w:t>
      </w:r>
    </w:p>
    <w:p w:rsidR="00291205" w:rsidRPr="00291205" w:rsidRDefault="00291205" w:rsidP="00291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291205" w:rsidRPr="00291205" w:rsidRDefault="00291205" w:rsidP="00291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205" w:rsidRPr="00291205" w:rsidRDefault="00291205" w:rsidP="002912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91205" w:rsidRPr="00291205" w:rsidRDefault="00291205" w:rsidP="0029120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205" w:rsidRPr="00291205" w:rsidRDefault="00291205" w:rsidP="00291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20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2912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</w:t>
      </w:r>
      <w:proofErr w:type="spellStart"/>
      <w:r w:rsidRPr="00291205">
        <w:rPr>
          <w:rFonts w:ascii="Times New Roman" w:eastAsia="Times New Roman" w:hAnsi="Times New Roman" w:cs="Times New Roman"/>
          <w:sz w:val="24"/>
          <w:szCs w:val="24"/>
          <w:lang w:eastAsia="hr-HR"/>
        </w:rPr>
        <w:t>mal</w:t>
      </w:r>
      <w:r w:rsidRPr="0029120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291205">
        <w:rPr>
          <w:rFonts w:ascii="Times New Roman" w:eastAsia="Times New Roman" w:hAnsi="Times New Roman" w:cs="Times New Roman"/>
          <w:sz w:val="24"/>
          <w:szCs w:val="24"/>
          <w:lang w:eastAsia="hr-HR"/>
        </w:rPr>
        <w:t>era</w:t>
      </w:r>
      <w:proofErr w:type="spellEnd"/>
      <w:r w:rsidRPr="002912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 </w:t>
      </w:r>
    </w:p>
    <w:p w:rsidR="00291205" w:rsidRPr="00291205" w:rsidRDefault="00291205" w:rsidP="00291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205" w:rsidRPr="00291205" w:rsidRDefault="00291205" w:rsidP="002912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291205" w:rsidRPr="00291205" w:rsidRDefault="00291205" w:rsidP="002912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205" w:rsidRPr="00291205" w:rsidRDefault="00291205" w:rsidP="002912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</w:t>
      </w:r>
      <w:proofErr w:type="spellStart"/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t>Agro</w:t>
      </w:r>
      <w:proofErr w:type="spellEnd"/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t>-</w:t>
      </w:r>
      <w:proofErr w:type="spellStart"/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t>honor</w:t>
      </w:r>
      <w:proofErr w:type="spellEnd"/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d.o.o., Kralja Tomislava 82, Beli Manastir, na iznos od 32.290,50 kn bez PDV-a.</w:t>
      </w:r>
    </w:p>
    <w:p w:rsidR="00291205" w:rsidRPr="00291205" w:rsidRDefault="00291205" w:rsidP="002912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205" w:rsidRPr="00291205" w:rsidRDefault="00291205" w:rsidP="002912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91205" w:rsidRPr="00291205" w:rsidRDefault="00291205" w:rsidP="002912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205" w:rsidRPr="00291205" w:rsidRDefault="00291205" w:rsidP="002912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R055 Oprema – javne površine. </w:t>
      </w:r>
    </w:p>
    <w:p w:rsidR="00291205" w:rsidRPr="00291205" w:rsidRDefault="00291205" w:rsidP="00291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205" w:rsidRPr="00291205" w:rsidRDefault="00291205" w:rsidP="00291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91205" w:rsidRPr="00291205" w:rsidRDefault="00291205" w:rsidP="00291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91205" w:rsidRPr="00291205" w:rsidRDefault="00291205" w:rsidP="00291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291205" w:rsidRPr="00291205" w:rsidRDefault="00291205" w:rsidP="00291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205" w:rsidRPr="00291205" w:rsidRDefault="00291205" w:rsidP="00291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330-01/15-01/07</w:t>
      </w:r>
    </w:p>
    <w:p w:rsidR="00291205" w:rsidRPr="00291205" w:rsidRDefault="00291205" w:rsidP="00291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20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291205" w:rsidRPr="00291205" w:rsidRDefault="00291205" w:rsidP="00291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1205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04. lipnja 2015. godine</w:t>
      </w:r>
      <w:r w:rsidRPr="0029120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291205" w:rsidRPr="00291205" w:rsidRDefault="00291205" w:rsidP="002912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1205" w:rsidRPr="00291205" w:rsidRDefault="00291205" w:rsidP="00BC0EB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91205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291205" w:rsidRPr="00291205" w:rsidRDefault="00291205" w:rsidP="00BC0EB4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291205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291205" w:rsidRDefault="002912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1205" w:rsidRDefault="002912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268.</w:t>
      </w:r>
    </w:p>
    <w:p w:rsidR="006553ED" w:rsidRPr="006553ED" w:rsidRDefault="006553ED" w:rsidP="006553E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04. lipnja 2015. godine, donosi</w:t>
      </w:r>
    </w:p>
    <w:p w:rsidR="006553ED" w:rsidRPr="006553ED" w:rsidRDefault="006553ED" w:rsidP="006553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553ED" w:rsidRPr="006553ED" w:rsidRDefault="006553ED" w:rsidP="006553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553ED" w:rsidRPr="006553ED" w:rsidRDefault="006553ED" w:rsidP="00655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553E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553ED" w:rsidRPr="006553ED" w:rsidRDefault="006553ED" w:rsidP="00655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553E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o nabavi usluge najma uređaja </w:t>
      </w:r>
      <w:proofErr w:type="spellStart"/>
      <w:r w:rsidRPr="006553E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Matra</w:t>
      </w:r>
      <w:proofErr w:type="spellEnd"/>
      <w:r w:rsidRPr="006553E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103</w:t>
      </w:r>
    </w:p>
    <w:p w:rsidR="006553ED" w:rsidRPr="006553ED" w:rsidRDefault="006553ED" w:rsidP="006553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553ED" w:rsidRPr="006553ED" w:rsidRDefault="006553ED" w:rsidP="006553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553ED" w:rsidRPr="006553ED" w:rsidRDefault="006553ED" w:rsidP="006553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553ED" w:rsidRPr="006553ED" w:rsidRDefault="006553ED" w:rsidP="006553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553ED" w:rsidRPr="006553ED" w:rsidRDefault="006553ED" w:rsidP="006553E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48/15.</w:t>
      </w:r>
    </w:p>
    <w:p w:rsidR="006553ED" w:rsidRPr="006553ED" w:rsidRDefault="006553ED" w:rsidP="006553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6553ED" w:rsidRPr="006553ED" w:rsidRDefault="006553ED" w:rsidP="006553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553ED" w:rsidRPr="006553ED" w:rsidRDefault="006553ED" w:rsidP="006553E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553ED" w:rsidRPr="006553ED" w:rsidRDefault="006553ED" w:rsidP="006553E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53ED" w:rsidRPr="006553ED" w:rsidRDefault="006553ED" w:rsidP="006553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53ED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553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najma ure</w:t>
      </w:r>
      <w:r w:rsidRPr="006553ED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6553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aja </w:t>
      </w:r>
      <w:proofErr w:type="spellStart"/>
      <w:r w:rsidRPr="006553ED">
        <w:rPr>
          <w:rFonts w:ascii="Times New Roman" w:eastAsia="Times New Roman" w:hAnsi="Times New Roman" w:cs="Times New Roman"/>
          <w:sz w:val="24"/>
          <w:szCs w:val="24"/>
          <w:lang w:eastAsia="hr-HR"/>
        </w:rPr>
        <w:t>Matra</w:t>
      </w:r>
      <w:proofErr w:type="spellEnd"/>
      <w:r w:rsidRPr="006553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103.</w:t>
      </w:r>
    </w:p>
    <w:p w:rsidR="006553ED" w:rsidRPr="006553ED" w:rsidRDefault="006553ED" w:rsidP="006553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53ED" w:rsidRPr="006553ED" w:rsidRDefault="006553ED" w:rsidP="006553E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6553ED" w:rsidRPr="006553ED" w:rsidRDefault="006553ED" w:rsidP="006553E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553ED" w:rsidRPr="006553ED" w:rsidRDefault="006553ED" w:rsidP="006553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</w:t>
      </w:r>
      <w:proofErr w:type="spellStart"/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>Agro</w:t>
      </w:r>
      <w:proofErr w:type="spellEnd"/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>-</w:t>
      </w:r>
      <w:proofErr w:type="spellStart"/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>honor</w:t>
      </w:r>
      <w:proofErr w:type="spellEnd"/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d.o.o., Kralja Tomislava 82, Beli Manastir, na iznos od 300,00 kn bez PDV-a po danu.</w:t>
      </w:r>
    </w:p>
    <w:p w:rsidR="006553ED" w:rsidRPr="006553ED" w:rsidRDefault="006553ED" w:rsidP="006553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553ED" w:rsidRPr="006553ED" w:rsidRDefault="006553ED" w:rsidP="006553E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6553ED" w:rsidRPr="006553ED" w:rsidRDefault="006553ED" w:rsidP="006553E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553ED" w:rsidRPr="006553ED" w:rsidRDefault="006553ED" w:rsidP="006553E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R052 Usluge održavanja.</w:t>
      </w:r>
    </w:p>
    <w:p w:rsidR="006553ED" w:rsidRPr="006553ED" w:rsidRDefault="006553ED" w:rsidP="006553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553ED" w:rsidRPr="006553ED" w:rsidRDefault="006553ED" w:rsidP="006553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6553ED" w:rsidRPr="006553ED" w:rsidRDefault="006553ED" w:rsidP="006553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553ED" w:rsidRPr="006553ED" w:rsidRDefault="006553ED" w:rsidP="006553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6553ED" w:rsidRPr="006553ED" w:rsidRDefault="006553ED" w:rsidP="006553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53ED" w:rsidRPr="006553ED" w:rsidRDefault="006553ED" w:rsidP="006553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330-01/15-01/08</w:t>
      </w:r>
    </w:p>
    <w:p w:rsidR="006553ED" w:rsidRPr="006553ED" w:rsidRDefault="006553ED" w:rsidP="006553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53E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6553ED" w:rsidRPr="006553ED" w:rsidRDefault="006553ED" w:rsidP="006553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553ED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04. lipnja 2015. godine</w:t>
      </w:r>
      <w:r w:rsidRPr="006553E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6553ED" w:rsidRPr="006553ED" w:rsidRDefault="006553ED" w:rsidP="006553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553ED" w:rsidRPr="006553ED" w:rsidRDefault="006553ED" w:rsidP="00BC0EB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553ED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6553ED" w:rsidRPr="006553ED" w:rsidRDefault="006553ED" w:rsidP="00BC0EB4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553ED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6553ED" w:rsidRDefault="006553ED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3ED" w:rsidRDefault="006553ED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269.</w:t>
      </w:r>
    </w:p>
    <w:p w:rsidR="004A6090" w:rsidRPr="004A6090" w:rsidRDefault="004A6090" w:rsidP="004A60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 29. lipnja 2015. godine, donosi</w:t>
      </w:r>
    </w:p>
    <w:p w:rsidR="004A6090" w:rsidRPr="004A6090" w:rsidRDefault="004A6090" w:rsidP="004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A6090" w:rsidRPr="004A6090" w:rsidRDefault="004A6090" w:rsidP="004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A6090" w:rsidRPr="004A6090" w:rsidRDefault="004A6090" w:rsidP="004A6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4A609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C0EB4" w:rsidRDefault="004A6090" w:rsidP="00BC0E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A609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obrazovanja iz zaštite na radu djelatnika u Vlastitom pogonu </w:t>
      </w:r>
    </w:p>
    <w:p w:rsidR="004A6090" w:rsidRPr="004A6090" w:rsidRDefault="004A6090" w:rsidP="00BC0E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A609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Općine Antunovac</w:t>
      </w:r>
    </w:p>
    <w:p w:rsidR="004A6090" w:rsidRPr="004A6090" w:rsidRDefault="004A6090" w:rsidP="004A60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A6090" w:rsidRPr="004A6090" w:rsidRDefault="004A6090" w:rsidP="004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A6090" w:rsidRPr="004A6090" w:rsidRDefault="004A6090" w:rsidP="004A6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A6090" w:rsidRPr="004A6090" w:rsidRDefault="004A6090" w:rsidP="004A6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A6090" w:rsidRPr="004A6090" w:rsidRDefault="004A6090" w:rsidP="004A60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29/15.</w:t>
      </w:r>
    </w:p>
    <w:p w:rsidR="004A6090" w:rsidRPr="004A6090" w:rsidRDefault="004A6090" w:rsidP="004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4A6090" w:rsidRPr="004A6090" w:rsidRDefault="004A6090" w:rsidP="004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A6090" w:rsidRPr="004A6090" w:rsidRDefault="004A6090" w:rsidP="004A609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4A6090" w:rsidRPr="004A6090" w:rsidRDefault="004A6090" w:rsidP="004A609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A6090" w:rsidRPr="004A6090" w:rsidRDefault="004A6090" w:rsidP="004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A609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4A60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obrazovanja iz zaštite na radu djelatnika u Vlastitom pogonu Op</w:t>
      </w:r>
      <w:r w:rsidRPr="004A609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4A6090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Antunovac.</w:t>
      </w:r>
    </w:p>
    <w:p w:rsidR="004A6090" w:rsidRPr="004A6090" w:rsidRDefault="004A6090" w:rsidP="004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A60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A6090" w:rsidRPr="004A6090" w:rsidRDefault="004A6090" w:rsidP="004A609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4A6090" w:rsidRPr="004A6090" w:rsidRDefault="004A6090" w:rsidP="004A609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A6090" w:rsidRPr="004A6090" w:rsidRDefault="004A6090" w:rsidP="004A60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DIDAKTIKA Ustanova za obrazovanje iz zaštite na radu, Trg Lava </w:t>
      </w:r>
      <w:proofErr w:type="spellStart"/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>Mirskog</w:t>
      </w:r>
      <w:proofErr w:type="spellEnd"/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3/III, Osijek, na iznos od 6.100,00 kn. </w:t>
      </w:r>
    </w:p>
    <w:p w:rsidR="004A6090" w:rsidRPr="004A6090" w:rsidRDefault="004A6090" w:rsidP="004A60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A6090" w:rsidRPr="004A6090" w:rsidRDefault="004A6090" w:rsidP="004A609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4A6090" w:rsidRPr="004A6090" w:rsidRDefault="004A6090" w:rsidP="004A60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A6090" w:rsidRPr="004A6090" w:rsidRDefault="004A6090" w:rsidP="004A60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R007 Stručno osposobljavanje zaposlenika. </w:t>
      </w:r>
    </w:p>
    <w:p w:rsidR="004A6090" w:rsidRPr="004A6090" w:rsidRDefault="004A6090" w:rsidP="004A6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A6090" w:rsidRPr="004A6090" w:rsidRDefault="004A6090" w:rsidP="004A6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4A6090" w:rsidRPr="004A6090" w:rsidRDefault="004A6090" w:rsidP="004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A6090" w:rsidRPr="004A6090" w:rsidRDefault="004A6090" w:rsidP="004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4A6090" w:rsidRPr="004A6090" w:rsidRDefault="004A6090" w:rsidP="004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A6090" w:rsidRPr="004A6090" w:rsidRDefault="004A6090" w:rsidP="004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115-01/15-01/02</w:t>
      </w:r>
    </w:p>
    <w:p w:rsidR="004A6090" w:rsidRPr="004A6090" w:rsidRDefault="004A6090" w:rsidP="004A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A609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2158/02-01-15-14</w:t>
      </w:r>
    </w:p>
    <w:p w:rsidR="004A6090" w:rsidRPr="004A6090" w:rsidRDefault="004A6090" w:rsidP="004A6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29. lipnja 2015. godine</w:t>
      </w:r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BC0EB4" w:rsidRDefault="00BC0EB4" w:rsidP="00BC0EB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A6090" w:rsidRPr="004A6090" w:rsidRDefault="004A6090" w:rsidP="00BC0EB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A609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4A6090" w:rsidRPr="004A6090" w:rsidRDefault="004A6090" w:rsidP="00BC0EB4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4A6090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4A6090" w:rsidRPr="004A6090" w:rsidRDefault="004A6090" w:rsidP="004A6090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4A6090" w:rsidRDefault="004A6090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090" w:rsidRDefault="004A6090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270.</w:t>
      </w:r>
    </w:p>
    <w:p w:rsidR="00E02D01" w:rsidRPr="00E02D01" w:rsidRDefault="00E02D01" w:rsidP="00E02D0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2D0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 90/11, 83/13, 143/13 i 13/14) i članka 45. Statuta Općine Antunovac («Službeni glasnik Općine Antunovac» broj 2/13), Općinski načelnik Općine Antunovac dana, 29. lipnja 2015. godine, donosi </w:t>
      </w:r>
    </w:p>
    <w:p w:rsidR="00E02D01" w:rsidRPr="00E02D01" w:rsidRDefault="00E02D01" w:rsidP="00E02D0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02D01" w:rsidRPr="00E02D01" w:rsidRDefault="00E02D01" w:rsidP="00E02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02D01" w:rsidRPr="00E02D01" w:rsidRDefault="00E02D01" w:rsidP="00E02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02D0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IZMJENU ODLUKE</w:t>
      </w:r>
    </w:p>
    <w:p w:rsidR="00E02D01" w:rsidRPr="00E02D01" w:rsidRDefault="00E02D01" w:rsidP="00E02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02D0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nabavi usluge mjese</w:t>
      </w:r>
      <w:r w:rsidRPr="00E02D01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hr-HR"/>
        </w:rPr>
        <w:t>č</w:t>
      </w:r>
      <w:r w:rsidRPr="00E02D0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nog održavanja internetske stranice Op</w:t>
      </w:r>
      <w:r w:rsidRPr="00E02D01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hr-HR"/>
        </w:rPr>
        <w:t>ć</w:t>
      </w:r>
      <w:r w:rsidRPr="00E02D0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ine Antunovac</w:t>
      </w:r>
    </w:p>
    <w:p w:rsidR="00E02D01" w:rsidRPr="00E02D01" w:rsidRDefault="00E02D01" w:rsidP="00E02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02D01" w:rsidRPr="00E02D01" w:rsidRDefault="00E02D01" w:rsidP="00E02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02D01" w:rsidRPr="00E02D01" w:rsidRDefault="00E02D01" w:rsidP="00E02D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2D0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E02D01" w:rsidRPr="00E02D01" w:rsidRDefault="00E02D01" w:rsidP="00E02D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02D01" w:rsidRPr="00E02D01" w:rsidRDefault="00E02D01" w:rsidP="00E02D0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E02D01">
        <w:rPr>
          <w:rFonts w:ascii="Times New Roman" w:eastAsia="Times New Roman" w:hAnsi="Times New Roman" w:cs="Times New Roman"/>
          <w:sz w:val="24"/>
          <w:szCs w:val="24"/>
        </w:rPr>
        <w:tab/>
      </w:r>
      <w:r w:rsidRPr="00E02D01">
        <w:rPr>
          <w:rFonts w:ascii="Times New Roman" w:eastAsia="Times New Roman" w:hAnsi="Times New Roman" w:cs="Times New Roman"/>
          <w:sz w:val="24"/>
          <w:szCs w:val="20"/>
        </w:rPr>
        <w:t>Odluka o nabavi usluge mjese</w:t>
      </w:r>
      <w:r w:rsidRPr="00E02D01">
        <w:rPr>
          <w:rFonts w:ascii="Times New Roman" w:eastAsia="Times New Roman" w:hAnsi="Times New Roman" w:cs="Times New Roman" w:hint="eastAsia"/>
          <w:sz w:val="24"/>
          <w:szCs w:val="20"/>
        </w:rPr>
        <w:t>č</w:t>
      </w:r>
      <w:r w:rsidRPr="00E02D01">
        <w:rPr>
          <w:rFonts w:ascii="Times New Roman" w:eastAsia="Times New Roman" w:hAnsi="Times New Roman" w:cs="Times New Roman"/>
          <w:sz w:val="24"/>
          <w:szCs w:val="20"/>
        </w:rPr>
        <w:t>nog održavanja internetske stranice Op</w:t>
      </w:r>
      <w:r w:rsidRPr="00E02D01">
        <w:rPr>
          <w:rFonts w:ascii="Times New Roman" w:eastAsia="Times New Roman" w:hAnsi="Times New Roman" w:cs="Times New Roman" w:hint="eastAsia"/>
          <w:sz w:val="24"/>
          <w:szCs w:val="20"/>
        </w:rPr>
        <w:t>ć</w:t>
      </w:r>
      <w:r w:rsidRPr="00E02D01">
        <w:rPr>
          <w:rFonts w:ascii="Times New Roman" w:eastAsia="Times New Roman" w:hAnsi="Times New Roman" w:cs="Times New Roman"/>
          <w:sz w:val="24"/>
          <w:szCs w:val="20"/>
        </w:rPr>
        <w:t xml:space="preserve">ine Antunovac </w:t>
      </w:r>
      <w:r w:rsidRPr="00E02D01">
        <w:rPr>
          <w:rFonts w:ascii="Times New Roman" w:eastAsia="Times New Roman" w:hAnsi="Times New Roman" w:cs="Times New Roman"/>
          <w:sz w:val="24"/>
          <w:szCs w:val="24"/>
        </w:rPr>
        <w:t xml:space="preserve">(„Službeni glasnik Općine Antunovac“ broj 7/15), </w:t>
      </w:r>
      <w:r w:rsidRPr="00E02D01">
        <w:rPr>
          <w:rFonts w:ascii="Times New Roman" w:eastAsia="Times New Roman" w:hAnsi="Times New Roman" w:cs="Times New Roman"/>
          <w:sz w:val="24"/>
          <w:szCs w:val="20"/>
        </w:rPr>
        <w:t>mijenja se prema odredbama ove Odluke.</w:t>
      </w:r>
    </w:p>
    <w:p w:rsidR="00E02D01" w:rsidRPr="00E02D01" w:rsidRDefault="00E02D01" w:rsidP="00E02D0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E02D01" w:rsidRPr="00E02D01" w:rsidRDefault="00E02D01" w:rsidP="00E02D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2D0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E02D01" w:rsidRPr="00E02D01" w:rsidRDefault="00E02D01" w:rsidP="00E02D01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D01" w:rsidRPr="00E02D01" w:rsidRDefault="00E02D01" w:rsidP="00E02D01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E02D01">
        <w:rPr>
          <w:rFonts w:ascii="Times New Roman" w:eastAsia="Times New Roman" w:hAnsi="Times New Roman" w:cs="Times New Roman"/>
          <w:sz w:val="24"/>
          <w:szCs w:val="24"/>
        </w:rPr>
        <w:tab/>
      </w:r>
      <w:r w:rsidRPr="00E02D01">
        <w:rPr>
          <w:rFonts w:ascii="Times New Roman" w:eastAsia="Times New Roman" w:hAnsi="Times New Roman" w:cs="Times New Roman"/>
          <w:sz w:val="24"/>
          <w:szCs w:val="20"/>
        </w:rPr>
        <w:t xml:space="preserve">Članak 3. mijenja se i glasi: </w:t>
      </w:r>
    </w:p>
    <w:p w:rsidR="00E02D01" w:rsidRPr="00E02D01" w:rsidRDefault="00E02D01" w:rsidP="00E02D0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2D01">
        <w:rPr>
          <w:rFonts w:ascii="Times New Roman" w:eastAsia="Times New Roman" w:hAnsi="Times New Roman" w:cs="Times New Roman"/>
          <w:sz w:val="24"/>
          <w:szCs w:val="20"/>
        </w:rPr>
        <w:tab/>
        <w:t>„</w:t>
      </w:r>
      <w:r w:rsidRPr="00E02D01">
        <w:rPr>
          <w:rFonts w:ascii="Times New Roman" w:eastAsia="Times New Roman" w:hAnsi="Times New Roman" w:cs="Times New Roman"/>
          <w:sz w:val="24"/>
          <w:szCs w:val="24"/>
        </w:rPr>
        <w:t>Pristigla je ponuda BETAWARE d.o.o., J. J. Strossmayera 341, 31000 Osijek, na iznos od 700,00 kn bez PDV-a.“</w:t>
      </w:r>
    </w:p>
    <w:p w:rsidR="00E02D01" w:rsidRPr="00E02D01" w:rsidRDefault="00E02D01" w:rsidP="00E02D0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2D01" w:rsidRPr="00E02D01" w:rsidRDefault="00E02D01" w:rsidP="00E02D0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E02D01">
        <w:rPr>
          <w:rFonts w:ascii="Times New Roman" w:eastAsia="Times New Roman" w:hAnsi="Times New Roman" w:cs="Times New Roman"/>
          <w:sz w:val="24"/>
          <w:szCs w:val="20"/>
        </w:rPr>
        <w:t>Članak 3.</w:t>
      </w:r>
    </w:p>
    <w:p w:rsidR="00E02D01" w:rsidRPr="00E02D01" w:rsidRDefault="00E02D01" w:rsidP="00E02D0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E02D01" w:rsidRPr="00E02D01" w:rsidRDefault="00E02D01" w:rsidP="00E02D0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E02D01">
        <w:rPr>
          <w:rFonts w:ascii="Times New Roman" w:eastAsia="Times New Roman" w:hAnsi="Times New Roman" w:cs="Times New Roman"/>
          <w:sz w:val="24"/>
          <w:szCs w:val="20"/>
        </w:rPr>
        <w:tab/>
      </w:r>
      <w:r w:rsidRPr="00E02D01">
        <w:rPr>
          <w:rFonts w:ascii="Times New Roman" w:eastAsia="Times New Roman" w:hAnsi="Times New Roman" w:cs="Times New Roman"/>
          <w:sz w:val="24"/>
          <w:szCs w:val="20"/>
        </w:rPr>
        <w:tab/>
        <w:t>Ova Odluka stupa na snagu danom donošenja i objavit će se u «Službenom glasniku Općine Antunovac».</w:t>
      </w:r>
    </w:p>
    <w:p w:rsidR="00E02D01" w:rsidRPr="00E02D01" w:rsidRDefault="00E02D01" w:rsidP="00E02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02D01" w:rsidRPr="00E02D01" w:rsidRDefault="00E02D01" w:rsidP="00E02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2D01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650-01/14-01/02</w:t>
      </w:r>
    </w:p>
    <w:p w:rsidR="00E02D01" w:rsidRPr="00E02D01" w:rsidRDefault="00E02D01" w:rsidP="00E02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2D0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2158/02-01-15-8</w:t>
      </w:r>
    </w:p>
    <w:p w:rsidR="00E02D01" w:rsidRPr="00E02D01" w:rsidRDefault="00E02D01" w:rsidP="00E02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2D01">
        <w:rPr>
          <w:rFonts w:ascii="Times New Roman" w:eastAsia="Times New Roman" w:hAnsi="Times New Roman" w:cs="Times New Roman"/>
          <w:sz w:val="24"/>
          <w:szCs w:val="24"/>
        </w:rPr>
        <w:t xml:space="preserve">U Antunovcu, 29. lipnja 2015. godine </w:t>
      </w:r>
    </w:p>
    <w:p w:rsidR="00E02D01" w:rsidRPr="00E02D01" w:rsidRDefault="00E02D01" w:rsidP="00E02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D01" w:rsidRPr="00E02D01" w:rsidRDefault="00E02D01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2D01">
        <w:rPr>
          <w:rFonts w:ascii="Times New Roman" w:eastAsia="Times New Roman" w:hAnsi="Times New Roman" w:cs="Times New Roman"/>
          <w:sz w:val="24"/>
          <w:szCs w:val="24"/>
        </w:rPr>
        <w:t>Općinski načelnik</w:t>
      </w:r>
    </w:p>
    <w:p w:rsidR="00E02D01" w:rsidRPr="00E02D01" w:rsidRDefault="00E02D01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2D01">
        <w:rPr>
          <w:rFonts w:ascii="Times New Roman" w:eastAsia="Times New Roman" w:hAnsi="Times New Roman" w:cs="Times New Roman"/>
          <w:sz w:val="24"/>
          <w:szCs w:val="24"/>
        </w:rPr>
        <w:t>Ivan Anušić</w:t>
      </w:r>
    </w:p>
    <w:p w:rsidR="00E02D01" w:rsidRPr="00E02D01" w:rsidRDefault="00E02D01" w:rsidP="00E02D01">
      <w:pPr>
        <w:spacing w:after="0" w:line="240" w:lineRule="auto"/>
        <w:ind w:left="4320"/>
        <w:jc w:val="center"/>
        <w:rPr>
          <w:rFonts w:ascii="HRTimes" w:eastAsia="Times New Roman" w:hAnsi="HRTimes" w:cs="Times New Roman"/>
          <w:sz w:val="24"/>
          <w:szCs w:val="20"/>
        </w:rPr>
      </w:pPr>
    </w:p>
    <w:p w:rsidR="00E02D01" w:rsidRDefault="00E02D01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271.</w:t>
      </w:r>
    </w:p>
    <w:p w:rsidR="00E650BB" w:rsidRPr="00E650BB" w:rsidRDefault="00E650BB" w:rsidP="00E650B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90/11, </w:t>
      </w:r>
      <w:r w:rsidRPr="00E650BB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19. lipnja 2015. godine, donosi</w:t>
      </w:r>
    </w:p>
    <w:p w:rsidR="00E650BB" w:rsidRPr="00E650BB" w:rsidRDefault="00E650BB" w:rsidP="00E65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650BB" w:rsidRPr="00E650BB" w:rsidRDefault="00E650BB" w:rsidP="00E65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650BB" w:rsidRPr="00E650BB" w:rsidRDefault="00E650BB" w:rsidP="00E65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650B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650BB" w:rsidRPr="00E650BB" w:rsidRDefault="00E650BB" w:rsidP="00E65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650B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popravka mobitela </w:t>
      </w:r>
    </w:p>
    <w:p w:rsidR="00E650BB" w:rsidRPr="00E650BB" w:rsidRDefault="00E650BB" w:rsidP="00E65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650BB" w:rsidRPr="00E650BB" w:rsidRDefault="00E650BB" w:rsidP="00E65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650BB" w:rsidRPr="00E650BB" w:rsidRDefault="00E650BB" w:rsidP="00E650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E650BB" w:rsidRPr="00E650BB" w:rsidRDefault="00E650BB" w:rsidP="00E650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E650BB" w:rsidRPr="00E650BB" w:rsidRDefault="00E650BB" w:rsidP="00E650B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/15.</w:t>
      </w:r>
    </w:p>
    <w:p w:rsidR="00E650BB" w:rsidRPr="00E650BB" w:rsidRDefault="00E650BB" w:rsidP="00E65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Odgovorna osoba naručitelja je Ivan Anušić, Općinski načelnik Općine Antunovac.</w:t>
      </w:r>
    </w:p>
    <w:p w:rsidR="00E650BB" w:rsidRPr="00E650BB" w:rsidRDefault="00E650BB" w:rsidP="00E65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650BB" w:rsidRPr="00E650BB" w:rsidRDefault="00E650BB" w:rsidP="00E650B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E650BB" w:rsidRPr="00E650BB" w:rsidRDefault="00E650BB" w:rsidP="00E650B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650BB" w:rsidRPr="00E650BB" w:rsidRDefault="00E650BB" w:rsidP="00E650B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popravka mobitela.</w:t>
      </w:r>
    </w:p>
    <w:p w:rsidR="00E650BB" w:rsidRPr="00E650BB" w:rsidRDefault="00E650BB" w:rsidP="00E650B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650BB" w:rsidRPr="00E650BB" w:rsidRDefault="00E650BB" w:rsidP="00E650B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E650BB" w:rsidRPr="00E650BB" w:rsidRDefault="00E650BB" w:rsidP="00E650B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650BB" w:rsidRPr="00E650BB" w:rsidRDefault="00E650BB" w:rsidP="00E650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50B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CHIP-ELECTRO, </w:t>
      </w:r>
      <w:proofErr w:type="spellStart"/>
      <w:r w:rsidRPr="00E650BB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E650BB">
        <w:rPr>
          <w:rFonts w:ascii="Times New Roman" w:eastAsia="Times New Roman" w:hAnsi="Times New Roman" w:cs="Times New Roman"/>
          <w:sz w:val="24"/>
          <w:szCs w:val="20"/>
          <w:lang w:eastAsia="hr-HR"/>
        </w:rPr>
        <w:t>. Krunoslav Ivanović, obrt za popravak kućanskih aparata i trgovina, S. Radića 16, Đakovo, na iznos od 600,00 kn bez PDV-a.</w:t>
      </w:r>
    </w:p>
    <w:p w:rsidR="00E650BB" w:rsidRPr="00E650BB" w:rsidRDefault="00E650BB" w:rsidP="00E650B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50BB" w:rsidRPr="00E650BB" w:rsidRDefault="00E650BB" w:rsidP="00E650B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50B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650BB" w:rsidRPr="00E650BB" w:rsidRDefault="00E650BB" w:rsidP="00E650B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650BB" w:rsidRPr="00E650BB" w:rsidRDefault="00E650BB" w:rsidP="00E650B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650B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R013 Usluge tekućeg i investicijskog održavanja.</w:t>
      </w:r>
    </w:p>
    <w:p w:rsidR="00E650BB" w:rsidRPr="00E650BB" w:rsidRDefault="00E650BB" w:rsidP="00E650B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650BB" w:rsidRPr="00E650BB" w:rsidRDefault="00E650BB" w:rsidP="00E650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E650BB" w:rsidRPr="00E650BB" w:rsidRDefault="00E650BB" w:rsidP="00E65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650BB" w:rsidRPr="00E650BB" w:rsidRDefault="00E650BB" w:rsidP="00E65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E650BB" w:rsidRPr="00E650BB" w:rsidRDefault="00E650BB" w:rsidP="00E65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650BB" w:rsidRPr="00E650BB" w:rsidRDefault="00E650BB" w:rsidP="00E65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344-01/15-01/04</w:t>
      </w:r>
    </w:p>
    <w:p w:rsidR="00E650BB" w:rsidRPr="00E650BB" w:rsidRDefault="00E650BB" w:rsidP="00E65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E650BB" w:rsidRPr="00E650BB" w:rsidRDefault="00E650BB" w:rsidP="00E65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19. lipnja 2015. godine</w:t>
      </w:r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bookmarkStart w:id="0" w:name="_GoBack"/>
      <w:bookmarkEnd w:id="0"/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9833E7" w:rsidRDefault="009833E7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650BB" w:rsidRPr="00E650BB" w:rsidRDefault="00E650BB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E650BB" w:rsidRPr="00E650BB" w:rsidRDefault="00E650BB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50BB">
        <w:rPr>
          <w:rFonts w:ascii="Times New Roman" w:eastAsia="Times New Roman" w:hAnsi="Times New Roman" w:cs="Times New Roman"/>
          <w:sz w:val="24"/>
          <w:szCs w:val="24"/>
          <w:lang w:eastAsia="hr-HR"/>
        </w:rPr>
        <w:t>Ivan Anušić</w:t>
      </w:r>
    </w:p>
    <w:p w:rsidR="00241A9F" w:rsidRDefault="00241A9F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0BB" w:rsidRDefault="00E650BB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272. </w:t>
      </w:r>
    </w:p>
    <w:p w:rsidR="00083CEB" w:rsidRPr="00083CEB" w:rsidRDefault="00083CEB" w:rsidP="00083CE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3CE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</w:t>
      </w:r>
      <w:r w:rsidRPr="00083CEB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90/11, 83/13, 143/13 i 13/14) i članka 45. Statuta Općine Antunovac («Službeni glasnik Općine Antunovac» broj 2/13), Općinski načelnik Općine Antunovac dana, 02. srpnja 2015. godine, donosi</w:t>
      </w:r>
    </w:p>
    <w:p w:rsidR="00083CEB" w:rsidRPr="00083CEB" w:rsidRDefault="00083CEB" w:rsidP="00083CE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3CEB" w:rsidRPr="00083CEB" w:rsidRDefault="00083CEB" w:rsidP="00083C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3CEB" w:rsidRPr="00083CEB" w:rsidRDefault="00083CEB" w:rsidP="00083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83CE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833E7" w:rsidRDefault="00083CEB" w:rsidP="00083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83CE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potrošnog materijala i alata </w:t>
      </w:r>
    </w:p>
    <w:p w:rsidR="00083CEB" w:rsidRPr="00083CEB" w:rsidRDefault="00083CEB" w:rsidP="00083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83CE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 rad </w:t>
      </w:r>
    </w:p>
    <w:p w:rsidR="00083CEB" w:rsidRPr="00083CEB" w:rsidRDefault="00083CEB" w:rsidP="00083C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83CEB" w:rsidRPr="00083CEB" w:rsidRDefault="00083CEB" w:rsidP="00083C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3CEB" w:rsidRPr="00083CEB" w:rsidRDefault="00083CEB" w:rsidP="00083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3CE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083CEB" w:rsidRPr="00083CEB" w:rsidRDefault="00083CEB" w:rsidP="00083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3CE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083CE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083CEB" w:rsidRPr="00083CEB" w:rsidRDefault="00083CEB" w:rsidP="00083CE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3CE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21/15.</w:t>
      </w:r>
    </w:p>
    <w:p w:rsidR="00083CEB" w:rsidRPr="00083CEB" w:rsidRDefault="00083CEB" w:rsidP="00083C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3CE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083CEB" w:rsidRPr="00083CEB" w:rsidRDefault="00083CEB" w:rsidP="00083C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3CEB" w:rsidRPr="00083CEB" w:rsidRDefault="00083CEB" w:rsidP="00083CE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3CE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083CEB" w:rsidRPr="00083CEB" w:rsidRDefault="00083CEB" w:rsidP="00083CE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83CEB" w:rsidRPr="00083CEB" w:rsidRDefault="00083CEB" w:rsidP="00083C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3CE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083CE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potrošnog materijala i alata za rad.</w:t>
      </w:r>
    </w:p>
    <w:p w:rsidR="00083CEB" w:rsidRPr="00083CEB" w:rsidRDefault="00083CEB" w:rsidP="00083C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3CE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083CEB" w:rsidRPr="00083CEB" w:rsidRDefault="00083CEB" w:rsidP="00083CE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3CE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083CEB" w:rsidRPr="00083CEB" w:rsidRDefault="00083CEB" w:rsidP="00083CE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3CEB" w:rsidRPr="00083CEB" w:rsidRDefault="00083CEB" w:rsidP="00083C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3CEB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NIVETA d.d., Ulica Jablanova 23, 31000 Osijek, na iznos od 872,51 kn bez PDV-a.</w:t>
      </w:r>
    </w:p>
    <w:p w:rsidR="00083CEB" w:rsidRPr="00083CEB" w:rsidRDefault="00083CEB" w:rsidP="00083CE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3CEB" w:rsidRPr="00083CEB" w:rsidRDefault="00083CEB" w:rsidP="00083CE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3CE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083CEB" w:rsidRPr="00083CEB" w:rsidRDefault="00083CEB" w:rsidP="00083CE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3CEB" w:rsidRPr="00083CEB" w:rsidRDefault="00083CEB" w:rsidP="00083CE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3CE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R051 Materijal za održavanje. </w:t>
      </w:r>
    </w:p>
    <w:p w:rsidR="00083CEB" w:rsidRPr="00083CEB" w:rsidRDefault="00083CEB" w:rsidP="00083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3CEB" w:rsidRPr="00083CEB" w:rsidRDefault="00083CEB" w:rsidP="00083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3CE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083CEB" w:rsidRPr="00083CEB" w:rsidRDefault="00083CEB" w:rsidP="00083C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83CEB" w:rsidRPr="00083CEB" w:rsidRDefault="00083CEB" w:rsidP="00083C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3CE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083CEB" w:rsidRPr="00083CEB" w:rsidRDefault="00083CEB" w:rsidP="00083C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83CEB" w:rsidRPr="00083CEB" w:rsidRDefault="00083CEB" w:rsidP="00083C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3CEB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330-01/15-01/05</w:t>
      </w:r>
    </w:p>
    <w:p w:rsidR="00083CEB" w:rsidRPr="00083CEB" w:rsidRDefault="00083CEB" w:rsidP="00083C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3CE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2158/02-01-15-27</w:t>
      </w:r>
    </w:p>
    <w:p w:rsidR="00083CEB" w:rsidRPr="00083CEB" w:rsidRDefault="00083CEB" w:rsidP="00083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3CEB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02. srpnja 2015. godine</w:t>
      </w:r>
      <w:r w:rsidRPr="00083CE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083CEB" w:rsidRDefault="00083CEB" w:rsidP="00083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833E7" w:rsidRPr="00083CEB" w:rsidRDefault="009833E7" w:rsidP="00083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833E7" w:rsidRDefault="00083CEB" w:rsidP="009833E7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3CEB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Općinski načelnik</w:t>
      </w:r>
    </w:p>
    <w:p w:rsidR="00083CEB" w:rsidRPr="009833E7" w:rsidRDefault="00083CEB" w:rsidP="009833E7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83CEB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083CEB" w:rsidRDefault="00083CEB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3CEB" w:rsidRDefault="00083CEB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273. </w:t>
      </w:r>
    </w:p>
    <w:p w:rsidR="00CA6E64" w:rsidRPr="00CA6E64" w:rsidRDefault="00CA6E64" w:rsidP="00CA6E6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13. Odluke o komunalnom doprinosu Općine Antunovac («Službeni glasnik Općine Antunovac» broj 5/09 – pročišćeni tekst, 12/11, 14/11, 16/12 i 01/13) i članka 45. Statuta Općine Antunovac («Službeni glasnik Op</w:t>
      </w:r>
      <w:r w:rsidRPr="00CA6E6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Općinski načelnik Općine Antunovac dana 03. srpnja 2015. godine</w:t>
      </w:r>
    </w:p>
    <w:p w:rsidR="00CA6E64" w:rsidRPr="00CA6E64" w:rsidRDefault="00CA6E64" w:rsidP="00CA6E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A6E64" w:rsidRPr="00CA6E64" w:rsidRDefault="00CA6E64" w:rsidP="00CA6E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r-HR"/>
        </w:rPr>
      </w:pPr>
    </w:p>
    <w:p w:rsidR="00CA6E64" w:rsidRPr="00CA6E64" w:rsidRDefault="00CA6E64" w:rsidP="00CA6E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A6E6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833E7" w:rsidRDefault="00CA6E64" w:rsidP="00983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A6E6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djelomičnom oslobađanju od plaćanja komunalnog doprinosa obvezniku </w:t>
      </w:r>
    </w:p>
    <w:p w:rsidR="00CA6E64" w:rsidRPr="00CA6E64" w:rsidRDefault="00CA6E64" w:rsidP="00983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A6E6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Farmi </w:t>
      </w:r>
      <w:proofErr w:type="spellStart"/>
      <w:r w:rsidRPr="00CA6E6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muznih</w:t>
      </w:r>
      <w:proofErr w:type="spellEnd"/>
      <w:r w:rsidRPr="00CA6E6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krava </w:t>
      </w:r>
      <w:proofErr w:type="spellStart"/>
      <w:r w:rsidRPr="00CA6E6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Orlovnjak</w:t>
      </w:r>
      <w:proofErr w:type="spellEnd"/>
      <w:r w:rsidRPr="00CA6E6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d.o.o.</w:t>
      </w:r>
    </w:p>
    <w:p w:rsidR="00CA6E64" w:rsidRPr="00CA6E64" w:rsidRDefault="00CA6E64" w:rsidP="00CA6E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A6E64" w:rsidRPr="00CA6E64" w:rsidRDefault="00CA6E64" w:rsidP="00CA6E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A6E64" w:rsidRPr="00CA6E64" w:rsidRDefault="00CA6E64" w:rsidP="00CA6E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A6E64" w:rsidRPr="00CA6E64" w:rsidRDefault="00CA6E64" w:rsidP="00CA6E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A6E64" w:rsidRPr="00CA6E64" w:rsidRDefault="00CA6E64" w:rsidP="00CA6E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 donosi Odluku o djelomi</w:t>
      </w:r>
      <w:r w:rsidRPr="00CA6E6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>nom osloba</w:t>
      </w:r>
      <w:r w:rsidRPr="00CA6E6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>anju od pla</w:t>
      </w:r>
      <w:r w:rsidRPr="00CA6E6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anja komunalnog doprinosa obvezniku FARMI MUZNIH KRAVA ORLOVNJAK d.o.o., Antunovac, </w:t>
      </w:r>
      <w:proofErr w:type="spellStart"/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>Orlovnjak</w:t>
      </w:r>
      <w:proofErr w:type="spellEnd"/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1, za izgradnju „</w:t>
      </w:r>
      <w:proofErr w:type="spellStart"/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>Bioplinskog</w:t>
      </w:r>
      <w:proofErr w:type="spellEnd"/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postrojenja </w:t>
      </w:r>
      <w:proofErr w:type="spellStart"/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>Orlovnjak</w:t>
      </w:r>
      <w:proofErr w:type="spellEnd"/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“ na k.č.br. 182/3 k.o. </w:t>
      </w:r>
      <w:proofErr w:type="spellStart"/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>Orlovnjak</w:t>
      </w:r>
      <w:proofErr w:type="spellEnd"/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to na način da se komunalni doprinos u iznosu od 277.454,98 kn umanjuje za 75%, odnosno 208.091,24 kn, te iznosi 69.369,74 kn.</w:t>
      </w:r>
    </w:p>
    <w:p w:rsidR="00CA6E64" w:rsidRPr="00CA6E64" w:rsidRDefault="00CA6E64" w:rsidP="00CA6E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A6E64" w:rsidRPr="00CA6E64" w:rsidRDefault="00CA6E64" w:rsidP="00CA6E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A6E64" w:rsidRPr="00CA6E64" w:rsidRDefault="00CA6E64" w:rsidP="00CA6E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A6E64" w:rsidRPr="00CA6E64" w:rsidRDefault="00CA6E64" w:rsidP="00CA6E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A6E64" w:rsidRPr="00CA6E64" w:rsidRDefault="00CA6E64" w:rsidP="00CA6E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A6E64" w:rsidRPr="00CA6E64" w:rsidRDefault="00CA6E64" w:rsidP="00CA6E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UP/I-363-08/15-01/06</w:t>
      </w:r>
    </w:p>
    <w:p w:rsidR="00CA6E64" w:rsidRPr="00CA6E64" w:rsidRDefault="00CA6E64" w:rsidP="00CA6E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6E6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</w:t>
      </w:r>
    </w:p>
    <w:p w:rsidR="00CA6E64" w:rsidRPr="00CA6E64" w:rsidRDefault="00CA6E64" w:rsidP="00CA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6E6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03. srpnja 2015. godine</w:t>
      </w:r>
    </w:p>
    <w:p w:rsidR="00CA6E64" w:rsidRPr="00CA6E64" w:rsidRDefault="00CA6E64" w:rsidP="00CA6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A6E64" w:rsidRPr="00CA6E64" w:rsidRDefault="00CA6E64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A6E6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CA6E64" w:rsidRPr="00CA6E64" w:rsidRDefault="00CA6E64" w:rsidP="009833E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A6E64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CA6E64" w:rsidRDefault="00CA6E64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6E64" w:rsidRDefault="00CA6E64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274.</w:t>
      </w:r>
    </w:p>
    <w:p w:rsidR="00A157DE" w:rsidRPr="00A157DE" w:rsidRDefault="00A157DE" w:rsidP="00A157D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13. Odluke o komunalnom doprinosu Općine Antunovac («Službeni glasnik Općine Antunovac» broj 5/09 – pročišćeni tekst, 12/11, 14/11, 16/12 i </w:t>
      </w:r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01/13) i članka 45. Statuta Općine Antunovac («Službeni glasnik Op</w:t>
      </w:r>
      <w:r w:rsidRPr="00A157D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Općinski načelnik Općine Antunovac dana 03. srpnja 2015. godine</w:t>
      </w:r>
    </w:p>
    <w:p w:rsidR="00A157DE" w:rsidRPr="00A157DE" w:rsidRDefault="00A157DE" w:rsidP="00A15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157DE" w:rsidRPr="00A157DE" w:rsidRDefault="00A157DE" w:rsidP="00A1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r-HR"/>
        </w:rPr>
      </w:pPr>
    </w:p>
    <w:p w:rsidR="00A157DE" w:rsidRPr="00A157DE" w:rsidRDefault="00A157DE" w:rsidP="00A15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157D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157DE" w:rsidRPr="00A157DE" w:rsidRDefault="00A157DE" w:rsidP="00983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157D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djelomičnom oslobađanju od plaćanja komunalnog doprinosa obvezniku </w:t>
      </w:r>
      <w:proofErr w:type="spellStart"/>
      <w:r w:rsidRPr="00A157D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Argumentum</w:t>
      </w:r>
      <w:proofErr w:type="spellEnd"/>
      <w:r w:rsidRPr="00A157D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proofErr w:type="spellStart"/>
      <w:r w:rsidRPr="00A157D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vitae</w:t>
      </w:r>
      <w:proofErr w:type="spellEnd"/>
      <w:r w:rsidRPr="00A157D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d.o.o.</w:t>
      </w:r>
    </w:p>
    <w:p w:rsidR="00A157DE" w:rsidRPr="00A157DE" w:rsidRDefault="00A157DE" w:rsidP="00A15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157DE" w:rsidRPr="00A157DE" w:rsidRDefault="00A157DE" w:rsidP="00A15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157DE" w:rsidRPr="00A157DE" w:rsidRDefault="00A157DE" w:rsidP="00A15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157DE" w:rsidRPr="00A157DE" w:rsidRDefault="00A157DE" w:rsidP="00A15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157DE" w:rsidRPr="00A157DE" w:rsidRDefault="00A157DE" w:rsidP="00A15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 donosi Odluku o djelomi</w:t>
      </w:r>
      <w:r w:rsidRPr="00A157D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t>nom osloba</w:t>
      </w:r>
      <w:r w:rsidRPr="00A157D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t>anju od pla</w:t>
      </w:r>
      <w:r w:rsidRPr="00A157D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anja komunalnog doprinosa obvezniku ARGUMENTUM VITAE d.o.o., Osijek, Đakovština 3, za izgradnju „Farme koka nesilica </w:t>
      </w:r>
      <w:proofErr w:type="spellStart"/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“ na k.č.br. 1047/5 k.o. </w:t>
      </w:r>
      <w:proofErr w:type="spellStart"/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to na način da se komunalni doprinos u iznosu od 576.173,78 kn umanjuje za 75%, odnosno 432.130,34 kn, te iznosi 144.043,44 kn.</w:t>
      </w:r>
    </w:p>
    <w:p w:rsidR="00A157DE" w:rsidRPr="00A157DE" w:rsidRDefault="00A157DE" w:rsidP="00A15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157DE" w:rsidRPr="00A157DE" w:rsidRDefault="00A157DE" w:rsidP="00A15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157DE" w:rsidRPr="00A157DE" w:rsidRDefault="00A157DE" w:rsidP="00A15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157DE" w:rsidRPr="00A157DE" w:rsidRDefault="00A157DE" w:rsidP="00A15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157DE" w:rsidRPr="00A157DE" w:rsidRDefault="00A157DE" w:rsidP="00A15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157DE" w:rsidRPr="00A157DE" w:rsidRDefault="00A157DE" w:rsidP="00A15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UP/I-363-08/15-01/09</w:t>
      </w:r>
    </w:p>
    <w:p w:rsidR="00A157DE" w:rsidRPr="00A157DE" w:rsidRDefault="00A157DE" w:rsidP="00A15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157D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A157DE" w:rsidRPr="00A157DE" w:rsidRDefault="00A157DE" w:rsidP="00A15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157DE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03. srpnja 2015. godine</w:t>
      </w:r>
    </w:p>
    <w:p w:rsidR="00A157DE" w:rsidRPr="00A157DE" w:rsidRDefault="00A157DE" w:rsidP="00A15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157DE" w:rsidRPr="00A157DE" w:rsidRDefault="00A157DE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157DE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A157DE" w:rsidRPr="00A157DE" w:rsidRDefault="00A157DE" w:rsidP="009833E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A157DE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A157DE" w:rsidRDefault="00A157DE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7DE" w:rsidRDefault="00A157DE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275.</w:t>
      </w:r>
    </w:p>
    <w:p w:rsidR="00781C75" w:rsidRPr="00781C75" w:rsidRDefault="00781C75" w:rsidP="00781C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81C7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03. srpnja 2015. godine, donosi</w:t>
      </w:r>
    </w:p>
    <w:p w:rsidR="00781C75" w:rsidRPr="00781C75" w:rsidRDefault="00781C75" w:rsidP="0078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1C75" w:rsidRPr="00781C75" w:rsidRDefault="00781C75" w:rsidP="0078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1C75" w:rsidRPr="00781C75" w:rsidRDefault="00781C75" w:rsidP="00781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81C7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81C75" w:rsidRPr="00781C75" w:rsidRDefault="00781C75" w:rsidP="00781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81C7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prometnih znakova</w:t>
      </w:r>
    </w:p>
    <w:p w:rsidR="00781C75" w:rsidRPr="00781C75" w:rsidRDefault="00781C75" w:rsidP="00781C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81C75" w:rsidRPr="00781C75" w:rsidRDefault="00781C75" w:rsidP="00781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81C75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1.</w:t>
      </w:r>
    </w:p>
    <w:p w:rsidR="00781C75" w:rsidRPr="00781C75" w:rsidRDefault="00781C75" w:rsidP="00781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81C7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81C7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81C75" w:rsidRPr="00781C75" w:rsidRDefault="00781C75" w:rsidP="00781C7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81C7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18/15.</w:t>
      </w:r>
    </w:p>
    <w:p w:rsidR="00781C75" w:rsidRPr="00781C75" w:rsidRDefault="00781C75" w:rsidP="0078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81C7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781C75" w:rsidRPr="00781C75" w:rsidRDefault="00781C75" w:rsidP="0078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1C75" w:rsidRPr="00781C75" w:rsidRDefault="00781C75" w:rsidP="00781C7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81C7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81C75" w:rsidRPr="00781C75" w:rsidRDefault="00781C75" w:rsidP="00781C7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81C75" w:rsidRPr="00781C75" w:rsidRDefault="00781C75" w:rsidP="0078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1C7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1C7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prometnih znakova.</w:t>
      </w:r>
    </w:p>
    <w:p w:rsidR="00781C75" w:rsidRPr="00781C75" w:rsidRDefault="00781C75" w:rsidP="0078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1C7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781C75" w:rsidRPr="00781C75" w:rsidRDefault="00781C75" w:rsidP="00781C7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81C7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81C75" w:rsidRPr="00781C75" w:rsidRDefault="00781C75" w:rsidP="00781C7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1C75" w:rsidRPr="00781C75" w:rsidRDefault="00781C75" w:rsidP="00781C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81C75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NOBILIS d.o.o., Hrvatske Republike 97, 31216 Antunovac, na iznos od 2.480,00 kn bez PDV-a.</w:t>
      </w:r>
    </w:p>
    <w:p w:rsidR="00781C75" w:rsidRPr="00781C75" w:rsidRDefault="00781C75" w:rsidP="00781C7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1C75" w:rsidRPr="00781C75" w:rsidRDefault="00781C75" w:rsidP="00781C7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81C7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81C75" w:rsidRPr="00781C75" w:rsidRDefault="00781C75" w:rsidP="00781C7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1C75" w:rsidRPr="00781C75" w:rsidRDefault="00781C75" w:rsidP="00781C7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81C7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R047 Prometna signalizacija. </w:t>
      </w:r>
    </w:p>
    <w:p w:rsidR="00781C75" w:rsidRPr="00781C75" w:rsidRDefault="00781C75" w:rsidP="00781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1C75" w:rsidRPr="00781C75" w:rsidRDefault="00781C75" w:rsidP="00781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81C7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81C75" w:rsidRPr="00781C75" w:rsidRDefault="00781C75" w:rsidP="0078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1C75" w:rsidRPr="00781C75" w:rsidRDefault="00781C75" w:rsidP="0078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81C7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81C75" w:rsidRPr="00781C75" w:rsidRDefault="00781C75" w:rsidP="0078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81C75" w:rsidRPr="00781C75" w:rsidRDefault="00781C75" w:rsidP="0078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81C7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340-01/15-01/04</w:t>
      </w:r>
    </w:p>
    <w:p w:rsidR="00781C75" w:rsidRPr="00781C75" w:rsidRDefault="00781C75" w:rsidP="0078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1C7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2158/02-01-15-4</w:t>
      </w:r>
    </w:p>
    <w:p w:rsidR="00781C75" w:rsidRPr="00781C75" w:rsidRDefault="00781C75" w:rsidP="00781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81C75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03. srpnja 2015. godine</w:t>
      </w:r>
      <w:r w:rsidRPr="00781C7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9833E7" w:rsidRDefault="009833E7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1C75" w:rsidRPr="00781C75" w:rsidRDefault="00781C75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81C75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81C75" w:rsidRPr="00781C75" w:rsidRDefault="00781C75" w:rsidP="009833E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81C75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781C75" w:rsidRDefault="00781C7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1C75" w:rsidRDefault="00781C7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276.</w:t>
      </w:r>
    </w:p>
    <w:p w:rsidR="0036165D" w:rsidRPr="0036165D" w:rsidRDefault="0036165D" w:rsidP="0036165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6165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 03. srpnja 2015. godine, donosi</w:t>
      </w:r>
    </w:p>
    <w:p w:rsidR="0036165D" w:rsidRPr="0036165D" w:rsidRDefault="0036165D" w:rsidP="00361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6165D" w:rsidRPr="0036165D" w:rsidRDefault="0036165D" w:rsidP="00361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6165D" w:rsidRPr="0036165D" w:rsidRDefault="0036165D" w:rsidP="00361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36165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36165D" w:rsidRPr="0036165D" w:rsidRDefault="0036165D" w:rsidP="00983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165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najma log poslužitelja i diskovnog prostora za period 06.2015. - 06.2016.</w:t>
      </w:r>
    </w:p>
    <w:p w:rsidR="0036165D" w:rsidRPr="0036165D" w:rsidRDefault="0036165D" w:rsidP="00361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6165D" w:rsidRPr="0036165D" w:rsidRDefault="0036165D" w:rsidP="00361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6165D" w:rsidRPr="0036165D" w:rsidRDefault="0036165D" w:rsidP="00361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6165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36165D" w:rsidRPr="0036165D" w:rsidRDefault="0036165D" w:rsidP="00361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6165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36165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36165D" w:rsidRPr="0036165D" w:rsidRDefault="0036165D" w:rsidP="0036165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6165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OIB:30812410980, a evidencijski broj nabave je 70/15.</w:t>
      </w:r>
    </w:p>
    <w:p w:rsidR="0036165D" w:rsidRPr="0036165D" w:rsidRDefault="0036165D" w:rsidP="00361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6165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36165D" w:rsidRPr="0036165D" w:rsidRDefault="0036165D" w:rsidP="00361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6165D" w:rsidRPr="0036165D" w:rsidRDefault="0036165D" w:rsidP="0036165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6165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36165D" w:rsidRPr="0036165D" w:rsidRDefault="0036165D" w:rsidP="0036165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6165D" w:rsidRPr="0036165D" w:rsidRDefault="0036165D" w:rsidP="00361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6165D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616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najma log poslužitelja i diskovnog prostora za period 06.2015. – 06.2016.</w:t>
      </w:r>
    </w:p>
    <w:p w:rsidR="0036165D" w:rsidRPr="0036165D" w:rsidRDefault="0036165D" w:rsidP="00361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6165D" w:rsidRPr="0036165D" w:rsidRDefault="0036165D" w:rsidP="0036165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6165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36165D" w:rsidRPr="0036165D" w:rsidRDefault="0036165D" w:rsidP="0036165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6165D" w:rsidRPr="0036165D" w:rsidRDefault="0036165D" w:rsidP="003616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6165D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ZL MEDIA d.o.o., Kalnička 33, Osijek, na iznos od 2.280,00 kn bez PDV-a.</w:t>
      </w:r>
    </w:p>
    <w:p w:rsidR="0036165D" w:rsidRPr="0036165D" w:rsidRDefault="0036165D" w:rsidP="0036165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6165D" w:rsidRPr="0036165D" w:rsidRDefault="0036165D" w:rsidP="0036165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6165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36165D" w:rsidRPr="0036165D" w:rsidRDefault="0036165D" w:rsidP="0036165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6165D" w:rsidRPr="0036165D" w:rsidRDefault="0036165D" w:rsidP="0036165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6165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R018 Računalne usluge. </w:t>
      </w:r>
    </w:p>
    <w:p w:rsidR="0036165D" w:rsidRPr="0036165D" w:rsidRDefault="0036165D" w:rsidP="00361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6165D" w:rsidRPr="0036165D" w:rsidRDefault="0036165D" w:rsidP="00361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6165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36165D" w:rsidRPr="0036165D" w:rsidRDefault="0036165D" w:rsidP="00361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6165D" w:rsidRPr="0036165D" w:rsidRDefault="0036165D" w:rsidP="00361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6165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36165D" w:rsidRPr="0036165D" w:rsidRDefault="0036165D" w:rsidP="00361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6165D" w:rsidRPr="0036165D" w:rsidRDefault="0036165D" w:rsidP="00361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6165D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650-01/13-01/07</w:t>
      </w:r>
    </w:p>
    <w:p w:rsidR="0036165D" w:rsidRPr="0036165D" w:rsidRDefault="0036165D" w:rsidP="00361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6165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2158/02-01-15-6</w:t>
      </w:r>
    </w:p>
    <w:p w:rsidR="009833E7" w:rsidRDefault="0036165D" w:rsidP="00361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6165D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03. srpnja 2015. godine</w:t>
      </w:r>
      <w:r w:rsidRPr="0036165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36165D" w:rsidRPr="0036165D" w:rsidRDefault="0036165D" w:rsidP="00361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6165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</w:p>
    <w:p w:rsidR="0036165D" w:rsidRPr="0036165D" w:rsidRDefault="0036165D" w:rsidP="009833E7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6165D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36165D" w:rsidRPr="0036165D" w:rsidRDefault="0036165D" w:rsidP="009833E7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36165D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36165D" w:rsidRDefault="0036165D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65D" w:rsidRDefault="0036165D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277.</w:t>
      </w:r>
    </w:p>
    <w:p w:rsidR="005C498C" w:rsidRPr="005C498C" w:rsidRDefault="005C498C" w:rsidP="005C498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C498C"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  <w:tab/>
      </w: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5C498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 143/13 i 13/14) i </w:t>
      </w:r>
      <w:r w:rsidRPr="005C498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5C498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ine Antunovac («Službeni glasnik </w:t>
      </w: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</w:t>
      </w:r>
      <w:r w:rsidRPr="005C498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5C498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5C498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5C498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03. srpnja 2015. godine, donosi</w:t>
      </w:r>
    </w:p>
    <w:p w:rsidR="005C498C" w:rsidRPr="005C498C" w:rsidRDefault="005C498C" w:rsidP="005C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C498C" w:rsidRPr="005C498C" w:rsidRDefault="005C498C" w:rsidP="005C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C498C" w:rsidRPr="005C498C" w:rsidRDefault="005C498C" w:rsidP="005C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C498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833E7" w:rsidRDefault="005C498C" w:rsidP="00983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C49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prijevoza, utovara i istovara betona za dječje igralište </w:t>
      </w:r>
    </w:p>
    <w:p w:rsidR="005C498C" w:rsidRPr="005C498C" w:rsidRDefault="005C498C" w:rsidP="00983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C49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Antunovcu</w:t>
      </w:r>
    </w:p>
    <w:p w:rsidR="005C498C" w:rsidRPr="005C498C" w:rsidRDefault="005C498C" w:rsidP="005C49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C498C" w:rsidRPr="005C498C" w:rsidRDefault="005C498C" w:rsidP="005C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C498C" w:rsidRPr="005C498C" w:rsidRDefault="005C498C" w:rsidP="005C49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C498C" w:rsidRPr="005C498C" w:rsidRDefault="005C498C" w:rsidP="005C49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5C498C" w:rsidRPr="005C498C" w:rsidRDefault="005C498C" w:rsidP="005C498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21/15.</w:t>
      </w:r>
    </w:p>
    <w:p w:rsidR="005C498C" w:rsidRPr="005C498C" w:rsidRDefault="005C498C" w:rsidP="005C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5C498C" w:rsidRPr="005C498C" w:rsidRDefault="005C498C" w:rsidP="005C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C498C" w:rsidRPr="005C498C" w:rsidRDefault="005C498C" w:rsidP="005C498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5C498C" w:rsidRPr="005C498C" w:rsidRDefault="005C498C" w:rsidP="005C498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C498C" w:rsidRPr="005C498C" w:rsidRDefault="005C498C" w:rsidP="005C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C498C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5C49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prijevoza, utovara i istovara betona za dječje igralište u Antunovcu.</w:t>
      </w:r>
    </w:p>
    <w:p w:rsidR="005C498C" w:rsidRPr="005C498C" w:rsidRDefault="005C498C" w:rsidP="005C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C498C" w:rsidRPr="005C498C" w:rsidRDefault="005C498C" w:rsidP="005C498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5C498C" w:rsidRPr="005C498C" w:rsidRDefault="005C498C" w:rsidP="005C498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C498C" w:rsidRPr="005C498C" w:rsidRDefault="005C498C" w:rsidP="005C49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Osijek – Koteks d.d., </w:t>
      </w:r>
      <w:proofErr w:type="spellStart"/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>Šamačka</w:t>
      </w:r>
      <w:proofErr w:type="spellEnd"/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11, Osijek, na iznos od 3.045,00 kn bez PDV-a.</w:t>
      </w:r>
    </w:p>
    <w:p w:rsidR="005C498C" w:rsidRPr="005C498C" w:rsidRDefault="005C498C" w:rsidP="005C498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C498C" w:rsidRPr="005C498C" w:rsidRDefault="005C498C" w:rsidP="005C498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5C498C" w:rsidRPr="005C498C" w:rsidRDefault="005C498C" w:rsidP="005C498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C498C" w:rsidRPr="005C498C" w:rsidRDefault="005C498C" w:rsidP="005C498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R051 Materijal za održavanje.</w:t>
      </w:r>
    </w:p>
    <w:p w:rsidR="005C498C" w:rsidRPr="005C498C" w:rsidRDefault="005C498C" w:rsidP="005C49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C498C" w:rsidRPr="005C498C" w:rsidRDefault="005C498C" w:rsidP="005C49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5C498C" w:rsidRPr="005C498C" w:rsidRDefault="005C498C" w:rsidP="005C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C498C" w:rsidRPr="005C498C" w:rsidRDefault="005C498C" w:rsidP="005C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5C498C" w:rsidRPr="005C498C" w:rsidRDefault="005C498C" w:rsidP="005C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C498C" w:rsidRPr="005C498C" w:rsidRDefault="005C498C" w:rsidP="005C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363-01/15-01/07</w:t>
      </w:r>
    </w:p>
    <w:p w:rsidR="005C498C" w:rsidRPr="005C498C" w:rsidRDefault="005C498C" w:rsidP="005C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C498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2158/02-01-15-10</w:t>
      </w:r>
    </w:p>
    <w:p w:rsidR="005C498C" w:rsidRPr="005C498C" w:rsidRDefault="005C498C" w:rsidP="005C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C498C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03. srpnja 2015. godine</w:t>
      </w:r>
      <w:r w:rsidRPr="005C498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9833E7" w:rsidRDefault="009833E7" w:rsidP="00983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833E7" w:rsidRDefault="009833E7" w:rsidP="00983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833E7" w:rsidRDefault="005C498C" w:rsidP="009833E7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C498C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Općinski načelnik</w:t>
      </w:r>
    </w:p>
    <w:p w:rsidR="005C498C" w:rsidRPr="009833E7" w:rsidRDefault="005C498C" w:rsidP="009833E7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C498C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5C498C" w:rsidRDefault="005C498C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498C" w:rsidRDefault="005C498C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278. </w:t>
      </w:r>
    </w:p>
    <w:p w:rsidR="00A51DBE" w:rsidRPr="00A51DBE" w:rsidRDefault="00A51DBE" w:rsidP="00A51DBE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A51DBE">
        <w:rPr>
          <w:rFonts w:ascii="HRTimes" w:eastAsia="Times New Roman" w:hAnsi="HRTimes" w:cs="Times New Roman"/>
          <w:sz w:val="24"/>
          <w:szCs w:val="20"/>
          <w:lang w:eastAsia="hr-HR"/>
        </w:rPr>
        <w:tab/>
        <w:t>Temeljem članka 45. Statuta Općine Antunovac («Službeni glasnik Op</w:t>
      </w:r>
      <w:r w:rsidRPr="00A51DBE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A51DBE">
        <w:rPr>
          <w:rFonts w:ascii="HRTimes" w:eastAsia="Times New Roman" w:hAnsi="HRTimes" w:cs="Times New Roman"/>
          <w:sz w:val="24"/>
          <w:szCs w:val="20"/>
          <w:lang w:eastAsia="hr-HR"/>
        </w:rPr>
        <w:t>ine Antunovac» broj 2/13), Općinski načelnik Općine Antunovac dana 07. srpnja 2015. godine, donosi</w:t>
      </w:r>
    </w:p>
    <w:p w:rsidR="00A51DBE" w:rsidRPr="00A51DBE" w:rsidRDefault="00A51DBE" w:rsidP="00A51DBE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A51DBE" w:rsidRPr="00A51DBE" w:rsidRDefault="00A51DBE" w:rsidP="00A51DBE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A51DBE" w:rsidRPr="00A51DBE" w:rsidRDefault="00A51DBE" w:rsidP="00A51DBE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</w:pPr>
      <w:r w:rsidRPr="00A51DBE"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  <w:t>ODLUKU</w:t>
      </w:r>
    </w:p>
    <w:p w:rsidR="00A51DBE" w:rsidRPr="00A51DBE" w:rsidRDefault="00A51DBE" w:rsidP="00A51DBE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 w:rsidRPr="00A51DBE">
        <w:rPr>
          <w:rFonts w:ascii="HRTimes" w:eastAsia="Times New Roman" w:hAnsi="HRTimes" w:cs="Times New Roman"/>
          <w:b/>
          <w:sz w:val="24"/>
          <w:szCs w:val="20"/>
          <w:lang w:eastAsia="hr-HR"/>
        </w:rPr>
        <w:t>o isplati razlike iznosa jubilarne nagrade</w:t>
      </w:r>
    </w:p>
    <w:p w:rsidR="009833E7" w:rsidRDefault="00A51DBE" w:rsidP="009833E7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 w:rsidRPr="00A51DBE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službenicima i namještenicima u </w:t>
      </w:r>
    </w:p>
    <w:p w:rsidR="00A51DBE" w:rsidRPr="00A51DBE" w:rsidRDefault="00A51DBE" w:rsidP="009833E7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 w:rsidRPr="00A51DBE">
        <w:rPr>
          <w:rFonts w:ascii="HRTimes" w:eastAsia="Times New Roman" w:hAnsi="HRTimes" w:cs="Times New Roman"/>
          <w:b/>
          <w:sz w:val="24"/>
          <w:szCs w:val="20"/>
          <w:lang w:eastAsia="hr-HR"/>
        </w:rPr>
        <w:t>Općini Antunovac</w:t>
      </w:r>
    </w:p>
    <w:p w:rsidR="00A51DBE" w:rsidRPr="00A51DBE" w:rsidRDefault="00A51DBE" w:rsidP="00A51DB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A51DBE" w:rsidRPr="00A51DBE" w:rsidRDefault="00A51DBE" w:rsidP="00A51DB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A51DBE" w:rsidRPr="00A51DBE" w:rsidRDefault="00A51DBE" w:rsidP="00A51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DB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51DBE" w:rsidRPr="00A51DBE" w:rsidRDefault="00A51DBE" w:rsidP="00A51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DB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51DB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51DBE" w:rsidRPr="00A51DBE" w:rsidRDefault="00A51DBE" w:rsidP="00A51DB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51DB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Odluke o isplati razlike iznosa jubilarne nagrade službenicima i namještenicima u javnim službama koju je donijela Vlada Republike Hrvatske, KLASA: 022-03/15-04/202, URBROJ: 50301-04/04-15-3 od 11. lipnja 2015. godine («Narodne novine» broj 65/15), </w:t>
      </w:r>
      <w:r w:rsidRPr="00A51DBE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 donosi Odluku o isplati razlike iznosa jubilarne nagrade  službenicima i namještenicima u Op</w:t>
      </w:r>
      <w:r w:rsidRPr="00A51DB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51DBE">
        <w:rPr>
          <w:rFonts w:ascii="Times New Roman" w:eastAsia="Times New Roman" w:hAnsi="Times New Roman" w:cs="Times New Roman"/>
          <w:sz w:val="24"/>
          <w:szCs w:val="20"/>
          <w:lang w:eastAsia="hr-HR"/>
        </w:rPr>
        <w:t>ini Antunovac.</w:t>
      </w:r>
    </w:p>
    <w:p w:rsidR="00A51DBE" w:rsidRPr="00A51DBE" w:rsidRDefault="00A51DBE" w:rsidP="00A51D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51DBE" w:rsidRPr="00A51DBE" w:rsidRDefault="00A51DBE" w:rsidP="00A51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51DB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51DBE" w:rsidRPr="00A51DBE" w:rsidRDefault="00A51DBE" w:rsidP="00A51D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51DBE" w:rsidRPr="00A51DBE" w:rsidRDefault="00A51DBE" w:rsidP="00A51D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51DB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Službenicima i namještenicima u Općini Antunovac koji su tijekom 2013., </w:t>
      </w:r>
      <w:r w:rsidRPr="00A51DBE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2014. i 2015. godine ostvarili pravo na jubilarnu nagradu, a kojima je jubilarna nagrada isplaćena prema umanjenoj osnovici od 900,00 i 500,00 kuna, isplatit će se razlika između isplaćenog iznosa jubilarne nagrade i iznosa jubilarne nagrade po osnovici za izračun jubilarne nagrade od 1.800,00 kuna. </w:t>
      </w:r>
    </w:p>
    <w:p w:rsidR="00A51DBE" w:rsidRPr="00A51DBE" w:rsidRDefault="00A51DBE" w:rsidP="00A51DB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DBE" w:rsidRPr="00A51DBE" w:rsidRDefault="00A51DBE" w:rsidP="00A51DB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51DB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51DBE" w:rsidRPr="00A51DBE" w:rsidRDefault="00A51DBE" w:rsidP="00A51DBE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51DBE" w:rsidRPr="00A51DBE" w:rsidRDefault="00A51DBE" w:rsidP="00A51DB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51DB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Razlika iznosa jubilarne nagrade iz točke 1. ove Odluke isplatit će se u srpnju 2015. godine prema tablici u privitku i </w:t>
      </w:r>
      <w:r w:rsidRPr="00A51DB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51DBE">
        <w:rPr>
          <w:rFonts w:ascii="Times New Roman" w:eastAsia="Times New Roman" w:hAnsi="Times New Roman" w:cs="Times New Roman"/>
          <w:sz w:val="24"/>
          <w:szCs w:val="20"/>
          <w:lang w:eastAsia="hr-HR"/>
        </w:rPr>
        <w:t>ini njen sastavni dio.</w:t>
      </w:r>
    </w:p>
    <w:p w:rsidR="00A51DBE" w:rsidRPr="00A51DBE" w:rsidRDefault="00A51DBE" w:rsidP="00A51D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51DBE" w:rsidRPr="00A51DBE" w:rsidRDefault="00A51DBE" w:rsidP="00A51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51DB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51DBE" w:rsidRPr="00A51DBE" w:rsidRDefault="00A51DBE" w:rsidP="00A51DB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51DBE" w:rsidRPr="00A51DBE" w:rsidRDefault="00A51DBE" w:rsidP="00A51DB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51DB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osigurana su u Proračunu Općine Antunovac za 2015. godinu sa pozicije R002 Ostali rashodi za zaposlene. </w:t>
      </w:r>
    </w:p>
    <w:p w:rsidR="00A51DBE" w:rsidRPr="00A51DBE" w:rsidRDefault="00A51DBE" w:rsidP="00A51D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51DBE" w:rsidRPr="00A51DBE" w:rsidRDefault="00A51DBE" w:rsidP="00A51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51DB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51DBE" w:rsidRPr="00A51DBE" w:rsidRDefault="00A51DBE" w:rsidP="00A51D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51DBE" w:rsidRPr="00A51DBE" w:rsidRDefault="00A51DBE" w:rsidP="00A51D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51DB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A51DBE" w:rsidRPr="00A51DBE" w:rsidRDefault="00A51DBE" w:rsidP="00A51DB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A51DBE" w:rsidRPr="00A51DBE" w:rsidRDefault="00A51DBE" w:rsidP="00A51DBE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DB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121-01/15-01/01</w:t>
      </w:r>
    </w:p>
    <w:p w:rsidR="00A51DBE" w:rsidRPr="00A51DBE" w:rsidRDefault="00A51DBE" w:rsidP="00A51DBE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51DB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</w:t>
      </w:r>
    </w:p>
    <w:p w:rsidR="00A51DBE" w:rsidRPr="00A51DBE" w:rsidRDefault="00A51DBE" w:rsidP="00A51DB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A51DBE">
        <w:rPr>
          <w:rFonts w:ascii="HRTimes" w:eastAsia="Times New Roman" w:hAnsi="HRTimes" w:cs="Times New Roman"/>
          <w:sz w:val="24"/>
          <w:szCs w:val="20"/>
          <w:lang w:eastAsia="hr-HR"/>
        </w:rPr>
        <w:t>U Antunovcu, 07. srpnja 2015. godine</w:t>
      </w:r>
      <w:r w:rsidRPr="00A51DBE">
        <w:rPr>
          <w:rFonts w:ascii="HRTimes" w:eastAsia="Times New Roman" w:hAnsi="HRTimes" w:cs="Times New Roman"/>
          <w:sz w:val="24"/>
          <w:szCs w:val="20"/>
          <w:lang w:eastAsia="hr-HR"/>
        </w:rPr>
        <w:tab/>
      </w:r>
    </w:p>
    <w:p w:rsidR="00A51DBE" w:rsidRPr="00A51DBE" w:rsidRDefault="00A51DBE" w:rsidP="00A51DB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A51DBE" w:rsidRPr="00A51DBE" w:rsidRDefault="00A51DBE" w:rsidP="009833E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A51DBE">
        <w:rPr>
          <w:rFonts w:ascii="HRTimes" w:eastAsia="Times New Roman" w:hAnsi="HRTimes" w:cs="Times New Roman"/>
          <w:sz w:val="24"/>
          <w:szCs w:val="20"/>
          <w:lang w:eastAsia="hr-HR"/>
        </w:rPr>
        <w:t>Općinski načelnik</w:t>
      </w:r>
    </w:p>
    <w:p w:rsidR="00A51DBE" w:rsidRPr="00A51DBE" w:rsidRDefault="00A51DBE" w:rsidP="009833E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A51DBE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C6733A" w:rsidRDefault="00C6733A" w:rsidP="00A51DB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  <w:sectPr w:rsidR="00C6733A" w:rsidSect="00C6733A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A51DBE" w:rsidRDefault="00A51DBE" w:rsidP="00A51DB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9833E7" w:rsidRPr="00A51DBE" w:rsidRDefault="009833E7" w:rsidP="00A51DB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A51DBE" w:rsidRPr="00A51DBE" w:rsidRDefault="00A51DBE" w:rsidP="00A51DB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A51DBE" w:rsidRPr="00A51DBE" w:rsidRDefault="00A51DBE" w:rsidP="00A51DB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noProof/>
          <w:sz w:val="24"/>
          <w:szCs w:val="20"/>
          <w:lang w:eastAsia="hr-HR"/>
        </w:rPr>
        <w:drawing>
          <wp:inline distT="0" distB="0" distL="0" distR="0">
            <wp:extent cx="6324600" cy="143827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3E7" w:rsidRDefault="009833E7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3E7" w:rsidRDefault="009833E7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3E7" w:rsidRDefault="009833E7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3E7" w:rsidRDefault="009833E7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3E7" w:rsidRDefault="009833E7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3E7" w:rsidRDefault="009833E7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DBE" w:rsidRDefault="00A51DBE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279. </w:t>
      </w:r>
    </w:p>
    <w:p w:rsidR="00C6733A" w:rsidRDefault="00C6733A" w:rsidP="00250FE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  <w:sectPr w:rsidR="00C6733A" w:rsidSect="001A7FD4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50FEE" w:rsidRPr="00250FEE" w:rsidRDefault="009833E7" w:rsidP="00250FE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</w:r>
      <w:r w:rsidR="00250FEE" w:rsidRPr="00250FEE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 143/13 i 13/14) i članka 45. Statuta Općine Antunovac («Službeni glasnik Općine Antunovac» broj 2/13), Općinski načelnik Općine Antunovac dana, 07. srpnja 2015. godine, donosi</w:t>
      </w:r>
    </w:p>
    <w:p w:rsidR="00250FEE" w:rsidRPr="00250FEE" w:rsidRDefault="00250FEE" w:rsidP="00250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50FEE" w:rsidRPr="00250FEE" w:rsidRDefault="00250FEE" w:rsidP="00250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50FEE" w:rsidRPr="00250FEE" w:rsidRDefault="00250FEE" w:rsidP="00250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50FE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50FEE" w:rsidRPr="00250FEE" w:rsidRDefault="00250FEE" w:rsidP="00250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50FE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hlađenja za </w:t>
      </w:r>
      <w:proofErr w:type="spellStart"/>
      <w:r w:rsidRPr="00250FE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notebook</w:t>
      </w:r>
      <w:proofErr w:type="spellEnd"/>
      <w:r w:rsidRPr="00250FE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COOLERMASTER </w:t>
      </w:r>
      <w:proofErr w:type="spellStart"/>
      <w:r w:rsidRPr="00250FE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NotePal</w:t>
      </w:r>
      <w:proofErr w:type="spellEnd"/>
      <w:r w:rsidRPr="00250FE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U3 Plus </w:t>
      </w:r>
    </w:p>
    <w:p w:rsidR="00250FEE" w:rsidRPr="00250FEE" w:rsidRDefault="00250FEE" w:rsidP="00250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50FE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 </w:t>
      </w:r>
      <w:proofErr w:type="spellStart"/>
      <w:r w:rsidRPr="00250FE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prezentera</w:t>
      </w:r>
      <w:proofErr w:type="spellEnd"/>
      <w:r w:rsidRPr="00250FE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GENIUS </w:t>
      </w:r>
      <w:proofErr w:type="spellStart"/>
      <w:r w:rsidRPr="00250FE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Media</w:t>
      </w:r>
      <w:proofErr w:type="spellEnd"/>
      <w:r w:rsidRPr="00250FE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proofErr w:type="spellStart"/>
      <w:r w:rsidRPr="00250FE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Pointer</w:t>
      </w:r>
      <w:proofErr w:type="spellEnd"/>
      <w:r w:rsidRPr="00250FE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100</w:t>
      </w:r>
    </w:p>
    <w:p w:rsidR="00250FEE" w:rsidRPr="00250FEE" w:rsidRDefault="00250FEE" w:rsidP="00250F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50FEE" w:rsidRPr="00250FEE" w:rsidRDefault="00250FEE" w:rsidP="00250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50FEE" w:rsidRPr="00250FEE" w:rsidRDefault="00250FEE" w:rsidP="00250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50FE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50FEE" w:rsidRPr="00250FEE" w:rsidRDefault="00250FEE" w:rsidP="00250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50FE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50FE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50FEE" w:rsidRPr="00250FEE" w:rsidRDefault="00250FEE" w:rsidP="00250FE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50FE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11/15.</w:t>
      </w:r>
    </w:p>
    <w:p w:rsidR="00250FEE" w:rsidRPr="00250FEE" w:rsidRDefault="00250FEE" w:rsidP="00250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50FE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250FEE" w:rsidRPr="00250FEE" w:rsidRDefault="00250FEE" w:rsidP="00250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50FEE" w:rsidRPr="00250FEE" w:rsidRDefault="00250FEE" w:rsidP="00250FE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50FE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50FEE" w:rsidRPr="00250FEE" w:rsidRDefault="00250FEE" w:rsidP="00250FE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50FEE" w:rsidRPr="00250FEE" w:rsidRDefault="00250FEE" w:rsidP="00250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0FE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250F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hlađenja za </w:t>
      </w:r>
      <w:proofErr w:type="spellStart"/>
      <w:r w:rsidRPr="00250FEE">
        <w:rPr>
          <w:rFonts w:ascii="Times New Roman" w:eastAsia="Times New Roman" w:hAnsi="Times New Roman" w:cs="Times New Roman"/>
          <w:sz w:val="24"/>
          <w:szCs w:val="24"/>
          <w:lang w:eastAsia="hr-HR"/>
        </w:rPr>
        <w:t>notebook</w:t>
      </w:r>
      <w:proofErr w:type="spellEnd"/>
      <w:r w:rsidRPr="00250F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COOLERMASTER </w:t>
      </w:r>
      <w:proofErr w:type="spellStart"/>
      <w:r w:rsidRPr="00250FEE">
        <w:rPr>
          <w:rFonts w:ascii="Times New Roman" w:eastAsia="Times New Roman" w:hAnsi="Times New Roman" w:cs="Times New Roman"/>
          <w:sz w:val="24"/>
          <w:szCs w:val="24"/>
          <w:lang w:eastAsia="hr-HR"/>
        </w:rPr>
        <w:t>NotePal</w:t>
      </w:r>
      <w:proofErr w:type="spellEnd"/>
      <w:r w:rsidRPr="00250F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U3 Plus i </w:t>
      </w:r>
      <w:proofErr w:type="spellStart"/>
      <w:r w:rsidRPr="00250FEE">
        <w:rPr>
          <w:rFonts w:ascii="Times New Roman" w:eastAsia="Times New Roman" w:hAnsi="Times New Roman" w:cs="Times New Roman"/>
          <w:sz w:val="24"/>
          <w:szCs w:val="24"/>
          <w:lang w:eastAsia="hr-HR"/>
        </w:rPr>
        <w:t>prezentera</w:t>
      </w:r>
      <w:proofErr w:type="spellEnd"/>
      <w:r w:rsidRPr="00250F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GENIUS </w:t>
      </w:r>
      <w:proofErr w:type="spellStart"/>
      <w:r w:rsidRPr="00250FEE">
        <w:rPr>
          <w:rFonts w:ascii="Times New Roman" w:eastAsia="Times New Roman" w:hAnsi="Times New Roman" w:cs="Times New Roman"/>
          <w:sz w:val="24"/>
          <w:szCs w:val="24"/>
          <w:lang w:eastAsia="hr-HR"/>
        </w:rPr>
        <w:t>Media</w:t>
      </w:r>
      <w:proofErr w:type="spellEnd"/>
      <w:r w:rsidRPr="00250F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50FEE">
        <w:rPr>
          <w:rFonts w:ascii="Times New Roman" w:eastAsia="Times New Roman" w:hAnsi="Times New Roman" w:cs="Times New Roman"/>
          <w:sz w:val="24"/>
          <w:szCs w:val="24"/>
          <w:lang w:eastAsia="hr-HR"/>
        </w:rPr>
        <w:t>Pointer</w:t>
      </w:r>
      <w:proofErr w:type="spellEnd"/>
      <w:r w:rsidRPr="00250F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100.</w:t>
      </w:r>
    </w:p>
    <w:p w:rsidR="00250FEE" w:rsidRPr="00250FEE" w:rsidRDefault="00250FEE" w:rsidP="00250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50FEE" w:rsidRPr="00250FEE" w:rsidRDefault="00250FEE" w:rsidP="00250FE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50FE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250FEE" w:rsidRPr="00250FEE" w:rsidRDefault="00250FEE" w:rsidP="00250FE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50FEE" w:rsidRPr="00250FEE" w:rsidRDefault="00250FEE" w:rsidP="00250F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50FE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LINKS d.o.o., </w:t>
      </w:r>
      <w:proofErr w:type="spellStart"/>
      <w:r w:rsidRPr="00250FEE">
        <w:rPr>
          <w:rFonts w:ascii="Times New Roman" w:eastAsia="Times New Roman" w:hAnsi="Times New Roman" w:cs="Times New Roman"/>
          <w:sz w:val="24"/>
          <w:szCs w:val="20"/>
          <w:lang w:eastAsia="hr-HR"/>
        </w:rPr>
        <w:t>Reisnerova</w:t>
      </w:r>
      <w:proofErr w:type="spellEnd"/>
      <w:r w:rsidRPr="00250FE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74, Osijek, na iznos od 382,40 kn bez PDV-a.</w:t>
      </w:r>
    </w:p>
    <w:p w:rsidR="00250FEE" w:rsidRPr="00250FEE" w:rsidRDefault="00250FEE" w:rsidP="00250FE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50FEE" w:rsidRPr="00250FEE" w:rsidRDefault="00250FEE" w:rsidP="00250FE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50FE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50FEE" w:rsidRPr="00250FEE" w:rsidRDefault="00250FEE" w:rsidP="00250FE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50FEE" w:rsidRPr="00250FEE" w:rsidRDefault="00250FEE" w:rsidP="00250FE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50FE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R028 Uredska oprema.</w:t>
      </w:r>
    </w:p>
    <w:p w:rsidR="00250FEE" w:rsidRPr="00250FEE" w:rsidRDefault="00250FEE" w:rsidP="00250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50FEE" w:rsidRPr="00250FEE" w:rsidRDefault="00250FEE" w:rsidP="00250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50FE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50FEE" w:rsidRPr="00250FEE" w:rsidRDefault="00250FEE" w:rsidP="00250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50FEE" w:rsidRPr="00250FEE" w:rsidRDefault="00250FEE" w:rsidP="00250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50FE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250FEE" w:rsidRPr="00250FEE" w:rsidRDefault="00250FEE" w:rsidP="00250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50FEE" w:rsidRPr="00250FEE" w:rsidRDefault="00250FEE" w:rsidP="00250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50FEE" w:rsidRPr="00250FEE" w:rsidRDefault="00250FEE" w:rsidP="00250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50FEE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KLASA: 650-01/15-01/02</w:t>
      </w:r>
    </w:p>
    <w:p w:rsidR="00250FEE" w:rsidRPr="00250FEE" w:rsidRDefault="00250FEE" w:rsidP="00250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0FE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2158/02-01-15-18</w:t>
      </w:r>
    </w:p>
    <w:p w:rsidR="00250FEE" w:rsidRPr="00250FEE" w:rsidRDefault="00250FEE" w:rsidP="00250F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0FEE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07. srpnja 2015. godine</w:t>
      </w:r>
      <w:r w:rsidRPr="00250FE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9833E7" w:rsidRDefault="009833E7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50FEE" w:rsidRPr="00250FEE" w:rsidRDefault="00250FEE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50FEE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250FEE" w:rsidRPr="00250FEE" w:rsidRDefault="00250FEE" w:rsidP="009833E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250FEE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250FEE" w:rsidRDefault="00250FEE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FEE" w:rsidRDefault="00250FEE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280.</w:t>
      </w:r>
    </w:p>
    <w:p w:rsidR="008D144D" w:rsidRPr="008D144D" w:rsidRDefault="008D144D" w:rsidP="008D144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144D"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  <w:tab/>
      </w: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8D144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 143/13 i 13/14) i </w:t>
      </w:r>
      <w:r w:rsidRPr="008D144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8D144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8D144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8D144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8D144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8D144D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07. srpnja 2015. godine, donosi</w:t>
      </w:r>
    </w:p>
    <w:p w:rsidR="008D144D" w:rsidRPr="008D144D" w:rsidRDefault="008D144D" w:rsidP="008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144D" w:rsidRPr="008D144D" w:rsidRDefault="008D144D" w:rsidP="008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144D" w:rsidRPr="008D144D" w:rsidRDefault="008D144D" w:rsidP="008D1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D144D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D144D" w:rsidRPr="008D144D" w:rsidRDefault="008D144D" w:rsidP="008D1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D144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sanacije deponije Ciglana</w:t>
      </w:r>
    </w:p>
    <w:p w:rsidR="008D144D" w:rsidRPr="008D144D" w:rsidRDefault="008D144D" w:rsidP="008D1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D144D" w:rsidRPr="008D144D" w:rsidRDefault="008D144D" w:rsidP="008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144D" w:rsidRPr="008D144D" w:rsidRDefault="008D144D" w:rsidP="008D14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D144D" w:rsidRPr="008D144D" w:rsidRDefault="008D144D" w:rsidP="008D14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D144D" w:rsidRPr="008D144D" w:rsidRDefault="008D144D" w:rsidP="008D144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77/15.</w:t>
      </w:r>
    </w:p>
    <w:p w:rsidR="008D144D" w:rsidRPr="008D144D" w:rsidRDefault="008D144D" w:rsidP="008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8D144D" w:rsidRPr="008D144D" w:rsidRDefault="008D144D" w:rsidP="008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144D" w:rsidRPr="008D144D" w:rsidRDefault="008D144D" w:rsidP="008D144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D144D" w:rsidRPr="008D144D" w:rsidRDefault="008D144D" w:rsidP="008D144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144D" w:rsidRPr="008D144D" w:rsidRDefault="008D144D" w:rsidP="008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144D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D14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sanacije deponije Stari </w:t>
      </w:r>
      <w:proofErr w:type="spellStart"/>
      <w:r w:rsidRPr="008D144D">
        <w:rPr>
          <w:rFonts w:ascii="Times New Roman" w:eastAsia="Times New Roman" w:hAnsi="Times New Roman" w:cs="Times New Roman"/>
          <w:sz w:val="24"/>
          <w:szCs w:val="24"/>
          <w:lang w:eastAsia="hr-HR"/>
        </w:rPr>
        <w:t>Seleš</w:t>
      </w:r>
      <w:proofErr w:type="spellEnd"/>
      <w:r w:rsidRPr="008D144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8D144D" w:rsidRPr="008D144D" w:rsidRDefault="008D144D" w:rsidP="008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144D" w:rsidRPr="008D144D" w:rsidRDefault="008D144D" w:rsidP="008D144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D144D" w:rsidRPr="008D144D" w:rsidRDefault="008D144D" w:rsidP="008D144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144D" w:rsidRPr="008D144D" w:rsidRDefault="008D144D" w:rsidP="008D14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CONSULT – KOP d.o.o., Kapucinska 25, Osijek, na iznos od 41.850,00 kn bez PDV-a.</w:t>
      </w:r>
    </w:p>
    <w:p w:rsidR="008D144D" w:rsidRPr="008D144D" w:rsidRDefault="008D144D" w:rsidP="008D144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144D" w:rsidRPr="008D144D" w:rsidRDefault="008D144D" w:rsidP="008D144D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D144D" w:rsidRPr="008D144D" w:rsidRDefault="008D144D" w:rsidP="008D144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144D" w:rsidRPr="008D144D" w:rsidRDefault="008D144D" w:rsidP="008D144D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R043a Sanacija deponije.   </w:t>
      </w:r>
    </w:p>
    <w:p w:rsidR="008D144D" w:rsidRPr="008D144D" w:rsidRDefault="008D144D" w:rsidP="008D14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144D" w:rsidRPr="008D144D" w:rsidRDefault="008D144D" w:rsidP="008D14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D144D" w:rsidRPr="008D144D" w:rsidRDefault="008D144D" w:rsidP="008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144D" w:rsidRPr="008D144D" w:rsidRDefault="008D144D" w:rsidP="008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8D144D" w:rsidRPr="008D144D" w:rsidRDefault="008D144D" w:rsidP="008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144D" w:rsidRPr="008D144D" w:rsidRDefault="008D144D" w:rsidP="008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363-01/15-01/20</w:t>
      </w:r>
    </w:p>
    <w:p w:rsidR="008D144D" w:rsidRPr="008D144D" w:rsidRDefault="008D144D" w:rsidP="008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144D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8D144D" w:rsidRPr="008D144D" w:rsidRDefault="008D144D" w:rsidP="008D1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144D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07. srpnja 2015. godine</w:t>
      </w:r>
      <w:r w:rsidRPr="008D144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9833E7" w:rsidRDefault="009833E7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144D" w:rsidRPr="008D144D" w:rsidRDefault="008D144D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D144D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144D" w:rsidRPr="008D144D" w:rsidRDefault="008D144D" w:rsidP="009833E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D144D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8D144D" w:rsidRDefault="008D144D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44D" w:rsidRDefault="008D144D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281.</w:t>
      </w:r>
    </w:p>
    <w:p w:rsidR="003552F2" w:rsidRPr="003552F2" w:rsidRDefault="003552F2" w:rsidP="003552F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 90/11, 83/13, 143/13 i 13/14) i članka 45. Statuta Općine Antunovac («Službeni glasnik Općine Antunovac» broj 2/13), Općinski načelnik Općine Antunovac dana 08. srpnja 2015. godine, donosi</w:t>
      </w:r>
    </w:p>
    <w:p w:rsidR="003552F2" w:rsidRPr="003552F2" w:rsidRDefault="003552F2" w:rsidP="00355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552F2" w:rsidRPr="003552F2" w:rsidRDefault="003552F2" w:rsidP="00355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552F2" w:rsidRPr="003552F2" w:rsidRDefault="003552F2" w:rsidP="00355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3552F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3552F2" w:rsidRPr="003552F2" w:rsidRDefault="003552F2" w:rsidP="003552F2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3552F2">
        <w:rPr>
          <w:rFonts w:ascii="HRTimes" w:eastAsia="Times New Roman" w:hAnsi="HRTimes" w:cs="Times New Roman"/>
          <w:b/>
          <w:sz w:val="24"/>
          <w:szCs w:val="24"/>
          <w:lang w:eastAsia="hr-HR"/>
        </w:rPr>
        <w:t>o nabavi promotivnog materijala</w:t>
      </w:r>
    </w:p>
    <w:p w:rsidR="003552F2" w:rsidRPr="003552F2" w:rsidRDefault="003552F2" w:rsidP="00355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552F2" w:rsidRPr="003552F2" w:rsidRDefault="003552F2" w:rsidP="00355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552F2" w:rsidRPr="003552F2" w:rsidRDefault="003552F2" w:rsidP="003552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3552F2" w:rsidRPr="003552F2" w:rsidRDefault="003552F2" w:rsidP="003552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3552F2" w:rsidRPr="003552F2" w:rsidRDefault="003552F2" w:rsidP="003552F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38/15.</w:t>
      </w:r>
    </w:p>
    <w:p w:rsidR="003552F2" w:rsidRPr="003552F2" w:rsidRDefault="003552F2" w:rsidP="00355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3552F2" w:rsidRPr="003552F2" w:rsidRDefault="003552F2" w:rsidP="00355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552F2" w:rsidRPr="003552F2" w:rsidRDefault="003552F2" w:rsidP="003552F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3552F2" w:rsidRPr="003552F2" w:rsidRDefault="003552F2" w:rsidP="003552F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552F2" w:rsidRPr="003552F2" w:rsidRDefault="003552F2" w:rsidP="00355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552F2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552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</w:t>
      </w:r>
      <w:r w:rsidRPr="003552F2">
        <w:rPr>
          <w:rFonts w:ascii="HRTimes" w:eastAsia="Times New Roman" w:hAnsi="HRTimes" w:cs="Times New Roman"/>
          <w:sz w:val="24"/>
          <w:szCs w:val="24"/>
          <w:lang w:eastAsia="hr-HR"/>
        </w:rPr>
        <w:t>nabava promotivnog materijala.</w:t>
      </w:r>
    </w:p>
    <w:p w:rsidR="003552F2" w:rsidRPr="003552F2" w:rsidRDefault="003552F2" w:rsidP="00355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552F2" w:rsidRPr="003552F2" w:rsidRDefault="003552F2" w:rsidP="003552F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3552F2" w:rsidRPr="003552F2" w:rsidRDefault="003552F2" w:rsidP="003552F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552F2" w:rsidRPr="003552F2" w:rsidRDefault="003552F2" w:rsidP="003552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Čarobni tim d.o.o., Princa E. Savojskog 49, </w:t>
      </w:r>
      <w:proofErr w:type="spellStart"/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>Podravlje</w:t>
      </w:r>
      <w:proofErr w:type="spellEnd"/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31000 Osijek, na iznos od 2.235,00 kn bez PDV-a. </w:t>
      </w:r>
    </w:p>
    <w:p w:rsidR="003552F2" w:rsidRPr="003552F2" w:rsidRDefault="003552F2" w:rsidP="003552F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552F2" w:rsidRPr="003552F2" w:rsidRDefault="003552F2" w:rsidP="003552F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3552F2" w:rsidRPr="003552F2" w:rsidRDefault="003552F2" w:rsidP="003552F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552F2" w:rsidRPr="003552F2" w:rsidRDefault="003552F2" w:rsidP="003552F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</w:t>
      </w:r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godinu sa pozicije R014 Usluge promidžbe i informiranja – protokol</w:t>
      </w:r>
      <w:r w:rsidRPr="003552F2">
        <w:rPr>
          <w:rFonts w:ascii="HRTimes" w:eastAsia="Times New Roman" w:hAnsi="HRTimes" w:cs="Times New Roman"/>
          <w:sz w:val="24"/>
          <w:szCs w:val="20"/>
          <w:lang w:eastAsia="hr-HR"/>
        </w:rPr>
        <w:t>.</w:t>
      </w:r>
    </w:p>
    <w:p w:rsidR="003552F2" w:rsidRPr="003552F2" w:rsidRDefault="003552F2" w:rsidP="00355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552F2" w:rsidRPr="003552F2" w:rsidRDefault="003552F2" w:rsidP="003552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3552F2" w:rsidRPr="003552F2" w:rsidRDefault="003552F2" w:rsidP="00355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552F2" w:rsidRPr="003552F2" w:rsidRDefault="003552F2" w:rsidP="00355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3552F2" w:rsidRPr="003552F2" w:rsidRDefault="003552F2" w:rsidP="00355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552F2" w:rsidRPr="003552F2" w:rsidRDefault="003552F2" w:rsidP="00355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351-01/15-01/01</w:t>
      </w:r>
    </w:p>
    <w:p w:rsidR="003552F2" w:rsidRPr="003552F2" w:rsidRDefault="003552F2" w:rsidP="00355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552F2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2158/02-01-15-26</w:t>
      </w:r>
    </w:p>
    <w:p w:rsidR="003552F2" w:rsidRPr="003552F2" w:rsidRDefault="003552F2" w:rsidP="00355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08. srpnja 2015. godine</w:t>
      </w:r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9833E7" w:rsidRDefault="009833E7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552F2" w:rsidRPr="003552F2" w:rsidRDefault="003552F2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552F2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3552F2" w:rsidRPr="003552F2" w:rsidRDefault="003552F2" w:rsidP="009833E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3552F2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3552F2" w:rsidRDefault="003552F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52F2" w:rsidRDefault="003552F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282.</w:t>
      </w:r>
    </w:p>
    <w:p w:rsidR="00057074" w:rsidRPr="00057074" w:rsidRDefault="00057074" w:rsidP="00057074">
      <w:pPr>
        <w:tabs>
          <w:tab w:val="left" w:pos="0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Temeljem članka 18. stavak 3. Zakona o javnoj nabavi </w:t>
      </w:r>
      <w:r w:rsidRPr="00057074">
        <w:rPr>
          <w:rFonts w:ascii="Times New Roman" w:eastAsia="Times New Roman" w:hAnsi="Times New Roman" w:cs="Times New Roman"/>
          <w:sz w:val="24"/>
          <w:szCs w:val="20"/>
          <w:lang w:eastAsia="hr-HR"/>
        </w:rPr>
        <w:t>(«Narodne novine» broj 90/11, 93/13, 143/13 i 13/14</w:t>
      </w: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>) i članka 45. Statuta Općine Antunovac (</w:t>
      </w:r>
      <w:r w:rsidRPr="00057074">
        <w:rPr>
          <w:rFonts w:ascii="Times New Roman" w:eastAsia="Times New Roman" w:hAnsi="Times New Roman" w:cs="Times New Roman"/>
          <w:sz w:val="24"/>
          <w:szCs w:val="20"/>
          <w:lang w:eastAsia="hr-HR"/>
        </w:rPr>
        <w:t>«</w:t>
      </w: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>Službeni glasnik Općine Antunovac» broj 2/13), Općinski načelnik Općine Antunovac 09. srpnja 2015. godine, donosi</w:t>
      </w:r>
    </w:p>
    <w:p w:rsidR="00057074" w:rsidRPr="00057074" w:rsidRDefault="00057074" w:rsidP="00057074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057074" w:rsidRPr="00057074" w:rsidRDefault="00057074" w:rsidP="00057074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057074" w:rsidRPr="00057074" w:rsidRDefault="00057074" w:rsidP="00057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5707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IZMJENU ODLUKE</w:t>
      </w:r>
    </w:p>
    <w:p w:rsidR="009833E7" w:rsidRDefault="00057074" w:rsidP="009833E7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057074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 o nabavi usluge sudjelovanja u postupku stavljanja izvan snage </w:t>
      </w:r>
    </w:p>
    <w:p w:rsidR="009833E7" w:rsidRDefault="00057074" w:rsidP="009833E7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057074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Detaljnog plana uređenja  </w:t>
      </w:r>
    </w:p>
    <w:p w:rsidR="00057074" w:rsidRPr="00057074" w:rsidRDefault="00057074" w:rsidP="009833E7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057074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„Središte Antunovac“ u Antunovcu </w:t>
      </w:r>
    </w:p>
    <w:p w:rsidR="00057074" w:rsidRPr="00057074" w:rsidRDefault="00057074" w:rsidP="00057074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</w:p>
    <w:p w:rsidR="00057074" w:rsidRPr="00057074" w:rsidRDefault="00057074" w:rsidP="00057074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</w:p>
    <w:p w:rsidR="00057074" w:rsidRPr="00057074" w:rsidRDefault="00057074" w:rsidP="00057074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 xml:space="preserve">Članak 1. </w:t>
      </w:r>
    </w:p>
    <w:p w:rsidR="00057074" w:rsidRPr="00057074" w:rsidRDefault="00057074" w:rsidP="00057074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057074" w:rsidRPr="00057074" w:rsidRDefault="00057074" w:rsidP="00057074">
      <w:pPr>
        <w:spacing w:after="0" w:line="240" w:lineRule="auto"/>
        <w:ind w:firstLine="720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57074">
        <w:rPr>
          <w:rFonts w:ascii="Times New Roman" w:eastAsia="Times New Roman" w:hAnsi="Times New Roman" w:cs="Times New Roman"/>
          <w:sz w:val="24"/>
          <w:szCs w:val="20"/>
          <w:lang w:eastAsia="hr-HR"/>
        </w:rPr>
        <w:t>Odluka o nabavi usluge sudjelovanja u postupku stavljanja izvan snage Detaljnog plana ure</w:t>
      </w:r>
      <w:r w:rsidRPr="000570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057074">
        <w:rPr>
          <w:rFonts w:ascii="Times New Roman" w:eastAsia="Times New Roman" w:hAnsi="Times New Roman" w:cs="Times New Roman"/>
          <w:sz w:val="24"/>
          <w:szCs w:val="20"/>
          <w:lang w:eastAsia="hr-HR"/>
        </w:rPr>
        <w:t>enja  „Središte Antunovac“ u Antunovcu („Službeni glasnik Op</w:t>
      </w:r>
      <w:r w:rsidRPr="0005707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057074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Antunovac“ broj 12/14), mijenja se prema odredbama ove Odluke.</w:t>
      </w:r>
    </w:p>
    <w:p w:rsidR="00057074" w:rsidRPr="00057074" w:rsidRDefault="00057074" w:rsidP="00057074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ab/>
      </w:r>
    </w:p>
    <w:p w:rsidR="00057074" w:rsidRPr="00057074" w:rsidRDefault="00057074" w:rsidP="00057074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057074">
        <w:rPr>
          <w:rFonts w:ascii="HRTimes" w:eastAsia="Times New Roman" w:hAnsi="HRTimes" w:cs="Times New Roman"/>
          <w:sz w:val="24"/>
          <w:szCs w:val="24"/>
          <w:lang w:eastAsia="hr-HR"/>
        </w:rPr>
        <w:t>Članak 2.</w:t>
      </w:r>
    </w:p>
    <w:p w:rsidR="00057074" w:rsidRPr="00057074" w:rsidRDefault="00057074" w:rsidP="00057074">
      <w:pPr>
        <w:spacing w:after="0" w:line="240" w:lineRule="auto"/>
        <w:rPr>
          <w:rFonts w:ascii="HRTimes" w:eastAsia="Times New Roman" w:hAnsi="HRTimes" w:cs="Times New Roman"/>
          <w:sz w:val="24"/>
          <w:szCs w:val="24"/>
          <w:lang w:eastAsia="hr-HR"/>
        </w:rPr>
      </w:pPr>
    </w:p>
    <w:p w:rsidR="00057074" w:rsidRPr="00057074" w:rsidRDefault="00057074" w:rsidP="00057074">
      <w:pPr>
        <w:spacing w:after="0" w:line="240" w:lineRule="auto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057074">
        <w:rPr>
          <w:rFonts w:ascii="HRTimes" w:eastAsia="Times New Roman" w:hAnsi="HRTimes" w:cs="Times New Roman"/>
          <w:sz w:val="24"/>
          <w:szCs w:val="24"/>
          <w:lang w:eastAsia="hr-HR"/>
        </w:rPr>
        <w:tab/>
        <w:t>Članak 1. mijenja se i glasi:</w:t>
      </w:r>
    </w:p>
    <w:p w:rsidR="00057074" w:rsidRPr="00057074" w:rsidRDefault="00057074" w:rsidP="00057074">
      <w:pPr>
        <w:spacing w:after="0" w:line="240" w:lineRule="auto"/>
        <w:ind w:firstLine="720"/>
        <w:jc w:val="both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057074">
        <w:rPr>
          <w:rFonts w:ascii="HRTimes" w:eastAsia="Times New Roman" w:hAnsi="HRTimes" w:cs="Times New Roman"/>
          <w:sz w:val="24"/>
          <w:szCs w:val="24"/>
          <w:lang w:eastAsia="hr-HR"/>
        </w:rPr>
        <w:t>„Naru</w:t>
      </w:r>
      <w:r w:rsidRPr="00057074">
        <w:rPr>
          <w:rFonts w:ascii="HRTimes" w:eastAsia="Times New Roman" w:hAnsi="HRTimes" w:cs="Times New Roman" w:hint="eastAsia"/>
          <w:sz w:val="24"/>
          <w:szCs w:val="24"/>
          <w:lang w:eastAsia="hr-HR"/>
        </w:rPr>
        <w:t>č</w:t>
      </w:r>
      <w:r w:rsidRPr="00057074">
        <w:rPr>
          <w:rFonts w:ascii="HRTimes" w:eastAsia="Times New Roman" w:hAnsi="HRTimes" w:cs="Times New Roman"/>
          <w:sz w:val="24"/>
          <w:szCs w:val="24"/>
          <w:lang w:eastAsia="hr-HR"/>
        </w:rPr>
        <w:t>itelj usluge: OP</w:t>
      </w:r>
      <w:r w:rsidRPr="00057074">
        <w:rPr>
          <w:rFonts w:ascii="HRTimes" w:eastAsia="Times New Roman" w:hAnsi="HRTimes" w:cs="Times New Roman" w:hint="eastAsia"/>
          <w:sz w:val="24"/>
          <w:szCs w:val="24"/>
          <w:lang w:eastAsia="hr-HR"/>
        </w:rPr>
        <w:t>Ć</w:t>
      </w:r>
      <w:r w:rsidRPr="00057074">
        <w:rPr>
          <w:rFonts w:ascii="HRTimes" w:eastAsia="Times New Roman" w:hAnsi="HRTimes" w:cs="Times New Roman"/>
          <w:sz w:val="24"/>
          <w:szCs w:val="24"/>
          <w:lang w:eastAsia="hr-HR"/>
        </w:rPr>
        <w:t>INA ANTUNOVAC, Antunovac, B. Radi</w:t>
      </w:r>
      <w:r w:rsidRPr="00057074">
        <w:rPr>
          <w:rFonts w:ascii="HRTimes" w:eastAsia="Times New Roman" w:hAnsi="HRTimes" w:cs="Times New Roman" w:hint="eastAsia"/>
          <w:sz w:val="24"/>
          <w:szCs w:val="24"/>
          <w:lang w:eastAsia="hr-HR"/>
        </w:rPr>
        <w:t>ć</w:t>
      </w:r>
      <w:r w:rsidRPr="00057074">
        <w:rPr>
          <w:rFonts w:ascii="HRTimes" w:eastAsia="Times New Roman" w:hAnsi="HRTimes" w:cs="Times New Roman"/>
          <w:sz w:val="24"/>
          <w:szCs w:val="24"/>
          <w:lang w:eastAsia="hr-HR"/>
        </w:rPr>
        <w:t>a 4, OIB: 30812410980, a evidencijski broj nabave je 86/15.</w:t>
      </w:r>
    </w:p>
    <w:p w:rsidR="00057074" w:rsidRPr="00057074" w:rsidRDefault="00057074" w:rsidP="00057074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lastRenderedPageBreak/>
        <w:tab/>
        <w:t>Odgovorna osoba naru</w:t>
      </w:r>
      <w:r w:rsidRPr="00057074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>itelja je Ivan Anuši</w:t>
      </w:r>
      <w:r w:rsidRPr="00057074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>, Op</w:t>
      </w:r>
      <w:r w:rsidRPr="00057074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>inski na</w:t>
      </w:r>
      <w:r w:rsidRPr="00057074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>elnik Op</w:t>
      </w:r>
      <w:r w:rsidRPr="00057074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>ine Antunovac.“</w:t>
      </w:r>
    </w:p>
    <w:p w:rsidR="00057074" w:rsidRPr="00057074" w:rsidRDefault="00057074" w:rsidP="00057074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057074" w:rsidRPr="00057074" w:rsidRDefault="00057074" w:rsidP="00057074">
      <w:pPr>
        <w:tabs>
          <w:tab w:val="num" w:pos="709"/>
        </w:tabs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57074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>lanak 3.</w:t>
      </w:r>
    </w:p>
    <w:p w:rsidR="00057074" w:rsidRPr="00057074" w:rsidRDefault="00057074" w:rsidP="00057074">
      <w:pPr>
        <w:tabs>
          <w:tab w:val="num" w:pos="709"/>
        </w:tabs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057074" w:rsidRPr="00057074" w:rsidRDefault="00057074" w:rsidP="00057074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057074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>lanak 4. mijenja se i glasi:</w:t>
      </w:r>
    </w:p>
    <w:p w:rsidR="00057074" w:rsidRPr="00057074" w:rsidRDefault="00057074" w:rsidP="00057074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ab/>
        <w:t>„Sredstva za pla</w:t>
      </w:r>
      <w:r w:rsidRPr="00057074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>anje nabave osigurana su u Prora</w:t>
      </w:r>
      <w:r w:rsidRPr="00057074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>unu Op</w:t>
      </w:r>
      <w:r w:rsidRPr="00057074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>ine Antunovac za 2015. godinu sa pozicije R061 Izmjene i dopune Detaljnog plana uređenja „Središte Antunovac.“</w:t>
      </w:r>
    </w:p>
    <w:p w:rsidR="00057074" w:rsidRPr="00057074" w:rsidRDefault="00057074" w:rsidP="00057074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color w:val="FF0000"/>
          <w:sz w:val="24"/>
          <w:szCs w:val="20"/>
          <w:lang w:eastAsia="hr-HR"/>
        </w:rPr>
      </w:pPr>
    </w:p>
    <w:p w:rsidR="00057074" w:rsidRPr="00057074" w:rsidRDefault="00057074" w:rsidP="00057074">
      <w:pPr>
        <w:tabs>
          <w:tab w:val="num" w:pos="709"/>
        </w:tabs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>Članak 4.</w:t>
      </w:r>
    </w:p>
    <w:p w:rsidR="00057074" w:rsidRPr="00057074" w:rsidRDefault="00057074" w:rsidP="00057074">
      <w:pPr>
        <w:tabs>
          <w:tab w:val="num" w:pos="709"/>
        </w:tabs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057074" w:rsidRPr="00057074" w:rsidRDefault="00057074" w:rsidP="0005707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057074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 će se u «Službenom glasniku Općine Antunovac».</w:t>
      </w:r>
    </w:p>
    <w:p w:rsidR="00057074" w:rsidRPr="00057074" w:rsidRDefault="00057074" w:rsidP="00057074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057074" w:rsidRPr="00057074" w:rsidRDefault="00057074" w:rsidP="00057074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>KLASA: 350-01/14-01/02</w:t>
      </w:r>
    </w:p>
    <w:p w:rsidR="00057074" w:rsidRPr="00057074" w:rsidRDefault="00057074" w:rsidP="00057074">
      <w:pPr>
        <w:keepNext/>
        <w:spacing w:after="0" w:line="240" w:lineRule="auto"/>
        <w:outlineLvl w:val="5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>URBROJ: 2158/02-01-15-36</w:t>
      </w:r>
    </w:p>
    <w:p w:rsidR="00057074" w:rsidRPr="00057074" w:rsidRDefault="00057074" w:rsidP="00057074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>U Antunovcu, 09. srpnja 2015. godine</w:t>
      </w: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 </w:t>
      </w:r>
    </w:p>
    <w:p w:rsidR="009833E7" w:rsidRDefault="009833E7" w:rsidP="009833E7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057074" w:rsidRPr="00057074" w:rsidRDefault="00057074" w:rsidP="009833E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>Općinski načelnik</w:t>
      </w:r>
    </w:p>
    <w:p w:rsidR="00057074" w:rsidRPr="00057074" w:rsidRDefault="00057074" w:rsidP="009833E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057074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057074" w:rsidRDefault="00057074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7074" w:rsidRDefault="00057074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283.</w:t>
      </w:r>
    </w:p>
    <w:p w:rsidR="0019425C" w:rsidRPr="0019425C" w:rsidRDefault="0019425C" w:rsidP="0019425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9425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10. srpnja 2015. godine, donosi</w:t>
      </w:r>
    </w:p>
    <w:p w:rsidR="0019425C" w:rsidRPr="0019425C" w:rsidRDefault="0019425C" w:rsidP="00194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9425C" w:rsidRPr="0019425C" w:rsidRDefault="0019425C" w:rsidP="00194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9425C" w:rsidRPr="0019425C" w:rsidRDefault="0019425C" w:rsidP="00194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19425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19425C" w:rsidRPr="0019425C" w:rsidRDefault="0019425C" w:rsidP="00194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9425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traktorske kosilice </w:t>
      </w:r>
    </w:p>
    <w:p w:rsidR="0019425C" w:rsidRPr="0019425C" w:rsidRDefault="0019425C" w:rsidP="001942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19425C" w:rsidRPr="0019425C" w:rsidRDefault="0019425C" w:rsidP="00194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9425C" w:rsidRPr="0019425C" w:rsidRDefault="0019425C" w:rsidP="00194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9425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19425C" w:rsidRPr="0019425C" w:rsidRDefault="0019425C" w:rsidP="00194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9425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9425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19425C" w:rsidRPr="0019425C" w:rsidRDefault="0019425C" w:rsidP="0019425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9425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19/15.</w:t>
      </w:r>
    </w:p>
    <w:p w:rsidR="0019425C" w:rsidRPr="0019425C" w:rsidRDefault="0019425C" w:rsidP="00194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9425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19425C" w:rsidRPr="0019425C" w:rsidRDefault="0019425C" w:rsidP="00194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9425C" w:rsidRPr="0019425C" w:rsidRDefault="0019425C" w:rsidP="0019425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9425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19425C" w:rsidRPr="0019425C" w:rsidRDefault="0019425C" w:rsidP="0019425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9425C" w:rsidRPr="0019425C" w:rsidRDefault="0019425C" w:rsidP="00194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25C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1942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traktorske kosilice.</w:t>
      </w:r>
    </w:p>
    <w:p w:rsidR="0019425C" w:rsidRPr="0019425C" w:rsidRDefault="0019425C" w:rsidP="00194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9425C" w:rsidRPr="0019425C" w:rsidRDefault="0019425C" w:rsidP="0019425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9425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19425C" w:rsidRPr="0019425C" w:rsidRDefault="0019425C" w:rsidP="0019425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9425C" w:rsidRPr="0019425C" w:rsidRDefault="0019425C" w:rsidP="0019425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9425C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AGRO-HONOR d.o.o., Kralja Tomislava 82, Beli Manastir, na iznos od 35.992,00 kn bez PDV-a.</w:t>
      </w:r>
    </w:p>
    <w:p w:rsidR="0019425C" w:rsidRPr="0019425C" w:rsidRDefault="0019425C" w:rsidP="0019425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9425C" w:rsidRPr="0019425C" w:rsidRDefault="0019425C" w:rsidP="0019425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9425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19425C" w:rsidRPr="0019425C" w:rsidRDefault="0019425C" w:rsidP="0019425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9425C" w:rsidRPr="0019425C" w:rsidRDefault="0019425C" w:rsidP="0019425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9425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R055 Oprema – javne površine. </w:t>
      </w:r>
    </w:p>
    <w:p w:rsidR="0019425C" w:rsidRPr="0019425C" w:rsidRDefault="0019425C" w:rsidP="00194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9425C" w:rsidRPr="0019425C" w:rsidRDefault="0019425C" w:rsidP="00194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9425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19425C" w:rsidRPr="0019425C" w:rsidRDefault="0019425C" w:rsidP="00194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9425C" w:rsidRPr="0019425C" w:rsidRDefault="0019425C" w:rsidP="00194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9425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19425C" w:rsidRPr="0019425C" w:rsidRDefault="0019425C" w:rsidP="00194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9425C" w:rsidRPr="0019425C" w:rsidRDefault="0019425C" w:rsidP="00194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9425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330-01/15-01/09</w:t>
      </w:r>
    </w:p>
    <w:p w:rsidR="0019425C" w:rsidRPr="0019425C" w:rsidRDefault="0019425C" w:rsidP="00194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25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19425C" w:rsidRPr="0019425C" w:rsidRDefault="0019425C" w:rsidP="00194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25C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10. srpnja 2015. godine</w:t>
      </w:r>
      <w:r w:rsidRPr="0019425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9425C" w:rsidRPr="0019425C" w:rsidRDefault="0019425C" w:rsidP="001942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833E7" w:rsidRDefault="0019425C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9425C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</w:t>
      </w:r>
      <w:r w:rsidR="009833E7">
        <w:rPr>
          <w:rFonts w:ascii="Times New Roman" w:eastAsia="Times New Roman" w:hAnsi="Times New Roman" w:cs="Times New Roman"/>
          <w:sz w:val="24"/>
          <w:szCs w:val="20"/>
          <w:lang w:eastAsia="hr-HR"/>
        </w:rPr>
        <w:t>k</w:t>
      </w:r>
    </w:p>
    <w:p w:rsidR="0019425C" w:rsidRPr="009833E7" w:rsidRDefault="0019425C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9425C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19425C" w:rsidRDefault="0019425C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25C" w:rsidRDefault="0019425C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284.</w:t>
      </w:r>
    </w:p>
    <w:p w:rsidR="00EA031A" w:rsidRPr="00EA031A" w:rsidRDefault="00EA031A" w:rsidP="00EA03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031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A031A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dana, 10. srpnja 2015. godine, donosi</w:t>
      </w:r>
    </w:p>
    <w:p w:rsidR="00EA031A" w:rsidRPr="00EA031A" w:rsidRDefault="00EA031A" w:rsidP="00EA03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031A" w:rsidRPr="00EA031A" w:rsidRDefault="00EA031A" w:rsidP="00EA03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031A" w:rsidRPr="00EA031A" w:rsidRDefault="00EA031A" w:rsidP="00EA0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A031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A031A" w:rsidRPr="00EA031A" w:rsidRDefault="00EA031A" w:rsidP="00EA0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EA031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prodaji rabljene traktorske kosilice</w:t>
      </w:r>
    </w:p>
    <w:p w:rsidR="00EA031A" w:rsidRPr="00EA031A" w:rsidRDefault="00EA031A" w:rsidP="00EA03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031A" w:rsidRPr="00EA031A" w:rsidRDefault="00EA031A" w:rsidP="00EA03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031A" w:rsidRPr="00EA031A" w:rsidRDefault="00EA031A" w:rsidP="00EA0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031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EA031A" w:rsidRPr="00EA031A" w:rsidRDefault="00EA031A" w:rsidP="00EA0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031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A031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EA031A" w:rsidRPr="00EA031A" w:rsidRDefault="00EA031A" w:rsidP="00EA03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031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A031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 donosi Odluku</w:t>
      </w:r>
      <w:r w:rsidRPr="00EA031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EA031A">
        <w:rPr>
          <w:rFonts w:ascii="Times New Roman" w:eastAsia="Times New Roman" w:hAnsi="Times New Roman" w:cs="Times New Roman"/>
          <w:sz w:val="24"/>
          <w:szCs w:val="20"/>
          <w:lang w:eastAsia="hr-HR"/>
        </w:rPr>
        <w:t>o prodaji rabljene traktorske kosilice, model: Traktor kosilica MT-785, 971002722, u vrijednosti 5.000,00  kuna (bez PDV-a) tvrtki AGRO-HONOR d.o.o., Kralja Tomislava 82, Beli Manastir.</w:t>
      </w:r>
    </w:p>
    <w:p w:rsidR="00EA031A" w:rsidRPr="00EA031A" w:rsidRDefault="00EA031A" w:rsidP="00EA03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031A" w:rsidRPr="00EA031A" w:rsidRDefault="00EA031A" w:rsidP="00EA0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031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2.</w:t>
      </w:r>
    </w:p>
    <w:p w:rsidR="00EA031A" w:rsidRPr="00EA031A" w:rsidRDefault="00EA031A" w:rsidP="00EA0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031A" w:rsidRPr="00EA031A" w:rsidRDefault="00EA031A" w:rsidP="00EA03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031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Za izvršenje ove Odluke zadužuje se Jedinstveni upravni odjel Općine Antunovac. </w:t>
      </w:r>
    </w:p>
    <w:p w:rsidR="00EA031A" w:rsidRPr="00EA031A" w:rsidRDefault="00EA031A" w:rsidP="00EA03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031A" w:rsidRPr="00EA031A" w:rsidRDefault="00EA031A" w:rsidP="00EA0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A031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EA031A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3.</w:t>
      </w:r>
    </w:p>
    <w:p w:rsidR="00EA031A" w:rsidRPr="00EA031A" w:rsidRDefault="00EA031A" w:rsidP="00EA03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031A" w:rsidRPr="00EA031A" w:rsidRDefault="00EA031A" w:rsidP="00EA03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031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Ova Odluka stupa na snagu danom donošenja i objavit </w:t>
      </w:r>
      <w:r w:rsidRPr="00EA031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EA031A">
        <w:rPr>
          <w:rFonts w:ascii="Times New Roman" w:eastAsia="Times New Roman" w:hAnsi="Times New Roman" w:cs="Times New Roman"/>
          <w:sz w:val="24"/>
          <w:szCs w:val="20"/>
          <w:lang w:eastAsia="hr-HR"/>
        </w:rPr>
        <w:t>e se u «Službenom glasniku Op</w:t>
      </w:r>
      <w:r w:rsidRPr="00EA031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EA031A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Antunovac».</w:t>
      </w:r>
    </w:p>
    <w:p w:rsidR="00EA031A" w:rsidRPr="00EA031A" w:rsidRDefault="00EA031A" w:rsidP="00EA03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031A" w:rsidRPr="00EA031A" w:rsidRDefault="00EA031A" w:rsidP="00EA03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031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330-01/15-01/10</w:t>
      </w:r>
    </w:p>
    <w:p w:rsidR="00EA031A" w:rsidRPr="00EA031A" w:rsidRDefault="00EA031A" w:rsidP="00EA03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031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9833E7" w:rsidRDefault="00EA031A" w:rsidP="00EA0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A03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10. srpnja 2015. </w:t>
      </w:r>
      <w:r w:rsidR="009833E7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Pr="00EA031A">
        <w:rPr>
          <w:rFonts w:ascii="Times New Roman" w:eastAsia="Times New Roman" w:hAnsi="Times New Roman" w:cs="Times New Roman"/>
          <w:sz w:val="24"/>
          <w:szCs w:val="24"/>
          <w:lang w:eastAsia="hr-HR"/>
        </w:rPr>
        <w:t>odine</w:t>
      </w:r>
    </w:p>
    <w:p w:rsidR="009833E7" w:rsidRDefault="009833E7" w:rsidP="00EA0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833E7" w:rsidRDefault="009833E7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9425C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k</w:t>
      </w:r>
    </w:p>
    <w:p w:rsidR="009833E7" w:rsidRDefault="009833E7" w:rsidP="009833E7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</w:t>
      </w:r>
      <w:r w:rsidRPr="0019425C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  <w:r w:rsidR="00EA031A" w:rsidRPr="00EA031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9833E7" w:rsidRDefault="009833E7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031A" w:rsidRDefault="00EA031A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285.</w:t>
      </w:r>
    </w:p>
    <w:p w:rsidR="00124792" w:rsidRPr="00124792" w:rsidRDefault="00124792" w:rsidP="001247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 143/13 i 13/14) i članka 45. Statuta Općine Antunovac («Službeni glasnik Općine Antunovac» broj 2/13), Općinski načelnik Općine Antunovac dana, 10. srpnja 2015. godine, donosi</w:t>
      </w:r>
    </w:p>
    <w:p w:rsidR="00124792" w:rsidRPr="00124792" w:rsidRDefault="00124792" w:rsidP="00124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24792" w:rsidRPr="00124792" w:rsidRDefault="00124792" w:rsidP="00124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24792" w:rsidRPr="00124792" w:rsidRDefault="00124792" w:rsidP="0012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12479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833E7" w:rsidRDefault="00124792" w:rsidP="0012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2479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jelove fosne za klupe u </w:t>
      </w:r>
    </w:p>
    <w:p w:rsidR="00124792" w:rsidRPr="00124792" w:rsidRDefault="00124792" w:rsidP="00124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2479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Antunovcu i </w:t>
      </w:r>
      <w:proofErr w:type="spellStart"/>
      <w:r w:rsidRPr="0012479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124792" w:rsidRPr="00124792" w:rsidRDefault="00124792" w:rsidP="001247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124792" w:rsidRPr="00124792" w:rsidRDefault="00124792" w:rsidP="00124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24792" w:rsidRPr="00124792" w:rsidRDefault="00124792" w:rsidP="00124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124792" w:rsidRPr="00124792" w:rsidRDefault="00124792" w:rsidP="00124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124792" w:rsidRPr="00124792" w:rsidRDefault="00124792" w:rsidP="0012479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19/15.</w:t>
      </w:r>
    </w:p>
    <w:p w:rsidR="00124792" w:rsidRPr="00124792" w:rsidRDefault="00124792" w:rsidP="00124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124792" w:rsidRPr="00124792" w:rsidRDefault="00124792" w:rsidP="00124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24792" w:rsidRPr="00124792" w:rsidRDefault="00124792" w:rsidP="0012479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124792" w:rsidRPr="00124792" w:rsidRDefault="00124792" w:rsidP="0012479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4792" w:rsidRPr="00124792" w:rsidRDefault="00124792" w:rsidP="00124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4792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1247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jelove fosne za klupe u Antunovcu i </w:t>
      </w:r>
      <w:proofErr w:type="spellStart"/>
      <w:r w:rsidRPr="00124792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12479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124792" w:rsidRPr="00124792" w:rsidRDefault="00124792" w:rsidP="00124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4792" w:rsidRPr="00124792" w:rsidRDefault="00124792" w:rsidP="0012479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124792" w:rsidRPr="00124792" w:rsidRDefault="00124792" w:rsidP="0012479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24792" w:rsidRPr="00124792" w:rsidRDefault="00124792" w:rsidP="001247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Pristigla je ponuda GAJEVI d.o.o., Matije Gupca </w:t>
      </w:r>
      <w:proofErr w:type="spellStart"/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>bb</w:t>
      </w:r>
      <w:proofErr w:type="spellEnd"/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proofErr w:type="spellStart"/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>Koritna</w:t>
      </w:r>
      <w:proofErr w:type="spellEnd"/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>, na iznos od 900,00 kn bez PDV-a.</w:t>
      </w:r>
    </w:p>
    <w:p w:rsidR="00124792" w:rsidRPr="00124792" w:rsidRDefault="00124792" w:rsidP="0012479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24792" w:rsidRPr="00124792" w:rsidRDefault="00124792" w:rsidP="0012479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124792" w:rsidRPr="00124792" w:rsidRDefault="00124792" w:rsidP="0012479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24792" w:rsidRPr="00124792" w:rsidRDefault="00124792" w:rsidP="0012479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R055 Oprema – javne površine.</w:t>
      </w:r>
    </w:p>
    <w:p w:rsidR="00124792" w:rsidRPr="00124792" w:rsidRDefault="00124792" w:rsidP="00124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24792" w:rsidRPr="00124792" w:rsidRDefault="00124792" w:rsidP="00124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124792" w:rsidRPr="00124792" w:rsidRDefault="00124792" w:rsidP="00124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24792" w:rsidRPr="00124792" w:rsidRDefault="00124792" w:rsidP="00124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124792" w:rsidRPr="00124792" w:rsidRDefault="00124792" w:rsidP="00124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24792" w:rsidRPr="00124792" w:rsidRDefault="00124792" w:rsidP="00124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363-01/15-01/07</w:t>
      </w:r>
    </w:p>
    <w:p w:rsidR="00124792" w:rsidRPr="00124792" w:rsidRDefault="00124792" w:rsidP="00124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4792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2158/02-01-15-12</w:t>
      </w:r>
    </w:p>
    <w:p w:rsidR="00124792" w:rsidRPr="00124792" w:rsidRDefault="00124792" w:rsidP="001247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4792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10. srpnja 2015. godine</w:t>
      </w:r>
      <w:r w:rsidRPr="0012479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9833E7" w:rsidRDefault="009833E7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24792" w:rsidRPr="00124792" w:rsidRDefault="00124792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24792" w:rsidRPr="00124792" w:rsidRDefault="00124792" w:rsidP="009833E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124792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124792" w:rsidRDefault="0012479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792" w:rsidRDefault="0012479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286. </w:t>
      </w:r>
    </w:p>
    <w:p w:rsidR="00CB7554" w:rsidRPr="00CB7554" w:rsidRDefault="00CB7554" w:rsidP="00CB755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45. Statuta Općine Antunovac («Službeni glasnik Općine Antunovac» broj 2/13), Općinski načelnik Općine Antunovac, dana 13. srpnja 2015. godine, donosi</w:t>
      </w:r>
    </w:p>
    <w:p w:rsidR="00CB7554" w:rsidRPr="00CB7554" w:rsidRDefault="00CB7554" w:rsidP="00CB755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554" w:rsidRPr="00CB7554" w:rsidRDefault="00CB7554" w:rsidP="00CB755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554" w:rsidRPr="00CB7554" w:rsidRDefault="00CB7554" w:rsidP="00CB755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CB755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CB7554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CB7554" w:rsidRPr="00CB7554" w:rsidRDefault="00CB7554" w:rsidP="00CB755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B75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oslobađanju plaćanja naknade za najam prostora „Hrvatskog doma“ u </w:t>
      </w:r>
      <w:proofErr w:type="spellStart"/>
      <w:r w:rsidRPr="00CB75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CB7554" w:rsidRPr="00CB7554" w:rsidRDefault="00CB7554" w:rsidP="00CB755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554" w:rsidRPr="00CB7554" w:rsidRDefault="00CB7554" w:rsidP="00CB75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CB7554" w:rsidRPr="00CB7554" w:rsidRDefault="00CB7554" w:rsidP="00CB75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CB7554" w:rsidRPr="00CB7554" w:rsidRDefault="00CB7554" w:rsidP="00CB7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554" w:rsidRPr="00CB7554" w:rsidRDefault="00CB7554" w:rsidP="00CB75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Općinski načelnik donosi odluku o oslobađanju plaćanja naknade za najam prostora „Hrvatskog doma“ u </w:t>
      </w:r>
      <w:proofErr w:type="spellStart"/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CB7554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>Udruzi kvantnih dijagnostičara „</w:t>
      </w:r>
      <w:proofErr w:type="spellStart"/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>Orlando</w:t>
      </w:r>
      <w:proofErr w:type="spellEnd"/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“, iz </w:t>
      </w:r>
      <w:proofErr w:type="spellStart"/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>Livane</w:t>
      </w:r>
      <w:proofErr w:type="spellEnd"/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>, Omladinska 26,</w:t>
      </w:r>
      <w:r w:rsidRPr="00CB7554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>dana 15. srpnja 2015. godine.</w:t>
      </w:r>
    </w:p>
    <w:p w:rsidR="00CB7554" w:rsidRPr="00CB7554" w:rsidRDefault="00CB7554" w:rsidP="00CB7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554" w:rsidRPr="00CB7554" w:rsidRDefault="00CB7554" w:rsidP="00CB75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B7554" w:rsidRPr="00CB7554" w:rsidRDefault="00CB7554" w:rsidP="00CB7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554" w:rsidRPr="00CB7554" w:rsidRDefault="00CB7554" w:rsidP="00CB75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Imenovani u članku 1. ove Odluke će koristiti prostor „Hrvatskog doma“ u </w:t>
      </w:r>
      <w:proofErr w:type="spellStart"/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svrhu održavanja seminara i </w:t>
      </w:r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sistematskog pregleda u vremenu od 18,00 do 21,00 sati.</w:t>
      </w:r>
      <w:r w:rsidRPr="00CB7554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 </w:t>
      </w:r>
    </w:p>
    <w:p w:rsidR="00CB7554" w:rsidRPr="00CB7554" w:rsidRDefault="00CB7554" w:rsidP="00CB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554" w:rsidRPr="00CB7554" w:rsidRDefault="00CB7554" w:rsidP="00CB75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CB7554" w:rsidRPr="00CB7554" w:rsidRDefault="00CB7554" w:rsidP="00CB7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554" w:rsidRPr="00CB7554" w:rsidRDefault="00CB7554" w:rsidP="00CB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„Službenom glasniku Općine Antunovac“.</w:t>
      </w:r>
    </w:p>
    <w:p w:rsidR="00CB7554" w:rsidRPr="00CB7554" w:rsidRDefault="00CB7554" w:rsidP="00CB7554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554" w:rsidRPr="00CB7554" w:rsidRDefault="00CB7554" w:rsidP="00CB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372-03/15-01/01</w:t>
      </w:r>
    </w:p>
    <w:p w:rsidR="00CB7554" w:rsidRPr="00CB7554" w:rsidRDefault="00CB7554" w:rsidP="00CB75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2158/02-01-15-51</w:t>
      </w:r>
    </w:p>
    <w:p w:rsidR="00CB7554" w:rsidRDefault="00CB7554" w:rsidP="00CB7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13. srpnja 2015. godine </w:t>
      </w:r>
    </w:p>
    <w:p w:rsidR="009833E7" w:rsidRDefault="009833E7" w:rsidP="00CB7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833E7" w:rsidRPr="00124792" w:rsidRDefault="009833E7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792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9833E7" w:rsidRPr="00124792" w:rsidRDefault="009833E7" w:rsidP="009833E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124792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CB7554" w:rsidRDefault="00CB7554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7554" w:rsidRDefault="00CB7554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287.</w:t>
      </w:r>
    </w:p>
    <w:p w:rsidR="009473F4" w:rsidRPr="009473F4" w:rsidRDefault="009473F4" w:rsidP="009473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473F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14. srpnja 2015. godine, donosi</w:t>
      </w:r>
    </w:p>
    <w:p w:rsidR="009473F4" w:rsidRPr="009473F4" w:rsidRDefault="009473F4" w:rsidP="009473F4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9473F4" w:rsidRPr="009473F4" w:rsidRDefault="009473F4" w:rsidP="009473F4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9473F4" w:rsidRPr="009473F4" w:rsidRDefault="009473F4" w:rsidP="009473F4">
      <w:pPr>
        <w:spacing w:after="0" w:line="240" w:lineRule="auto"/>
        <w:jc w:val="center"/>
        <w:rPr>
          <w:rFonts w:ascii="HRTimes" w:eastAsia="Times New Roman" w:hAnsi="HRTimes" w:cs="Times New Roman"/>
          <w:b/>
          <w:sz w:val="36"/>
          <w:szCs w:val="36"/>
          <w:lang w:eastAsia="hr-HR"/>
        </w:rPr>
      </w:pPr>
      <w:r w:rsidRPr="009473F4">
        <w:rPr>
          <w:rFonts w:ascii="HRTimes" w:eastAsia="Times New Roman" w:hAnsi="HRTimes" w:cs="Times New Roman"/>
          <w:b/>
          <w:sz w:val="36"/>
          <w:szCs w:val="36"/>
          <w:lang w:eastAsia="hr-HR"/>
        </w:rPr>
        <w:t>ODLUKU</w:t>
      </w:r>
    </w:p>
    <w:p w:rsidR="009473F4" w:rsidRPr="009473F4" w:rsidRDefault="009473F4" w:rsidP="009833E7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9473F4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 o nabavi usluge izrade dokumentacije potrebne za donošenje ocjene o potrebi procjene utjecaja na okoliš poslovno – proizvodne zgrade „Poduzetnički inkubator i akcelerator za gospodarski i ruralni razvoj Općine Antunovac“</w:t>
      </w:r>
    </w:p>
    <w:p w:rsidR="009473F4" w:rsidRPr="009473F4" w:rsidRDefault="009473F4" w:rsidP="009473F4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</w:p>
    <w:p w:rsidR="009473F4" w:rsidRPr="009473F4" w:rsidRDefault="009473F4" w:rsidP="009473F4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</w:p>
    <w:p w:rsidR="009473F4" w:rsidRPr="009473F4" w:rsidRDefault="009473F4" w:rsidP="009473F4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473F4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Članak 1. </w:t>
      </w:r>
    </w:p>
    <w:p w:rsidR="009473F4" w:rsidRPr="009473F4" w:rsidRDefault="009473F4" w:rsidP="009473F4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</w:p>
    <w:p w:rsidR="009473F4" w:rsidRPr="009473F4" w:rsidRDefault="009473F4" w:rsidP="009473F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473F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69/15.</w:t>
      </w:r>
    </w:p>
    <w:p w:rsidR="009473F4" w:rsidRPr="009473F4" w:rsidRDefault="009473F4" w:rsidP="00947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473F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9473F4" w:rsidRPr="009473F4" w:rsidRDefault="009473F4" w:rsidP="00947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473F4" w:rsidRPr="009473F4" w:rsidRDefault="009473F4" w:rsidP="009473F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473F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9473F4" w:rsidRPr="009473F4" w:rsidRDefault="009473F4" w:rsidP="009473F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473F4" w:rsidRPr="009473F4" w:rsidRDefault="009473F4" w:rsidP="00947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473F4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9473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izrade dokumentacije potrebne za donošenje ocjene o potrebi procjene utjecaja na okoliš poslovno - proizvodne zgrade „Poduzetnički </w:t>
      </w:r>
      <w:r w:rsidRPr="009473F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inkubator i akcelerator za gospodarski i ruralni razvoj Općine Antunovac“.</w:t>
      </w:r>
    </w:p>
    <w:p w:rsidR="009473F4" w:rsidRPr="009473F4" w:rsidRDefault="009473F4" w:rsidP="00947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473F4" w:rsidRPr="009473F4" w:rsidRDefault="009473F4" w:rsidP="009473F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473F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9473F4" w:rsidRPr="009473F4" w:rsidRDefault="009473F4" w:rsidP="009473F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473F4" w:rsidRPr="009473F4" w:rsidRDefault="009473F4" w:rsidP="009473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473F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ZAVOD ZA PROSTORNO PLANIRANJE d.d., Vijenac </w:t>
      </w:r>
      <w:proofErr w:type="spellStart"/>
      <w:r w:rsidRPr="009473F4">
        <w:rPr>
          <w:rFonts w:ascii="Times New Roman" w:eastAsia="Times New Roman" w:hAnsi="Times New Roman" w:cs="Times New Roman"/>
          <w:sz w:val="24"/>
          <w:szCs w:val="20"/>
          <w:lang w:eastAsia="hr-HR"/>
        </w:rPr>
        <w:t>Paje</w:t>
      </w:r>
      <w:proofErr w:type="spellEnd"/>
      <w:r w:rsidRPr="009473F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Kolarića 5a, Osijek, na iznos od 15.000,00 kn bez PDV-a.</w:t>
      </w:r>
    </w:p>
    <w:p w:rsidR="009473F4" w:rsidRPr="009473F4" w:rsidRDefault="009473F4" w:rsidP="009473F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473F4" w:rsidRPr="009473F4" w:rsidRDefault="009473F4" w:rsidP="009473F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473F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9473F4" w:rsidRPr="009473F4" w:rsidRDefault="009473F4" w:rsidP="009473F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473F4" w:rsidRPr="009473F4" w:rsidRDefault="009473F4" w:rsidP="009473F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473F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R163-1 Projektna dokumentacija za izgradnju Centra Roda.</w:t>
      </w:r>
    </w:p>
    <w:p w:rsidR="009473F4" w:rsidRPr="009473F4" w:rsidRDefault="009473F4" w:rsidP="00947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473F4" w:rsidRPr="009473F4" w:rsidRDefault="009473F4" w:rsidP="00947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473F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9473F4" w:rsidRPr="009473F4" w:rsidRDefault="009473F4" w:rsidP="00947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473F4" w:rsidRPr="009473F4" w:rsidRDefault="009473F4" w:rsidP="00947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473F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9473F4" w:rsidRPr="009473F4" w:rsidRDefault="009473F4" w:rsidP="00947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473F4" w:rsidRPr="009473F4" w:rsidRDefault="009473F4" w:rsidP="00947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473F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302-01/13-01/09</w:t>
      </w:r>
    </w:p>
    <w:p w:rsidR="009473F4" w:rsidRPr="009473F4" w:rsidRDefault="009473F4" w:rsidP="00947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473F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2158/02-01-15-47</w:t>
      </w:r>
    </w:p>
    <w:p w:rsidR="009473F4" w:rsidRPr="009473F4" w:rsidRDefault="009473F4" w:rsidP="00947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473F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14. srpnja 2015. godine</w:t>
      </w:r>
      <w:r w:rsidRPr="009473F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9833E7" w:rsidRDefault="009833E7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473F4" w:rsidRPr="009473F4" w:rsidRDefault="009473F4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473F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9473F4" w:rsidRPr="009473F4" w:rsidRDefault="009473F4" w:rsidP="009833E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473F4">
        <w:rPr>
          <w:rFonts w:ascii="HRTimes" w:eastAsia="Times New Roman" w:hAnsi="HRTimes" w:cs="Times New Roman"/>
          <w:sz w:val="24"/>
          <w:szCs w:val="20"/>
          <w:lang w:eastAsia="hr-HR"/>
        </w:rPr>
        <w:t>Ivan Anušić</w:t>
      </w:r>
    </w:p>
    <w:p w:rsidR="009473F4" w:rsidRDefault="009473F4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3F4" w:rsidRDefault="009473F4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288.</w:t>
      </w:r>
    </w:p>
    <w:p w:rsidR="009D5C90" w:rsidRPr="009D5C90" w:rsidRDefault="009D5C90" w:rsidP="009D5C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D5C9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9D5C90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dana, 14. srpnja 2015. godine, donosi</w:t>
      </w:r>
    </w:p>
    <w:p w:rsidR="009D5C90" w:rsidRPr="009D5C90" w:rsidRDefault="009D5C90" w:rsidP="009D5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D5C90" w:rsidRPr="009D5C90" w:rsidRDefault="009D5C90" w:rsidP="009D5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D5C90" w:rsidRPr="009D5C90" w:rsidRDefault="009D5C90" w:rsidP="009D5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9D5C9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D5C90" w:rsidRPr="009D5C90" w:rsidRDefault="009D5C90" w:rsidP="009D5C90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9D5C90">
        <w:rPr>
          <w:rFonts w:ascii="HRTimes" w:eastAsia="Times New Roman" w:hAnsi="HRTimes" w:cs="Times New Roman"/>
          <w:b/>
          <w:sz w:val="24"/>
          <w:szCs w:val="24"/>
          <w:lang w:eastAsia="hr-HR"/>
        </w:rPr>
        <w:t>o sufinanciranju izdavanja knjige / udžbenika „Obrada tla u agroekološkim okvirima“</w:t>
      </w:r>
    </w:p>
    <w:p w:rsidR="009D5C90" w:rsidRPr="009D5C90" w:rsidRDefault="009D5C90" w:rsidP="009D5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D5C90" w:rsidRPr="009D5C90" w:rsidRDefault="009D5C90" w:rsidP="009D5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D5C90" w:rsidRPr="009D5C90" w:rsidRDefault="009D5C90" w:rsidP="009D5C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D5C9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9D5C90" w:rsidRPr="009D5C90" w:rsidRDefault="009D5C90" w:rsidP="009D5C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D5C9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9D5C9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9D5C90" w:rsidRPr="009D5C90" w:rsidRDefault="009D5C90" w:rsidP="009D5C90">
      <w:pPr>
        <w:tabs>
          <w:tab w:val="left" w:pos="0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D5C9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9D5C9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 donosi Odluku</w:t>
      </w:r>
      <w:r w:rsidRPr="009D5C9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9D5C9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 sufinanciranju izdavanja knjige / udžbenika „Obrada tla u agroekološkim okvirima“ u iznosu od 2.000,00 kn. Navedena knjiga / udžbenik je rezultat višegodišnjeg rada </w:t>
      </w:r>
      <w:r w:rsidRPr="009D5C9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eminentnih znanstvenika i stručnjaka na području obrade tla za ratarske kulture. </w:t>
      </w:r>
    </w:p>
    <w:p w:rsidR="009D5C90" w:rsidRPr="009D5C90" w:rsidRDefault="009D5C90" w:rsidP="009D5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D5C90" w:rsidRPr="009D5C90" w:rsidRDefault="009D5C90" w:rsidP="009D5C9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9D5C90">
        <w:rPr>
          <w:rFonts w:ascii="Times New Roman" w:eastAsia="Times New Roman" w:hAnsi="Times New Roman" w:cs="Times New Roman"/>
          <w:sz w:val="24"/>
          <w:szCs w:val="20"/>
        </w:rPr>
        <w:t>Članak 2.</w:t>
      </w:r>
    </w:p>
    <w:p w:rsidR="009D5C90" w:rsidRPr="009D5C90" w:rsidRDefault="009D5C90" w:rsidP="009D5C9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D5C90" w:rsidRPr="009D5C90" w:rsidRDefault="009D5C90" w:rsidP="009D5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D5C9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Prof. dr. sc. Danijel Jug, u ime autora knjige - Hrvatskog društva za proučavanje obrade tala – HDPOT, se obratio Općini Antunovac sa zamolbom za sufinanciranje izdavanja knjige / udžbenika naslova „Obrada tla u agroekološkim okvirima“, te je odlučeno kao u članku 1. ove Odluke.</w:t>
      </w:r>
    </w:p>
    <w:p w:rsidR="009D5C90" w:rsidRPr="009D5C90" w:rsidRDefault="009D5C90" w:rsidP="009D5C9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9D5C90" w:rsidRPr="009D5C90" w:rsidRDefault="009D5C90" w:rsidP="009D5C9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9D5C90">
        <w:rPr>
          <w:rFonts w:ascii="Times New Roman" w:eastAsia="Times New Roman" w:hAnsi="Times New Roman" w:cs="Times New Roman"/>
          <w:sz w:val="24"/>
          <w:szCs w:val="20"/>
        </w:rPr>
        <w:t>Članak 3.</w:t>
      </w:r>
    </w:p>
    <w:p w:rsidR="009D5C90" w:rsidRPr="009D5C90" w:rsidRDefault="009D5C90" w:rsidP="009D5C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9D5C90" w:rsidRPr="009D5C90" w:rsidRDefault="009D5C90" w:rsidP="009D5C9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0"/>
        </w:rPr>
      </w:pPr>
      <w:r w:rsidRPr="009D5C90">
        <w:rPr>
          <w:rFonts w:ascii="Times New Roman" w:eastAsia="Times New Roman" w:hAnsi="Times New Roman" w:cs="Times New Roman"/>
          <w:sz w:val="24"/>
          <w:szCs w:val="20"/>
        </w:rPr>
        <w:tab/>
        <w:t>Sredstva za plaćanje nabave osigurana su u Proračunu Općine Antunovac za 2015. godinu sa pozicije R138 Ostale udruge.</w:t>
      </w:r>
    </w:p>
    <w:p w:rsidR="009D5C90" w:rsidRPr="009D5C90" w:rsidRDefault="009D5C90" w:rsidP="009D5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D5C90" w:rsidRPr="009D5C90" w:rsidRDefault="009D5C90" w:rsidP="009D5C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D5C9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9D5C90" w:rsidRPr="009D5C90" w:rsidRDefault="009D5C90" w:rsidP="009D5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D5C90" w:rsidRPr="009D5C90" w:rsidRDefault="009D5C90" w:rsidP="009D5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D5C9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9D5C90" w:rsidRPr="009D5C90" w:rsidRDefault="009D5C90" w:rsidP="009D5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D5C90" w:rsidRPr="009D5C90" w:rsidRDefault="009D5C90" w:rsidP="009D5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D5C9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032-01/15-01/07</w:t>
      </w:r>
    </w:p>
    <w:p w:rsidR="009D5C90" w:rsidRPr="009D5C90" w:rsidRDefault="009D5C90" w:rsidP="009D5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D5C9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9D5C90" w:rsidRPr="009D5C90" w:rsidRDefault="009D5C90" w:rsidP="009D5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9D5C90">
        <w:rPr>
          <w:rFonts w:ascii="Times New Roman" w:eastAsia="Times New Roman" w:hAnsi="Times New Roman" w:cs="Times New Roman"/>
          <w:sz w:val="24"/>
          <w:szCs w:val="20"/>
        </w:rPr>
        <w:t>U Antunovcu, 14. srpnja 2015. godine</w:t>
      </w:r>
      <w:r w:rsidRPr="009D5C90">
        <w:rPr>
          <w:rFonts w:ascii="Times New Roman" w:eastAsia="Times New Roman" w:hAnsi="Times New Roman" w:cs="Times New Roman"/>
          <w:sz w:val="24"/>
          <w:szCs w:val="20"/>
        </w:rPr>
        <w:tab/>
      </w:r>
    </w:p>
    <w:p w:rsidR="009833E7" w:rsidRDefault="009833E7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9D5C90" w:rsidRPr="009D5C90" w:rsidRDefault="009D5C90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9D5C90">
        <w:rPr>
          <w:rFonts w:ascii="Times New Roman" w:eastAsia="Times New Roman" w:hAnsi="Times New Roman" w:cs="Times New Roman"/>
          <w:sz w:val="24"/>
          <w:szCs w:val="20"/>
        </w:rPr>
        <w:t>Općinski načelnik</w:t>
      </w:r>
    </w:p>
    <w:p w:rsidR="009D5C90" w:rsidRPr="009D5C90" w:rsidRDefault="009D5C90" w:rsidP="009833E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</w:rPr>
      </w:pPr>
      <w:r w:rsidRPr="009D5C90">
        <w:rPr>
          <w:rFonts w:ascii="HRTimes" w:eastAsia="Times New Roman" w:hAnsi="HRTimes" w:cs="Times New Roman"/>
          <w:sz w:val="24"/>
          <w:szCs w:val="20"/>
        </w:rPr>
        <w:t>Ivan Anušić</w:t>
      </w:r>
    </w:p>
    <w:p w:rsidR="009D5C90" w:rsidRDefault="009D5C90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5C90" w:rsidRDefault="009D5C90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289.</w:t>
      </w:r>
    </w:p>
    <w:p w:rsidR="00390242" w:rsidRPr="00390242" w:rsidRDefault="00390242" w:rsidP="0039024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90242"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  <w:tab/>
      </w:r>
      <w:r w:rsidRPr="0039024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39024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39024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 143/13 i 13/14) i </w:t>
      </w:r>
      <w:r w:rsidRPr="0039024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390242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39024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39024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39024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39024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39024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390242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39024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390242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39024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39024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30. lipnja 2015. godine, donosi</w:t>
      </w:r>
    </w:p>
    <w:p w:rsidR="00390242" w:rsidRPr="00390242" w:rsidRDefault="00390242" w:rsidP="0039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90242" w:rsidRPr="00390242" w:rsidRDefault="00390242" w:rsidP="0039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90242" w:rsidRPr="00390242" w:rsidRDefault="00390242" w:rsidP="003902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39024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390242" w:rsidRDefault="00390242" w:rsidP="00983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9024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uređenja poljskog puta, dovoza i ravnanja zemlje</w:t>
      </w:r>
      <w:r w:rsidR="009833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39024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 području Općine Antunovac</w:t>
      </w:r>
    </w:p>
    <w:p w:rsidR="00C95294" w:rsidRDefault="00C95294" w:rsidP="00983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90242" w:rsidRPr="00390242" w:rsidRDefault="00390242" w:rsidP="00390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9024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390242" w:rsidRPr="00390242" w:rsidRDefault="00390242" w:rsidP="00390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9024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39024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390242" w:rsidRPr="00390242" w:rsidRDefault="00390242" w:rsidP="0039024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90242">
        <w:rPr>
          <w:rFonts w:ascii="Times New Roman" w:eastAsia="Times New Roman" w:hAnsi="Times New Roman" w:cs="Times New Roman"/>
          <w:sz w:val="24"/>
          <w:szCs w:val="20"/>
        </w:rPr>
        <w:tab/>
        <w:t>Naručitelj usluge: OPĆINA ANTUNOVAC, Antunovac, B. Radića 4, OIB: 30812410980, a evidencijski broj nabave je 51/15.</w:t>
      </w:r>
    </w:p>
    <w:p w:rsidR="00390242" w:rsidRPr="00390242" w:rsidRDefault="00390242" w:rsidP="0039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9024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Odgovorna osoba naručitelja je Ivan Anušić, Općinski načelnik Općine Antunovac.</w:t>
      </w:r>
    </w:p>
    <w:p w:rsidR="00390242" w:rsidRPr="00390242" w:rsidRDefault="00390242" w:rsidP="0039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90242" w:rsidRPr="00390242" w:rsidRDefault="00390242" w:rsidP="0039024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390242">
        <w:rPr>
          <w:rFonts w:ascii="Times New Roman" w:eastAsia="Times New Roman" w:hAnsi="Times New Roman" w:cs="Times New Roman"/>
          <w:sz w:val="24"/>
          <w:szCs w:val="20"/>
        </w:rPr>
        <w:t>Članak 2.</w:t>
      </w:r>
    </w:p>
    <w:p w:rsidR="00390242" w:rsidRPr="00390242" w:rsidRDefault="00390242" w:rsidP="0039024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90242" w:rsidRPr="00390242" w:rsidRDefault="00390242" w:rsidP="0039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0242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9024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usluge uređenja poljskog puta, dovoza i ravnanja zemlje na području Općine Antunovac. </w:t>
      </w:r>
    </w:p>
    <w:p w:rsidR="00390242" w:rsidRPr="00390242" w:rsidRDefault="00390242" w:rsidP="0039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90242" w:rsidRPr="00390242" w:rsidRDefault="00390242" w:rsidP="0039024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390242">
        <w:rPr>
          <w:rFonts w:ascii="Times New Roman" w:eastAsia="Times New Roman" w:hAnsi="Times New Roman" w:cs="Times New Roman"/>
          <w:sz w:val="24"/>
          <w:szCs w:val="20"/>
        </w:rPr>
        <w:t>Članak 3.</w:t>
      </w:r>
    </w:p>
    <w:p w:rsidR="00390242" w:rsidRPr="00390242" w:rsidRDefault="00390242" w:rsidP="0039024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390242" w:rsidRPr="00390242" w:rsidRDefault="00390242" w:rsidP="003902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90242">
        <w:rPr>
          <w:rFonts w:ascii="Times New Roman" w:eastAsia="Times New Roman" w:hAnsi="Times New Roman" w:cs="Times New Roman"/>
          <w:sz w:val="24"/>
          <w:szCs w:val="20"/>
        </w:rPr>
        <w:t>Pristigla je ponuda IRETON d.o.o., Hrvatske Republike 7, Antunovac, na iznos od 5.700,00 kn bez PDV-a.</w:t>
      </w:r>
    </w:p>
    <w:p w:rsidR="00390242" w:rsidRPr="00390242" w:rsidRDefault="00390242" w:rsidP="0039024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390242" w:rsidRPr="00390242" w:rsidRDefault="00390242" w:rsidP="0039024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390242">
        <w:rPr>
          <w:rFonts w:ascii="Times New Roman" w:eastAsia="Times New Roman" w:hAnsi="Times New Roman" w:cs="Times New Roman"/>
          <w:sz w:val="24"/>
          <w:szCs w:val="20"/>
        </w:rPr>
        <w:t>Članak 4.</w:t>
      </w:r>
    </w:p>
    <w:p w:rsidR="00390242" w:rsidRPr="00390242" w:rsidRDefault="00390242" w:rsidP="0039024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390242" w:rsidRPr="00390242" w:rsidRDefault="00390242" w:rsidP="0039024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90242">
        <w:rPr>
          <w:rFonts w:ascii="Times New Roman" w:eastAsia="Times New Roman" w:hAnsi="Times New Roman" w:cs="Times New Roman"/>
          <w:sz w:val="24"/>
          <w:szCs w:val="20"/>
        </w:rPr>
        <w:tab/>
        <w:t xml:space="preserve">Sredstva za plaćanje nabave osigurana su u Proračunu Općine Antunovac za 2015. godinu sa pozicije R064 Usluge održavanja – kanali – poljski </w:t>
      </w:r>
      <w:proofErr w:type="spellStart"/>
      <w:r w:rsidRPr="00390242">
        <w:rPr>
          <w:rFonts w:ascii="Times New Roman" w:eastAsia="Times New Roman" w:hAnsi="Times New Roman" w:cs="Times New Roman"/>
          <w:sz w:val="24"/>
          <w:szCs w:val="20"/>
        </w:rPr>
        <w:t>putevi</w:t>
      </w:r>
      <w:proofErr w:type="spellEnd"/>
      <w:r w:rsidRPr="00390242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390242" w:rsidRPr="00390242" w:rsidRDefault="00390242" w:rsidP="00390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90242" w:rsidRPr="00390242" w:rsidRDefault="00390242" w:rsidP="00390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9024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390242" w:rsidRPr="00390242" w:rsidRDefault="00390242" w:rsidP="0039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90242" w:rsidRPr="00390242" w:rsidRDefault="00390242" w:rsidP="0039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9024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390242" w:rsidRPr="00390242" w:rsidRDefault="00390242" w:rsidP="0039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90242" w:rsidRPr="00390242" w:rsidRDefault="00390242" w:rsidP="0039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90242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340-01/15-01/07</w:t>
      </w:r>
    </w:p>
    <w:p w:rsidR="00390242" w:rsidRPr="00390242" w:rsidRDefault="00390242" w:rsidP="0039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0242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390242" w:rsidRPr="00390242" w:rsidRDefault="00390242" w:rsidP="0039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0242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30. lipnja 2015. godine</w:t>
      </w:r>
      <w:r w:rsidRPr="0039024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390242" w:rsidRPr="00390242" w:rsidRDefault="00390242" w:rsidP="00390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90242" w:rsidRPr="00390242" w:rsidRDefault="009833E7" w:rsidP="009833E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Općinski načelnik</w:t>
      </w:r>
    </w:p>
    <w:p w:rsidR="00390242" w:rsidRPr="00390242" w:rsidRDefault="00390242" w:rsidP="009833E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</w:rPr>
      </w:pPr>
      <w:r w:rsidRPr="00390242">
        <w:rPr>
          <w:rFonts w:ascii="HRTimes" w:eastAsia="Times New Roman" w:hAnsi="HRTimes" w:cs="Times New Roman"/>
          <w:sz w:val="24"/>
          <w:szCs w:val="20"/>
        </w:rPr>
        <w:t>Ivan Anušić</w:t>
      </w:r>
    </w:p>
    <w:p w:rsidR="00390242" w:rsidRDefault="0039024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44D" w:rsidRDefault="008D144D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733A" w:rsidRDefault="00C6733A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6733A" w:rsidSect="00C6733A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BE0F65" w:rsidRDefault="00BE0F6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294" w:rsidRDefault="00C95294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294" w:rsidRDefault="00C95294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294" w:rsidRDefault="00C95294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Pr="007B1AEA" w:rsidRDefault="007E2A1C" w:rsidP="003F40C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Službeni glasnik Općine Antunovac“ službeno glasilo Općine Antunovac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 xml:space="preserve">Za izdavača: Ivan </w:t>
      </w:r>
      <w:proofErr w:type="spellStart"/>
      <w:r w:rsidRPr="007B1AEA">
        <w:rPr>
          <w:rFonts w:ascii="Times New Roman" w:hAnsi="Times New Roman" w:cs="Times New Roman"/>
          <w:b/>
          <w:sz w:val="24"/>
          <w:szCs w:val="24"/>
        </w:rPr>
        <w:t>Hampovčan</w:t>
      </w:r>
      <w:proofErr w:type="spellEnd"/>
      <w:r w:rsidRPr="007B1AEA">
        <w:rPr>
          <w:rFonts w:ascii="Times New Roman" w:hAnsi="Times New Roman" w:cs="Times New Roman"/>
          <w:b/>
          <w:sz w:val="24"/>
          <w:szCs w:val="24"/>
        </w:rPr>
        <w:t>, pročelnik Jedinstvenog upravnog odjela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 xml:space="preserve">Grafička priprema: Ana </w:t>
      </w:r>
      <w:proofErr w:type="spellStart"/>
      <w:r w:rsidRPr="007B1AEA">
        <w:rPr>
          <w:rFonts w:ascii="Times New Roman" w:hAnsi="Times New Roman" w:cs="Times New Roman"/>
          <w:b/>
          <w:sz w:val="24"/>
          <w:szCs w:val="24"/>
        </w:rPr>
        <w:t>Kujundžić</w:t>
      </w:r>
      <w:proofErr w:type="spellEnd"/>
      <w:r w:rsidRPr="007B1AEA">
        <w:rPr>
          <w:rFonts w:ascii="Times New Roman" w:hAnsi="Times New Roman" w:cs="Times New Roman"/>
          <w:b/>
          <w:sz w:val="24"/>
          <w:szCs w:val="24"/>
        </w:rPr>
        <w:t>, referentica za administrativne poslove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Tisak: Općina Antunovac</w:t>
      </w:r>
    </w:p>
    <w:sectPr w:rsidR="007E2A1C" w:rsidRPr="007B1AEA" w:rsidSect="001A7FD4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294" w:rsidRDefault="00C95294" w:rsidP="007B1AEA">
      <w:pPr>
        <w:spacing w:after="0" w:line="240" w:lineRule="auto"/>
      </w:pPr>
      <w:r>
        <w:separator/>
      </w:r>
    </w:p>
  </w:endnote>
  <w:endnote w:type="continuationSeparator" w:id="0">
    <w:p w:rsidR="00C95294" w:rsidRDefault="00C95294" w:rsidP="007B1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294" w:rsidRDefault="00C95294" w:rsidP="00B22A33">
    <w:pPr>
      <w:pStyle w:val="Podnoje"/>
      <w:jc w:val="center"/>
    </w:pPr>
    <w:r>
      <w:t>283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2818476"/>
      <w:docPartObj>
        <w:docPartGallery w:val="Page Numbers (Bottom of Page)"/>
        <w:docPartUnique/>
      </w:docPartObj>
    </w:sdtPr>
    <w:sdtContent>
      <w:p w:rsidR="00C95294" w:rsidRDefault="00C95294">
        <w:pPr>
          <w:pStyle w:val="Podnoje"/>
          <w:jc w:val="center"/>
        </w:pPr>
        <w:fldSimple w:instr="PAGE   \* MERGEFORMAT">
          <w:r>
            <w:rPr>
              <w:noProof/>
            </w:rPr>
            <w:t>104</w:t>
          </w:r>
        </w:fldSimple>
      </w:p>
    </w:sdtContent>
  </w:sdt>
  <w:p w:rsidR="00C95294" w:rsidRDefault="00C95294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8844204"/>
      <w:docPartObj>
        <w:docPartGallery w:val="Page Numbers (Bottom of Page)"/>
        <w:docPartUnique/>
      </w:docPartObj>
    </w:sdtPr>
    <w:sdtContent>
      <w:p w:rsidR="00C95294" w:rsidRDefault="00C95294">
        <w:pPr>
          <w:pStyle w:val="Podnoje"/>
          <w:jc w:val="center"/>
        </w:pPr>
        <w:fldSimple w:instr="PAGE   \* MERGEFORMAT">
          <w:r w:rsidR="00194395">
            <w:rPr>
              <w:noProof/>
            </w:rPr>
            <w:t>284</w:t>
          </w:r>
        </w:fldSimple>
      </w:p>
    </w:sdtContent>
  </w:sdt>
  <w:p w:rsidR="00C95294" w:rsidRDefault="00C95294" w:rsidP="007B1AEA">
    <w:pPr>
      <w:pStyle w:val="Podnoj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75938"/>
      <w:docPartObj>
        <w:docPartGallery w:val="Page Numbers (Bottom of Page)"/>
        <w:docPartUnique/>
      </w:docPartObj>
    </w:sdtPr>
    <w:sdtContent>
      <w:p w:rsidR="00C95294" w:rsidRDefault="00C95294">
        <w:pPr>
          <w:pStyle w:val="Podnoje"/>
          <w:jc w:val="center"/>
        </w:pPr>
        <w:fldSimple w:instr=" PAGE   \* MERGEFORMAT ">
          <w:r w:rsidR="00194395">
            <w:rPr>
              <w:noProof/>
            </w:rPr>
            <w:t>314</w:t>
          </w:r>
        </w:fldSimple>
      </w:p>
    </w:sdtContent>
  </w:sdt>
  <w:p w:rsidR="00C95294" w:rsidRDefault="00C95294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294" w:rsidRDefault="00C95294" w:rsidP="007B1AEA">
      <w:pPr>
        <w:spacing w:after="0" w:line="240" w:lineRule="auto"/>
      </w:pPr>
      <w:r>
        <w:separator/>
      </w:r>
    </w:p>
  </w:footnote>
  <w:footnote w:type="continuationSeparator" w:id="0">
    <w:p w:rsidR="00C95294" w:rsidRDefault="00C95294" w:rsidP="007B1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B025A92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AAE6145"/>
    <w:multiLevelType w:val="hybridMultilevel"/>
    <w:tmpl w:val="F1608D6A"/>
    <w:lvl w:ilvl="0" w:tplc="CE3A1C1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0C7352B3"/>
    <w:multiLevelType w:val="hybridMultilevel"/>
    <w:tmpl w:val="D9DC735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F212246"/>
    <w:multiLevelType w:val="hybridMultilevel"/>
    <w:tmpl w:val="15F6D636"/>
    <w:lvl w:ilvl="0" w:tplc="DB584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642F10"/>
    <w:multiLevelType w:val="hybridMultilevel"/>
    <w:tmpl w:val="8E46A830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57169C"/>
    <w:multiLevelType w:val="hybridMultilevel"/>
    <w:tmpl w:val="0CD478E8"/>
    <w:lvl w:ilvl="0" w:tplc="AE36CDA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A52A8D"/>
    <w:multiLevelType w:val="hybridMultilevel"/>
    <w:tmpl w:val="5AE808DC"/>
    <w:lvl w:ilvl="0" w:tplc="2966A31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AD2374"/>
    <w:multiLevelType w:val="hybridMultilevel"/>
    <w:tmpl w:val="7F349542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170920"/>
    <w:multiLevelType w:val="hybridMultilevel"/>
    <w:tmpl w:val="38E04F94"/>
    <w:lvl w:ilvl="0" w:tplc="15F840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79121E"/>
    <w:multiLevelType w:val="hybridMultilevel"/>
    <w:tmpl w:val="787A543C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43F2C8D"/>
    <w:multiLevelType w:val="hybridMultilevel"/>
    <w:tmpl w:val="3C0E7854"/>
    <w:lvl w:ilvl="0" w:tplc="29E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4E482C"/>
    <w:multiLevelType w:val="hybridMultilevel"/>
    <w:tmpl w:val="1D76BDD4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6EF4CF5"/>
    <w:multiLevelType w:val="hybridMultilevel"/>
    <w:tmpl w:val="1DDCD572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1576E9"/>
    <w:multiLevelType w:val="hybridMultilevel"/>
    <w:tmpl w:val="46D81CBE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F74E18"/>
    <w:multiLevelType w:val="hybridMultilevel"/>
    <w:tmpl w:val="68D2A872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B01BAE"/>
    <w:multiLevelType w:val="hybridMultilevel"/>
    <w:tmpl w:val="2ED8948E"/>
    <w:lvl w:ilvl="0" w:tplc="F7EC9E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CB83EB3"/>
    <w:multiLevelType w:val="hybridMultilevel"/>
    <w:tmpl w:val="47F60A8A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134224"/>
    <w:multiLevelType w:val="hybridMultilevel"/>
    <w:tmpl w:val="6D20F726"/>
    <w:lvl w:ilvl="0" w:tplc="D17AD6D6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0">
    <w:nsid w:val="382B1719"/>
    <w:multiLevelType w:val="hybridMultilevel"/>
    <w:tmpl w:val="6AACD99E"/>
    <w:lvl w:ilvl="0" w:tplc="65C0DDF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9E42C6F"/>
    <w:multiLevelType w:val="hybridMultilevel"/>
    <w:tmpl w:val="AAC49A84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E65E50"/>
    <w:multiLevelType w:val="hybridMultilevel"/>
    <w:tmpl w:val="1220ADD8"/>
    <w:lvl w:ilvl="0" w:tplc="AE36CDA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3C9A13CF"/>
    <w:multiLevelType w:val="hybridMultilevel"/>
    <w:tmpl w:val="504618C2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ED27EA"/>
    <w:multiLevelType w:val="hybridMultilevel"/>
    <w:tmpl w:val="F8D4A3AE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42F91556"/>
    <w:multiLevelType w:val="hybridMultilevel"/>
    <w:tmpl w:val="7506D620"/>
    <w:lvl w:ilvl="0" w:tplc="241ED71E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99E573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60D2B4E"/>
    <w:multiLevelType w:val="hybridMultilevel"/>
    <w:tmpl w:val="1E202ED2"/>
    <w:lvl w:ilvl="0" w:tplc="0A642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787941"/>
    <w:multiLevelType w:val="hybridMultilevel"/>
    <w:tmpl w:val="4140B1C2"/>
    <w:lvl w:ilvl="0" w:tplc="A3D0F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9242F07"/>
    <w:multiLevelType w:val="hybridMultilevel"/>
    <w:tmpl w:val="C220C700"/>
    <w:lvl w:ilvl="0" w:tplc="041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495F0AEB"/>
    <w:multiLevelType w:val="hybridMultilevel"/>
    <w:tmpl w:val="F25C70B8"/>
    <w:lvl w:ilvl="0" w:tplc="B1DA88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D615535"/>
    <w:multiLevelType w:val="hybridMultilevel"/>
    <w:tmpl w:val="45287320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4DF33255"/>
    <w:multiLevelType w:val="hybridMultilevel"/>
    <w:tmpl w:val="31F62F1C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54365DFA"/>
    <w:multiLevelType w:val="hybridMultilevel"/>
    <w:tmpl w:val="EA74F734"/>
    <w:lvl w:ilvl="0" w:tplc="4A8A155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3">
    <w:nsid w:val="54A17942"/>
    <w:multiLevelType w:val="hybridMultilevel"/>
    <w:tmpl w:val="BD702A90"/>
    <w:lvl w:ilvl="0" w:tplc="4A447B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HRTimes" w:eastAsia="Times New Roman" w:hAnsi="HRTimes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9E214B"/>
    <w:multiLevelType w:val="hybridMultilevel"/>
    <w:tmpl w:val="CBD8B936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B82A4B"/>
    <w:multiLevelType w:val="hybridMultilevel"/>
    <w:tmpl w:val="AC083C0A"/>
    <w:lvl w:ilvl="0" w:tplc="C636B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3D1781"/>
    <w:multiLevelType w:val="hybridMultilevel"/>
    <w:tmpl w:val="5818EE5C"/>
    <w:lvl w:ilvl="0" w:tplc="EEACCA78">
      <w:start w:val="5"/>
      <w:numFmt w:val="upperRoman"/>
      <w:lvlText w:val="%1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BF56E13A">
      <w:start w:val="4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5E5A5D4E"/>
    <w:multiLevelType w:val="hybridMultilevel"/>
    <w:tmpl w:val="6380B426"/>
    <w:lvl w:ilvl="0" w:tplc="82DED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EE43AF"/>
    <w:multiLevelType w:val="hybridMultilevel"/>
    <w:tmpl w:val="EE7A7412"/>
    <w:lvl w:ilvl="0" w:tplc="10E47B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EF2FFF"/>
    <w:multiLevelType w:val="hybridMultilevel"/>
    <w:tmpl w:val="E6B4227A"/>
    <w:lvl w:ilvl="0" w:tplc="B1DA88D0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722015A7"/>
    <w:multiLevelType w:val="hybridMultilevel"/>
    <w:tmpl w:val="DD02247A"/>
    <w:lvl w:ilvl="0" w:tplc="80246A8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76626FA6"/>
    <w:multiLevelType w:val="hybridMultilevel"/>
    <w:tmpl w:val="108C3430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7A584BD9"/>
    <w:multiLevelType w:val="hybridMultilevel"/>
    <w:tmpl w:val="F6A2391A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>
    <w:nsid w:val="7C8A0599"/>
    <w:multiLevelType w:val="hybridMultilevel"/>
    <w:tmpl w:val="B88A0250"/>
    <w:lvl w:ilvl="0" w:tplc="279008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F1467BC"/>
    <w:multiLevelType w:val="hybridMultilevel"/>
    <w:tmpl w:val="094E4C00"/>
    <w:lvl w:ilvl="0" w:tplc="B1DA88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7"/>
  </w:num>
  <w:num w:numId="3">
    <w:abstractNumId w:val="0"/>
  </w:num>
  <w:num w:numId="4">
    <w:abstractNumId w:val="36"/>
  </w:num>
  <w:num w:numId="5">
    <w:abstractNumId w:val="20"/>
  </w:num>
  <w:num w:numId="6">
    <w:abstractNumId w:val="10"/>
  </w:num>
  <w:num w:numId="7">
    <w:abstractNumId w:val="27"/>
  </w:num>
  <w:num w:numId="8">
    <w:abstractNumId w:val="25"/>
  </w:num>
  <w:num w:numId="9">
    <w:abstractNumId w:val="43"/>
  </w:num>
  <w:num w:numId="10">
    <w:abstractNumId w:val="38"/>
  </w:num>
  <w:num w:numId="11">
    <w:abstractNumId w:val="26"/>
  </w:num>
  <w:num w:numId="12">
    <w:abstractNumId w:val="33"/>
  </w:num>
  <w:num w:numId="13">
    <w:abstractNumId w:val="8"/>
  </w:num>
  <w:num w:numId="14">
    <w:abstractNumId w:val="18"/>
  </w:num>
  <w:num w:numId="15">
    <w:abstractNumId w:val="23"/>
  </w:num>
  <w:num w:numId="16">
    <w:abstractNumId w:val="14"/>
  </w:num>
  <w:num w:numId="17">
    <w:abstractNumId w:val="21"/>
  </w:num>
  <w:num w:numId="18">
    <w:abstractNumId w:val="16"/>
  </w:num>
  <w:num w:numId="19">
    <w:abstractNumId w:val="9"/>
  </w:num>
  <w:num w:numId="20">
    <w:abstractNumId w:val="6"/>
  </w:num>
  <w:num w:numId="21">
    <w:abstractNumId w:val="34"/>
  </w:num>
  <w:num w:numId="22">
    <w:abstractNumId w:val="11"/>
  </w:num>
  <w:num w:numId="23">
    <w:abstractNumId w:val="41"/>
  </w:num>
  <w:num w:numId="24">
    <w:abstractNumId w:val="31"/>
  </w:num>
  <w:num w:numId="25">
    <w:abstractNumId w:val="42"/>
  </w:num>
  <w:num w:numId="26">
    <w:abstractNumId w:val="13"/>
  </w:num>
  <w:num w:numId="27">
    <w:abstractNumId w:val="22"/>
  </w:num>
  <w:num w:numId="28">
    <w:abstractNumId w:val="7"/>
  </w:num>
  <w:num w:numId="29">
    <w:abstractNumId w:val="44"/>
  </w:num>
  <w:num w:numId="30">
    <w:abstractNumId w:val="29"/>
  </w:num>
  <w:num w:numId="31">
    <w:abstractNumId w:val="39"/>
  </w:num>
  <w:num w:numId="32">
    <w:abstractNumId w:val="30"/>
  </w:num>
  <w:num w:numId="33">
    <w:abstractNumId w:val="24"/>
  </w:num>
  <w:num w:numId="34">
    <w:abstractNumId w:val="15"/>
  </w:num>
  <w:num w:numId="35">
    <w:abstractNumId w:val="4"/>
  </w:num>
  <w:num w:numId="36">
    <w:abstractNumId w:val="28"/>
  </w:num>
  <w:num w:numId="37">
    <w:abstractNumId w:val="40"/>
  </w:num>
  <w:num w:numId="38">
    <w:abstractNumId w:val="32"/>
  </w:num>
  <w:num w:numId="39">
    <w:abstractNumId w:val="19"/>
  </w:num>
  <w:num w:numId="40">
    <w:abstractNumId w:val="3"/>
  </w:num>
  <w:num w:numId="41">
    <w:abstractNumId w:val="12"/>
  </w:num>
  <w:num w:numId="42">
    <w:abstractNumId w:val="35"/>
  </w:num>
  <w:num w:numId="43">
    <w:abstractNumId w:val="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7E5509"/>
    <w:rsid w:val="0000047B"/>
    <w:rsid w:val="0000245B"/>
    <w:rsid w:val="00006298"/>
    <w:rsid w:val="000121E2"/>
    <w:rsid w:val="00015EC7"/>
    <w:rsid w:val="000176BE"/>
    <w:rsid w:val="00030297"/>
    <w:rsid w:val="0003449D"/>
    <w:rsid w:val="00057074"/>
    <w:rsid w:val="00057879"/>
    <w:rsid w:val="00062666"/>
    <w:rsid w:val="00073D79"/>
    <w:rsid w:val="00074DB6"/>
    <w:rsid w:val="000770FF"/>
    <w:rsid w:val="000817DE"/>
    <w:rsid w:val="00083CEB"/>
    <w:rsid w:val="00094CF1"/>
    <w:rsid w:val="000A09EB"/>
    <w:rsid w:val="000A6C27"/>
    <w:rsid w:val="000A7C2C"/>
    <w:rsid w:val="000C0CC0"/>
    <w:rsid w:val="000C7288"/>
    <w:rsid w:val="000E16D8"/>
    <w:rsid w:val="000E3988"/>
    <w:rsid w:val="000F3070"/>
    <w:rsid w:val="00102FA4"/>
    <w:rsid w:val="00116489"/>
    <w:rsid w:val="00124792"/>
    <w:rsid w:val="00124DDE"/>
    <w:rsid w:val="00140D70"/>
    <w:rsid w:val="00154BE6"/>
    <w:rsid w:val="001820E8"/>
    <w:rsid w:val="0019425C"/>
    <w:rsid w:val="00194395"/>
    <w:rsid w:val="00197DE7"/>
    <w:rsid w:val="001A4564"/>
    <w:rsid w:val="001A7FD4"/>
    <w:rsid w:val="001B3EA7"/>
    <w:rsid w:val="001C0C55"/>
    <w:rsid w:val="001C0EDA"/>
    <w:rsid w:val="001C3865"/>
    <w:rsid w:val="001D4A58"/>
    <w:rsid w:val="001E142A"/>
    <w:rsid w:val="001E72E2"/>
    <w:rsid w:val="0020328D"/>
    <w:rsid w:val="00207EAC"/>
    <w:rsid w:val="002101ED"/>
    <w:rsid w:val="0021193F"/>
    <w:rsid w:val="00213712"/>
    <w:rsid w:val="00214F7B"/>
    <w:rsid w:val="0022222D"/>
    <w:rsid w:val="002230E3"/>
    <w:rsid w:val="00236397"/>
    <w:rsid w:val="00241A9F"/>
    <w:rsid w:val="00243B6D"/>
    <w:rsid w:val="0024662F"/>
    <w:rsid w:val="00250FEE"/>
    <w:rsid w:val="00263D45"/>
    <w:rsid w:val="00264295"/>
    <w:rsid w:val="002724CD"/>
    <w:rsid w:val="00284485"/>
    <w:rsid w:val="00291205"/>
    <w:rsid w:val="002962C1"/>
    <w:rsid w:val="002A3F98"/>
    <w:rsid w:val="002B1A4E"/>
    <w:rsid w:val="002E6E35"/>
    <w:rsid w:val="002F019E"/>
    <w:rsid w:val="002F6B18"/>
    <w:rsid w:val="002F73BD"/>
    <w:rsid w:val="002F76CF"/>
    <w:rsid w:val="003048F5"/>
    <w:rsid w:val="003262B3"/>
    <w:rsid w:val="00351BEF"/>
    <w:rsid w:val="00351CC9"/>
    <w:rsid w:val="003552F2"/>
    <w:rsid w:val="0036165D"/>
    <w:rsid w:val="00382069"/>
    <w:rsid w:val="00390242"/>
    <w:rsid w:val="003929FA"/>
    <w:rsid w:val="00397982"/>
    <w:rsid w:val="003A2601"/>
    <w:rsid w:val="003A4B13"/>
    <w:rsid w:val="003A5EF5"/>
    <w:rsid w:val="003B447A"/>
    <w:rsid w:val="003B5F42"/>
    <w:rsid w:val="003C43BA"/>
    <w:rsid w:val="003E39CD"/>
    <w:rsid w:val="003F0B11"/>
    <w:rsid w:val="003F19DE"/>
    <w:rsid w:val="003F26DB"/>
    <w:rsid w:val="003F40C2"/>
    <w:rsid w:val="00403227"/>
    <w:rsid w:val="0040427A"/>
    <w:rsid w:val="0040713A"/>
    <w:rsid w:val="00415209"/>
    <w:rsid w:val="004157CC"/>
    <w:rsid w:val="004225A9"/>
    <w:rsid w:val="00422D27"/>
    <w:rsid w:val="00423C13"/>
    <w:rsid w:val="00424626"/>
    <w:rsid w:val="004273B8"/>
    <w:rsid w:val="004407F6"/>
    <w:rsid w:val="0046723C"/>
    <w:rsid w:val="00472D68"/>
    <w:rsid w:val="00487170"/>
    <w:rsid w:val="004A0A81"/>
    <w:rsid w:val="004A6090"/>
    <w:rsid w:val="004B25F1"/>
    <w:rsid w:val="004B5679"/>
    <w:rsid w:val="004C2191"/>
    <w:rsid w:val="004C72D5"/>
    <w:rsid w:val="004D2871"/>
    <w:rsid w:val="004D401A"/>
    <w:rsid w:val="004D72AD"/>
    <w:rsid w:val="004E4EB4"/>
    <w:rsid w:val="004E5EDC"/>
    <w:rsid w:val="004F16CA"/>
    <w:rsid w:val="005046D7"/>
    <w:rsid w:val="005053A1"/>
    <w:rsid w:val="00507479"/>
    <w:rsid w:val="00512293"/>
    <w:rsid w:val="00521D28"/>
    <w:rsid w:val="00524236"/>
    <w:rsid w:val="00524492"/>
    <w:rsid w:val="00533770"/>
    <w:rsid w:val="005346F5"/>
    <w:rsid w:val="00541419"/>
    <w:rsid w:val="0055395B"/>
    <w:rsid w:val="00553EF8"/>
    <w:rsid w:val="00567FDC"/>
    <w:rsid w:val="00577BB9"/>
    <w:rsid w:val="00577BF2"/>
    <w:rsid w:val="00592C53"/>
    <w:rsid w:val="00594A3D"/>
    <w:rsid w:val="005A66E9"/>
    <w:rsid w:val="005A6C54"/>
    <w:rsid w:val="005C3287"/>
    <w:rsid w:val="005C498C"/>
    <w:rsid w:val="005D7826"/>
    <w:rsid w:val="0062053C"/>
    <w:rsid w:val="00640B95"/>
    <w:rsid w:val="006553ED"/>
    <w:rsid w:val="00661859"/>
    <w:rsid w:val="00664BEF"/>
    <w:rsid w:val="00665F5A"/>
    <w:rsid w:val="006766A4"/>
    <w:rsid w:val="006848D2"/>
    <w:rsid w:val="00690B8C"/>
    <w:rsid w:val="0069548C"/>
    <w:rsid w:val="006B6B49"/>
    <w:rsid w:val="006C0274"/>
    <w:rsid w:val="006C1E85"/>
    <w:rsid w:val="006F1659"/>
    <w:rsid w:val="0071269F"/>
    <w:rsid w:val="00713860"/>
    <w:rsid w:val="00716A15"/>
    <w:rsid w:val="00717102"/>
    <w:rsid w:val="0073735A"/>
    <w:rsid w:val="0074721D"/>
    <w:rsid w:val="007617AC"/>
    <w:rsid w:val="00781C75"/>
    <w:rsid w:val="00791C8A"/>
    <w:rsid w:val="00794747"/>
    <w:rsid w:val="00796355"/>
    <w:rsid w:val="0079712E"/>
    <w:rsid w:val="007A3735"/>
    <w:rsid w:val="007B1AEA"/>
    <w:rsid w:val="007B7C72"/>
    <w:rsid w:val="007C40D4"/>
    <w:rsid w:val="007E186A"/>
    <w:rsid w:val="007E2A1C"/>
    <w:rsid w:val="007E4661"/>
    <w:rsid w:val="007E5509"/>
    <w:rsid w:val="007E7E85"/>
    <w:rsid w:val="00806F66"/>
    <w:rsid w:val="00835204"/>
    <w:rsid w:val="00836B33"/>
    <w:rsid w:val="0084029F"/>
    <w:rsid w:val="00844C5A"/>
    <w:rsid w:val="00855965"/>
    <w:rsid w:val="00856395"/>
    <w:rsid w:val="00856436"/>
    <w:rsid w:val="00867278"/>
    <w:rsid w:val="00886610"/>
    <w:rsid w:val="00887D01"/>
    <w:rsid w:val="008A004C"/>
    <w:rsid w:val="008A2C2C"/>
    <w:rsid w:val="008A62D7"/>
    <w:rsid w:val="008A7ED7"/>
    <w:rsid w:val="008B764F"/>
    <w:rsid w:val="008B79B7"/>
    <w:rsid w:val="008C121A"/>
    <w:rsid w:val="008C3133"/>
    <w:rsid w:val="008C350E"/>
    <w:rsid w:val="008C3A93"/>
    <w:rsid w:val="008C5436"/>
    <w:rsid w:val="008D144D"/>
    <w:rsid w:val="008D242D"/>
    <w:rsid w:val="008E5A0A"/>
    <w:rsid w:val="008F15FE"/>
    <w:rsid w:val="008F47A6"/>
    <w:rsid w:val="00900610"/>
    <w:rsid w:val="0090596E"/>
    <w:rsid w:val="00912CDF"/>
    <w:rsid w:val="00913025"/>
    <w:rsid w:val="00926614"/>
    <w:rsid w:val="009334C3"/>
    <w:rsid w:val="00935264"/>
    <w:rsid w:val="00946096"/>
    <w:rsid w:val="009473F4"/>
    <w:rsid w:val="00954756"/>
    <w:rsid w:val="00966B0C"/>
    <w:rsid w:val="00973BC5"/>
    <w:rsid w:val="00977B07"/>
    <w:rsid w:val="0098230B"/>
    <w:rsid w:val="009833E7"/>
    <w:rsid w:val="00984142"/>
    <w:rsid w:val="0099239E"/>
    <w:rsid w:val="009941F9"/>
    <w:rsid w:val="009951FA"/>
    <w:rsid w:val="009963D4"/>
    <w:rsid w:val="00997521"/>
    <w:rsid w:val="009A593F"/>
    <w:rsid w:val="009C4644"/>
    <w:rsid w:val="009C4FAF"/>
    <w:rsid w:val="009C5568"/>
    <w:rsid w:val="009C5BD6"/>
    <w:rsid w:val="009D5067"/>
    <w:rsid w:val="009D5C90"/>
    <w:rsid w:val="009F397F"/>
    <w:rsid w:val="00A157DE"/>
    <w:rsid w:val="00A167E1"/>
    <w:rsid w:val="00A168E6"/>
    <w:rsid w:val="00A2276D"/>
    <w:rsid w:val="00A26120"/>
    <w:rsid w:val="00A31254"/>
    <w:rsid w:val="00A4015B"/>
    <w:rsid w:val="00A449F8"/>
    <w:rsid w:val="00A44E8C"/>
    <w:rsid w:val="00A51771"/>
    <w:rsid w:val="00A51DBE"/>
    <w:rsid w:val="00A62B80"/>
    <w:rsid w:val="00A67C40"/>
    <w:rsid w:val="00A75850"/>
    <w:rsid w:val="00A76DD1"/>
    <w:rsid w:val="00A805DE"/>
    <w:rsid w:val="00A824D4"/>
    <w:rsid w:val="00AA0FA4"/>
    <w:rsid w:val="00AA15D0"/>
    <w:rsid w:val="00AA1CDA"/>
    <w:rsid w:val="00AB36AA"/>
    <w:rsid w:val="00AE147D"/>
    <w:rsid w:val="00AF582F"/>
    <w:rsid w:val="00AF6DB4"/>
    <w:rsid w:val="00B005C2"/>
    <w:rsid w:val="00B07B86"/>
    <w:rsid w:val="00B137BA"/>
    <w:rsid w:val="00B143BC"/>
    <w:rsid w:val="00B171D4"/>
    <w:rsid w:val="00B201A9"/>
    <w:rsid w:val="00B22A33"/>
    <w:rsid w:val="00B32866"/>
    <w:rsid w:val="00B34CDD"/>
    <w:rsid w:val="00B4107C"/>
    <w:rsid w:val="00B5344F"/>
    <w:rsid w:val="00B63ED5"/>
    <w:rsid w:val="00B6433E"/>
    <w:rsid w:val="00B70520"/>
    <w:rsid w:val="00B75271"/>
    <w:rsid w:val="00B77D79"/>
    <w:rsid w:val="00B81BAF"/>
    <w:rsid w:val="00B86180"/>
    <w:rsid w:val="00B86D5A"/>
    <w:rsid w:val="00B93029"/>
    <w:rsid w:val="00B96748"/>
    <w:rsid w:val="00B97499"/>
    <w:rsid w:val="00BA0D11"/>
    <w:rsid w:val="00BA340F"/>
    <w:rsid w:val="00BA4A7F"/>
    <w:rsid w:val="00BB050B"/>
    <w:rsid w:val="00BB0863"/>
    <w:rsid w:val="00BC0EB4"/>
    <w:rsid w:val="00BE0F65"/>
    <w:rsid w:val="00BF6142"/>
    <w:rsid w:val="00C1599B"/>
    <w:rsid w:val="00C22C80"/>
    <w:rsid w:val="00C24A00"/>
    <w:rsid w:val="00C3683E"/>
    <w:rsid w:val="00C42997"/>
    <w:rsid w:val="00C436AD"/>
    <w:rsid w:val="00C47005"/>
    <w:rsid w:val="00C54713"/>
    <w:rsid w:val="00C54EFE"/>
    <w:rsid w:val="00C563A6"/>
    <w:rsid w:val="00C61EF8"/>
    <w:rsid w:val="00C6733A"/>
    <w:rsid w:val="00C7047F"/>
    <w:rsid w:val="00C71D47"/>
    <w:rsid w:val="00C829F9"/>
    <w:rsid w:val="00C862DD"/>
    <w:rsid w:val="00C91D68"/>
    <w:rsid w:val="00C95294"/>
    <w:rsid w:val="00CA6E64"/>
    <w:rsid w:val="00CA77B2"/>
    <w:rsid w:val="00CB7554"/>
    <w:rsid w:val="00CB772C"/>
    <w:rsid w:val="00CC377E"/>
    <w:rsid w:val="00CD15B1"/>
    <w:rsid w:val="00CD70C9"/>
    <w:rsid w:val="00CD7CE7"/>
    <w:rsid w:val="00CF3AA1"/>
    <w:rsid w:val="00CF735E"/>
    <w:rsid w:val="00D26CE9"/>
    <w:rsid w:val="00D27A68"/>
    <w:rsid w:val="00D3446D"/>
    <w:rsid w:val="00D363B3"/>
    <w:rsid w:val="00D37E60"/>
    <w:rsid w:val="00D66D6E"/>
    <w:rsid w:val="00D708E7"/>
    <w:rsid w:val="00D823AD"/>
    <w:rsid w:val="00D879AF"/>
    <w:rsid w:val="00D92095"/>
    <w:rsid w:val="00D9501E"/>
    <w:rsid w:val="00DA169F"/>
    <w:rsid w:val="00DA63B8"/>
    <w:rsid w:val="00DB1EAB"/>
    <w:rsid w:val="00DD3824"/>
    <w:rsid w:val="00DD52E4"/>
    <w:rsid w:val="00DE0506"/>
    <w:rsid w:val="00DF6713"/>
    <w:rsid w:val="00DF7CBA"/>
    <w:rsid w:val="00E00401"/>
    <w:rsid w:val="00E00A47"/>
    <w:rsid w:val="00E02D01"/>
    <w:rsid w:val="00E20A9C"/>
    <w:rsid w:val="00E2508D"/>
    <w:rsid w:val="00E25DD6"/>
    <w:rsid w:val="00E31C98"/>
    <w:rsid w:val="00E32585"/>
    <w:rsid w:val="00E346C7"/>
    <w:rsid w:val="00E40354"/>
    <w:rsid w:val="00E411E6"/>
    <w:rsid w:val="00E42FC7"/>
    <w:rsid w:val="00E54073"/>
    <w:rsid w:val="00E55208"/>
    <w:rsid w:val="00E63D5A"/>
    <w:rsid w:val="00E650BB"/>
    <w:rsid w:val="00E67EB3"/>
    <w:rsid w:val="00E74AAD"/>
    <w:rsid w:val="00E76BC3"/>
    <w:rsid w:val="00E77C70"/>
    <w:rsid w:val="00E9574A"/>
    <w:rsid w:val="00E96654"/>
    <w:rsid w:val="00EA031A"/>
    <w:rsid w:val="00EB0BBB"/>
    <w:rsid w:val="00EC0B60"/>
    <w:rsid w:val="00EC298D"/>
    <w:rsid w:val="00EC6F1B"/>
    <w:rsid w:val="00ED3B28"/>
    <w:rsid w:val="00EE14EE"/>
    <w:rsid w:val="00EE1583"/>
    <w:rsid w:val="00EE2C34"/>
    <w:rsid w:val="00EE3063"/>
    <w:rsid w:val="00EF1D22"/>
    <w:rsid w:val="00F05A0B"/>
    <w:rsid w:val="00F17896"/>
    <w:rsid w:val="00F22AC7"/>
    <w:rsid w:val="00F24C11"/>
    <w:rsid w:val="00F421B0"/>
    <w:rsid w:val="00F445F8"/>
    <w:rsid w:val="00F52FDC"/>
    <w:rsid w:val="00F5506C"/>
    <w:rsid w:val="00F651E2"/>
    <w:rsid w:val="00F71FC4"/>
    <w:rsid w:val="00FA41ED"/>
    <w:rsid w:val="00FB66ED"/>
    <w:rsid w:val="00FC33CC"/>
    <w:rsid w:val="00FC52BC"/>
    <w:rsid w:val="00FD033F"/>
    <w:rsid w:val="00FD450F"/>
    <w:rsid w:val="00FE467D"/>
    <w:rsid w:val="00FE67A7"/>
    <w:rsid w:val="00FF0F99"/>
    <w:rsid w:val="00FF63A7"/>
    <w:rsid w:val="00FF7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AEA"/>
  </w:style>
  <w:style w:type="paragraph" w:styleId="Naslov1">
    <w:name w:val="heading 1"/>
    <w:basedOn w:val="Normal"/>
    <w:next w:val="Normal"/>
    <w:link w:val="Naslov1Char"/>
    <w:qFormat/>
    <w:rsid w:val="00DF6713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DF6713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</w:rPr>
  </w:style>
  <w:style w:type="paragraph" w:styleId="Naslov3">
    <w:name w:val="heading 3"/>
    <w:basedOn w:val="Normal"/>
    <w:next w:val="Normal"/>
    <w:link w:val="Naslov3Char"/>
    <w:qFormat/>
    <w:rsid w:val="00DF6713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</w:rPr>
  </w:style>
  <w:style w:type="paragraph" w:styleId="Naslov4">
    <w:name w:val="heading 4"/>
    <w:basedOn w:val="Normal"/>
    <w:next w:val="Normal"/>
    <w:link w:val="Naslov4Char"/>
    <w:qFormat/>
    <w:rsid w:val="00DF6713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</w:rPr>
  </w:style>
  <w:style w:type="paragraph" w:styleId="Naslov5">
    <w:name w:val="heading 5"/>
    <w:basedOn w:val="Normal"/>
    <w:next w:val="Normal"/>
    <w:link w:val="Naslov5Char"/>
    <w:qFormat/>
    <w:rsid w:val="00DF6713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</w:rPr>
  </w:style>
  <w:style w:type="paragraph" w:styleId="Naslov6">
    <w:name w:val="heading 6"/>
    <w:basedOn w:val="Normal"/>
    <w:next w:val="Normal"/>
    <w:link w:val="Naslov6Char"/>
    <w:qFormat/>
    <w:rsid w:val="00DF6713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</w:rPr>
  </w:style>
  <w:style w:type="paragraph" w:styleId="Naslov7">
    <w:name w:val="heading 7"/>
    <w:basedOn w:val="Normal"/>
    <w:next w:val="Normal"/>
    <w:link w:val="Naslov7Char"/>
    <w:qFormat/>
    <w:rsid w:val="00DF6713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</w:rPr>
  </w:style>
  <w:style w:type="paragraph" w:styleId="Naslov8">
    <w:name w:val="heading 8"/>
    <w:basedOn w:val="Normal"/>
    <w:next w:val="Normal"/>
    <w:link w:val="Naslov8Char"/>
    <w:qFormat/>
    <w:rsid w:val="00DF6713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AEA"/>
  </w:style>
  <w:style w:type="paragraph" w:styleId="Odlomakpopisa">
    <w:name w:val="List Paragraph"/>
    <w:basedOn w:val="Normal"/>
    <w:uiPriority w:val="34"/>
    <w:qFormat/>
    <w:rsid w:val="007B1AE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B1AEA"/>
  </w:style>
  <w:style w:type="paragraph" w:styleId="Tijeloteksta3">
    <w:name w:val="Body Text 3"/>
    <w:basedOn w:val="Normal"/>
    <w:link w:val="Tijeloteksta3Char"/>
    <w:unhideWhenUsed/>
    <w:rsid w:val="007B1AEA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7B1AEA"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0D11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unhideWhenUsed/>
    <w:rsid w:val="000C728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C7288"/>
  </w:style>
  <w:style w:type="paragraph" w:styleId="Tijeloteksta2">
    <w:name w:val="Body Text 2"/>
    <w:basedOn w:val="Normal"/>
    <w:link w:val="Tijeloteksta2Char"/>
    <w:unhideWhenUsed/>
    <w:rsid w:val="00791C8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791C8A"/>
  </w:style>
  <w:style w:type="character" w:customStyle="1" w:styleId="Naslov1Char">
    <w:name w:val="Naslov 1 Char"/>
    <w:basedOn w:val="Zadanifontodlomka"/>
    <w:link w:val="Naslov1"/>
    <w:rsid w:val="00DF6713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DF6713"/>
    <w:rPr>
      <w:rFonts w:ascii="HRTimes" w:eastAsia="Times New Roman" w:hAnsi="HRTimes" w:cs="Times New Roman"/>
      <w:sz w:val="24"/>
      <w:szCs w:val="20"/>
    </w:rPr>
  </w:style>
  <w:style w:type="character" w:customStyle="1" w:styleId="Naslov3Char">
    <w:name w:val="Naslov 3 Char"/>
    <w:basedOn w:val="Zadanifontodlomka"/>
    <w:link w:val="Naslov3"/>
    <w:uiPriority w:val="9"/>
    <w:rsid w:val="00DF6713"/>
    <w:rPr>
      <w:rFonts w:ascii="HRTimes" w:eastAsia="Times New Roman" w:hAnsi="HRTimes" w:cs="Times New Roman"/>
      <w:sz w:val="24"/>
      <w:szCs w:val="20"/>
    </w:rPr>
  </w:style>
  <w:style w:type="character" w:customStyle="1" w:styleId="Naslov4Char">
    <w:name w:val="Naslov 4 Char"/>
    <w:basedOn w:val="Zadanifontodlomka"/>
    <w:link w:val="Naslov4"/>
    <w:rsid w:val="00DF6713"/>
    <w:rPr>
      <w:rFonts w:ascii="HRTimes" w:eastAsia="Times New Roman" w:hAnsi="HRTimes" w:cs="Times New Roman"/>
      <w:b/>
      <w:sz w:val="24"/>
      <w:szCs w:val="20"/>
    </w:rPr>
  </w:style>
  <w:style w:type="character" w:customStyle="1" w:styleId="Naslov5Char">
    <w:name w:val="Naslov 5 Char"/>
    <w:basedOn w:val="Zadanifontodlomka"/>
    <w:link w:val="Naslov5"/>
    <w:uiPriority w:val="9"/>
    <w:rsid w:val="00DF6713"/>
    <w:rPr>
      <w:rFonts w:ascii="HRTimes" w:eastAsia="Times New Roman" w:hAnsi="HRTimes" w:cs="Times New Roman"/>
      <w:b/>
      <w:sz w:val="24"/>
      <w:szCs w:val="20"/>
    </w:rPr>
  </w:style>
  <w:style w:type="character" w:customStyle="1" w:styleId="Naslov6Char">
    <w:name w:val="Naslov 6 Char"/>
    <w:basedOn w:val="Zadanifontodlomka"/>
    <w:link w:val="Naslov6"/>
    <w:uiPriority w:val="9"/>
    <w:rsid w:val="00DF6713"/>
    <w:rPr>
      <w:rFonts w:ascii="HRTimes" w:eastAsia="Times New Roman" w:hAnsi="HRTimes" w:cs="Times New Roman"/>
      <w:sz w:val="24"/>
      <w:szCs w:val="20"/>
    </w:rPr>
  </w:style>
  <w:style w:type="character" w:customStyle="1" w:styleId="Naslov7Char">
    <w:name w:val="Naslov 7 Char"/>
    <w:basedOn w:val="Zadanifontodlomka"/>
    <w:link w:val="Naslov7"/>
    <w:uiPriority w:val="9"/>
    <w:rsid w:val="00DF6713"/>
    <w:rPr>
      <w:rFonts w:ascii="HRTimes" w:eastAsia="Times New Roman" w:hAnsi="HRTimes" w:cs="Times New Roman"/>
      <w:sz w:val="24"/>
      <w:szCs w:val="20"/>
    </w:rPr>
  </w:style>
  <w:style w:type="character" w:customStyle="1" w:styleId="Naslov8Char">
    <w:name w:val="Naslov 8 Char"/>
    <w:basedOn w:val="Zadanifontodlomka"/>
    <w:link w:val="Naslov8"/>
    <w:rsid w:val="00DF6713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DF6713"/>
  </w:style>
  <w:style w:type="paragraph" w:styleId="Uvuenotijeloteksta">
    <w:name w:val="Body Text Indent"/>
    <w:basedOn w:val="Normal"/>
    <w:link w:val="UvuenotijelotekstaChar"/>
    <w:rsid w:val="00DF6713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DF6713"/>
    <w:rPr>
      <w:rFonts w:ascii="HRTimes" w:eastAsia="Times New Roman" w:hAnsi="HRTimes" w:cs="Times New Roman"/>
      <w:sz w:val="24"/>
      <w:szCs w:val="20"/>
    </w:rPr>
  </w:style>
  <w:style w:type="paragraph" w:styleId="Tijeloteksta-uvlaka2">
    <w:name w:val="Body Text Indent 2"/>
    <w:aliases w:val="  uvlaka 2"/>
    <w:basedOn w:val="Normal"/>
    <w:link w:val="Tijeloteksta-uvlaka2Char"/>
    <w:rsid w:val="00DF6713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DF6713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DF671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DF6713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DF6713"/>
  </w:style>
  <w:style w:type="paragraph" w:styleId="StandardWeb">
    <w:name w:val="Normal (Web)"/>
    <w:basedOn w:val="Normal"/>
    <w:rsid w:val="00DF67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DF671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DF6713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DF671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semiHidden/>
    <w:rsid w:val="00DF67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Referencafusnote">
    <w:name w:val="footnote reference"/>
    <w:semiHidden/>
    <w:rsid w:val="00DF6713"/>
    <w:rPr>
      <w:vertAlign w:val="superscript"/>
    </w:rPr>
  </w:style>
  <w:style w:type="character" w:styleId="Hiperveza">
    <w:name w:val="Hyperlink"/>
    <w:uiPriority w:val="99"/>
    <w:semiHidden/>
    <w:unhideWhenUsed/>
    <w:rsid w:val="00DF6713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DF6713"/>
    <w:rPr>
      <w:color w:val="800080"/>
      <w:u w:val="single"/>
    </w:rPr>
  </w:style>
  <w:style w:type="paragraph" w:customStyle="1" w:styleId="xl63">
    <w:name w:val="xl63"/>
    <w:basedOn w:val="Normal"/>
    <w:rsid w:val="00DF6713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5">
    <w:name w:val="xl65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6">
    <w:name w:val="xl66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7">
    <w:name w:val="xl67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8">
    <w:name w:val="xl68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9">
    <w:name w:val="xl69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0">
    <w:name w:val="xl70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1">
    <w:name w:val="xl71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2">
    <w:name w:val="xl72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3">
    <w:name w:val="xl73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4">
    <w:name w:val="xl74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5">
    <w:name w:val="xl75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DF6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"/>
    <w:rsid w:val="00DF6713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DF6713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DF6713"/>
    <w:pPr>
      <w:numPr>
        <w:numId w:val="3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DF671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DF6713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</w:rPr>
  </w:style>
  <w:style w:type="character" w:customStyle="1" w:styleId="KartadokumentaChar">
    <w:name w:val="Karta dokumenta Char"/>
    <w:basedOn w:val="Zadanifontodlomka"/>
    <w:link w:val="Kartadokumenta"/>
    <w:semiHidden/>
    <w:rsid w:val="00DF6713"/>
    <w:rPr>
      <w:rFonts w:ascii="Tahoma" w:eastAsia="Times New Roman" w:hAnsi="Tahoma" w:cs="Times New Roman"/>
      <w:color w:val="000000"/>
      <w:sz w:val="24"/>
      <w:szCs w:val="20"/>
      <w:shd w:val="clear" w:color="auto" w:fill="000080"/>
    </w:rPr>
  </w:style>
  <w:style w:type="numbering" w:customStyle="1" w:styleId="Bezpopisa11">
    <w:name w:val="Bez popisa11"/>
    <w:next w:val="Bezpopisa"/>
    <w:semiHidden/>
    <w:rsid w:val="00DF6713"/>
  </w:style>
  <w:style w:type="paragraph" w:customStyle="1" w:styleId="BodyTextIndent3uvlaka3">
    <w:name w:val="Body Text Indent 3.uvlaka 3"/>
    <w:basedOn w:val="Normal"/>
    <w:rsid w:val="00DF671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2">
    <w:name w:val="Bez popisa2"/>
    <w:next w:val="Bezpopisa"/>
    <w:semiHidden/>
    <w:rsid w:val="00DF6713"/>
  </w:style>
  <w:style w:type="numbering" w:customStyle="1" w:styleId="Bezpopisa3">
    <w:name w:val="Bez popisa3"/>
    <w:next w:val="Bezpopisa"/>
    <w:uiPriority w:val="99"/>
    <w:semiHidden/>
    <w:rsid w:val="00E55208"/>
  </w:style>
  <w:style w:type="table" w:customStyle="1" w:styleId="Stil">
    <w:name w:val="Stil"/>
    <w:rsid w:val="00E55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popisa4">
    <w:name w:val="Bez popisa4"/>
    <w:next w:val="Bezpopisa"/>
    <w:uiPriority w:val="99"/>
    <w:semiHidden/>
    <w:rsid w:val="00A2276D"/>
  </w:style>
  <w:style w:type="character" w:customStyle="1" w:styleId="Simbolinumeriranja">
    <w:name w:val="Simboli numeriranja"/>
    <w:rsid w:val="00A2276D"/>
  </w:style>
  <w:style w:type="paragraph" w:customStyle="1" w:styleId="Naslov10">
    <w:name w:val="Naslov1"/>
    <w:basedOn w:val="Normal"/>
    <w:next w:val="Tijeloteksta"/>
    <w:rsid w:val="00A2276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A2276D"/>
  </w:style>
  <w:style w:type="character" w:customStyle="1" w:styleId="NaslovChar">
    <w:name w:val="Naslov Char"/>
    <w:basedOn w:val="Zadanifontodlomka"/>
    <w:link w:val="Naslov"/>
    <w:rsid w:val="00A2276D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A2276D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paragraph" w:customStyle="1" w:styleId="Sadrajitablice">
    <w:name w:val="Sadržaji tablice"/>
    <w:basedOn w:val="Normal"/>
    <w:rsid w:val="00A2276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A2276D"/>
    <w:pPr>
      <w:jc w:val="center"/>
    </w:pPr>
    <w:rPr>
      <w:b/>
      <w:bCs/>
    </w:rPr>
  </w:style>
  <w:style w:type="paragraph" w:customStyle="1" w:styleId="Opis">
    <w:name w:val="Opis"/>
    <w:basedOn w:val="Normal"/>
    <w:rsid w:val="00A2276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A2276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5">
    <w:name w:val="Bez popisa5"/>
    <w:next w:val="Bezpopisa"/>
    <w:uiPriority w:val="99"/>
    <w:semiHidden/>
    <w:unhideWhenUsed/>
    <w:rsid w:val="001A45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AEA"/>
  </w:style>
  <w:style w:type="paragraph" w:styleId="Naslov1">
    <w:name w:val="heading 1"/>
    <w:basedOn w:val="Normal"/>
    <w:next w:val="Normal"/>
    <w:link w:val="Naslov1Char"/>
    <w:qFormat/>
    <w:rsid w:val="00DF6713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DF6713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rsid w:val="00DF6713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4">
    <w:name w:val="heading 4"/>
    <w:basedOn w:val="Normal"/>
    <w:next w:val="Normal"/>
    <w:link w:val="Naslov4Char"/>
    <w:qFormat/>
    <w:rsid w:val="00DF6713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qFormat/>
    <w:rsid w:val="00DF6713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qFormat/>
    <w:rsid w:val="00DF6713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qFormat/>
    <w:rsid w:val="00DF6713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qFormat/>
    <w:rsid w:val="00DF6713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AEA"/>
  </w:style>
  <w:style w:type="paragraph" w:styleId="Odlomakpopisa">
    <w:name w:val="List Paragraph"/>
    <w:basedOn w:val="Normal"/>
    <w:uiPriority w:val="34"/>
    <w:qFormat/>
    <w:rsid w:val="007B1AE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B1AEA"/>
  </w:style>
  <w:style w:type="paragraph" w:styleId="Tijeloteksta3">
    <w:name w:val="Body Text 3"/>
    <w:basedOn w:val="Normal"/>
    <w:link w:val="Tijeloteksta3Char"/>
    <w:unhideWhenUsed/>
    <w:rsid w:val="007B1AEA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7B1AEA"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0D11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unhideWhenUsed/>
    <w:rsid w:val="000C728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C7288"/>
  </w:style>
  <w:style w:type="paragraph" w:styleId="Tijeloteksta2">
    <w:name w:val="Body Text 2"/>
    <w:basedOn w:val="Normal"/>
    <w:link w:val="Tijeloteksta2Char"/>
    <w:unhideWhenUsed/>
    <w:rsid w:val="00791C8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791C8A"/>
  </w:style>
  <w:style w:type="character" w:customStyle="1" w:styleId="Naslov1Char">
    <w:name w:val="Naslov 1 Char"/>
    <w:basedOn w:val="Zadanifontodlomka"/>
    <w:link w:val="Naslov1"/>
    <w:rsid w:val="00DF6713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3Char">
    <w:name w:val="Naslov 3 Char"/>
    <w:basedOn w:val="Zadanifontodlomka"/>
    <w:link w:val="Naslov3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4Char">
    <w:name w:val="Naslov 4 Char"/>
    <w:basedOn w:val="Zadanifontodlomka"/>
    <w:link w:val="Naslov4"/>
    <w:rsid w:val="00DF671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5Char">
    <w:name w:val="Naslov 5 Char"/>
    <w:basedOn w:val="Zadanifontodlomka"/>
    <w:link w:val="Naslov5"/>
    <w:uiPriority w:val="9"/>
    <w:rsid w:val="00DF671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6Char">
    <w:name w:val="Naslov 6 Char"/>
    <w:basedOn w:val="Zadanifontodlomka"/>
    <w:link w:val="Naslov6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7Char">
    <w:name w:val="Naslov 7 Char"/>
    <w:basedOn w:val="Zadanifontodlomka"/>
    <w:link w:val="Naslov7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8Char">
    <w:name w:val="Naslov 8 Char"/>
    <w:basedOn w:val="Zadanifontodlomka"/>
    <w:link w:val="Naslov8"/>
    <w:rsid w:val="00DF6713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DF6713"/>
  </w:style>
  <w:style w:type="paragraph" w:styleId="Uvuenotijeloteksta">
    <w:name w:val="Body Text Indent"/>
    <w:basedOn w:val="Normal"/>
    <w:link w:val="UvuenotijelotekstaChar"/>
    <w:rsid w:val="00DF6713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Tijeloteksta-uvlaka2">
    <w:name w:val="Body Text Indent 2"/>
    <w:aliases w:val="  uvlaka 2"/>
    <w:basedOn w:val="Normal"/>
    <w:link w:val="Tijeloteksta-uvlaka2Char"/>
    <w:rsid w:val="00DF6713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DF6713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DF671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DF6713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DF6713"/>
  </w:style>
  <w:style w:type="paragraph" w:styleId="StandardWeb">
    <w:name w:val="Normal (Web)"/>
    <w:basedOn w:val="Normal"/>
    <w:rsid w:val="00DF67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DF671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DF6713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DF671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DF6713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DF6713"/>
    <w:rPr>
      <w:vertAlign w:val="superscript"/>
    </w:rPr>
  </w:style>
  <w:style w:type="character" w:styleId="Hiperveza">
    <w:name w:val="Hyperlink"/>
    <w:uiPriority w:val="99"/>
    <w:semiHidden/>
    <w:unhideWhenUsed/>
    <w:rsid w:val="00DF6713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DF6713"/>
    <w:rPr>
      <w:color w:val="800080"/>
      <w:u w:val="single"/>
    </w:rPr>
  </w:style>
  <w:style w:type="paragraph" w:customStyle="1" w:styleId="xl63">
    <w:name w:val="xl63"/>
    <w:basedOn w:val="Normal"/>
    <w:rsid w:val="00DF6713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5">
    <w:name w:val="xl65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6">
    <w:name w:val="xl66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7">
    <w:name w:val="xl67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8">
    <w:name w:val="xl68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9">
    <w:name w:val="xl69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0">
    <w:name w:val="xl70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1">
    <w:name w:val="xl71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2">
    <w:name w:val="xl72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3">
    <w:name w:val="xl73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4">
    <w:name w:val="xl74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5">
    <w:name w:val="xl75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DF6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DF6713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DF6713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DF6713"/>
    <w:pPr>
      <w:numPr>
        <w:numId w:val="3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DF671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DF6713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DF6713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numbering" w:customStyle="1" w:styleId="Bezpopisa11">
    <w:name w:val="Bez popisa11"/>
    <w:next w:val="Bezpopisa"/>
    <w:semiHidden/>
    <w:rsid w:val="00DF6713"/>
  </w:style>
  <w:style w:type="paragraph" w:customStyle="1" w:styleId="BodyTextIndent3uvlaka3">
    <w:name w:val="Body Text Indent 3.uvlaka 3"/>
    <w:basedOn w:val="Normal"/>
    <w:rsid w:val="00DF671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2">
    <w:name w:val="Bez popisa2"/>
    <w:next w:val="Bezpopisa"/>
    <w:semiHidden/>
    <w:rsid w:val="00DF6713"/>
  </w:style>
  <w:style w:type="numbering" w:customStyle="1" w:styleId="Bezpopisa3">
    <w:name w:val="Bez popisa3"/>
    <w:next w:val="Bezpopisa"/>
    <w:uiPriority w:val="99"/>
    <w:semiHidden/>
    <w:rsid w:val="00E55208"/>
  </w:style>
  <w:style w:type="table" w:customStyle="1" w:styleId="Stil">
    <w:name w:val="Stil"/>
    <w:rsid w:val="00E55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popisa4">
    <w:name w:val="Bez popisa4"/>
    <w:next w:val="Bezpopisa"/>
    <w:uiPriority w:val="99"/>
    <w:semiHidden/>
    <w:rsid w:val="00A2276D"/>
  </w:style>
  <w:style w:type="character" w:customStyle="1" w:styleId="Simbolinumeriranja">
    <w:name w:val="Simboli numeriranja"/>
    <w:rsid w:val="00A2276D"/>
  </w:style>
  <w:style w:type="paragraph" w:customStyle="1" w:styleId="Naslov10">
    <w:name w:val="Naslov1"/>
    <w:basedOn w:val="Normal"/>
    <w:next w:val="Tijeloteksta"/>
    <w:rsid w:val="00A2276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A2276D"/>
  </w:style>
  <w:style w:type="character" w:customStyle="1" w:styleId="NaslovChar">
    <w:name w:val="Naslov Char"/>
    <w:basedOn w:val="Zadanifontodlomka"/>
    <w:link w:val="Naslov"/>
    <w:rsid w:val="00A2276D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A2276D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paragraph" w:customStyle="1" w:styleId="Sadrajitablice">
    <w:name w:val="Sadržaji tablice"/>
    <w:basedOn w:val="Normal"/>
    <w:rsid w:val="00A2276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A2276D"/>
    <w:pPr>
      <w:jc w:val="center"/>
    </w:pPr>
    <w:rPr>
      <w:b/>
      <w:bCs/>
    </w:rPr>
  </w:style>
  <w:style w:type="paragraph" w:customStyle="1" w:styleId="Opis">
    <w:name w:val="Opis"/>
    <w:basedOn w:val="Normal"/>
    <w:rsid w:val="00A2276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A2276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5">
    <w:name w:val="Bez popisa5"/>
    <w:next w:val="Bezpopisa"/>
    <w:uiPriority w:val="99"/>
    <w:semiHidden/>
    <w:unhideWhenUsed/>
    <w:rsid w:val="001A45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4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mailto:opcina-antunovac@os.t-com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BFB4B-E755-4090-B722-AB80145D5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32</Pages>
  <Words>9880</Words>
  <Characters>56322</Characters>
  <Application>Microsoft Office Word</Application>
  <DocSecurity>0</DocSecurity>
  <Lines>469</Lines>
  <Paragraphs>132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Kujundžić</dc:creator>
  <cp:lastModifiedBy>tboni</cp:lastModifiedBy>
  <cp:revision>150</cp:revision>
  <cp:lastPrinted>2015-07-23T11:01:00Z</cp:lastPrinted>
  <dcterms:created xsi:type="dcterms:W3CDTF">2015-06-01T11:25:00Z</dcterms:created>
  <dcterms:modified xsi:type="dcterms:W3CDTF">2015-07-23T12:46:00Z</dcterms:modified>
</cp:coreProperties>
</file>